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43040E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43040E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1508A464" w:rsidR="002B5AC4" w:rsidRPr="0043040E" w:rsidRDefault="0043040E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30.12.2025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04ECAB38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43040E">
              <w:rPr>
                <w:b/>
                <w:bCs/>
                <w:i/>
                <w:iCs/>
                <w:color w:val="000000"/>
              </w:rPr>
              <w:t>30.12.2025</w:t>
            </w:r>
          </w:p>
          <w:p w14:paraId="65655322" w14:textId="7F718BDD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43040E">
              <w:rPr>
                <w:b/>
                <w:bCs/>
                <w:i/>
                <w:iCs/>
                <w:color w:val="000000"/>
              </w:rPr>
              <w:t>14.01.2026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0B37AC6E" w:rsidR="00391DE4" w:rsidRPr="0071681C" w:rsidRDefault="0071681C" w:rsidP="0071681C">
            <w:pPr>
              <w:tabs>
                <w:tab w:val="left" w:pos="1134"/>
              </w:tabs>
              <w:jc w:val="both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</w:rPr>
              <w:t>О согласии на совершение сдел</w:t>
            </w:r>
            <w:r w:rsidR="0043040E">
              <w:rPr>
                <w:b/>
                <w:bCs/>
                <w:i/>
                <w:iCs/>
                <w:color w:val="000000"/>
              </w:rPr>
              <w:t>ки</w:t>
            </w:r>
            <w:r w:rsidR="003B3677">
              <w:rPr>
                <w:b/>
                <w:bCs/>
                <w:i/>
                <w:iCs/>
                <w:color w:val="000000"/>
              </w:rPr>
              <w:t>.</w:t>
            </w: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7D23DD23" w:rsidR="002B5AC4" w:rsidRPr="000A66D2" w:rsidRDefault="00186C7E" w:rsidP="00FD231F">
            <w:r w:rsidRPr="000A66D2">
              <w:t>«</w:t>
            </w:r>
            <w:r w:rsidR="0043040E">
              <w:t>30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63DCEA0D" w:rsidR="002B5AC4" w:rsidRPr="000A66D2" w:rsidRDefault="00391DE4" w:rsidP="00266FA8">
            <w:r>
              <w:t>декабря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0A66D2" w:rsidRDefault="002B5AC4" w:rsidP="00410305">
            <w:r w:rsidRPr="000A66D2">
              <w:t>2</w:t>
            </w:r>
            <w:r w:rsidR="004F4C56" w:rsidRPr="000A66D2">
              <w:t>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91DE4"/>
    <w:rsid w:val="003A6ED8"/>
    <w:rsid w:val="003B3677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2C04E1B1-BF91-4703-B891-30DAD177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81</cp:revision>
  <cp:lastPrinted>2025-12-05T06:48:00Z</cp:lastPrinted>
  <dcterms:created xsi:type="dcterms:W3CDTF">2024-03-19T06:40:00Z</dcterms:created>
  <dcterms:modified xsi:type="dcterms:W3CDTF">2025-12-30T10:58:00Z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