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E5" w:rsidRPr="002E47E5" w:rsidRDefault="00AB1B7A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75pt;height:53.2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7D241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183CB3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октября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2024                                                                                                          №1</w:t>
      </w:r>
      <w:r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>-24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пять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>
        <w:rPr>
          <w:rFonts w:ascii="Times New Roman" w:hAnsi="Times New Roman"/>
          <w:sz w:val="24"/>
          <w:szCs w:val="24"/>
        </w:rPr>
        <w:t>три</w:t>
      </w:r>
      <w:r w:rsidRPr="002238F9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763C3" w:rsidRPr="00F609F1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7601" w:rsidRDefault="00CE7601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5B1317" w:rsidRPr="00F609F1" w:rsidRDefault="005B1317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B318F" w:rsidRPr="00183CB3" w:rsidRDefault="005B3745" w:rsidP="002238F9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183CB3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ОКэ-ЗСИБ-24-00</w:t>
      </w:r>
      <w:r w:rsidR="00CB77F4" w:rsidRPr="00183CB3">
        <w:rPr>
          <w:rFonts w:ascii="Times New Roman" w:hAnsi="Times New Roman"/>
          <w:sz w:val="24"/>
          <w:szCs w:val="24"/>
        </w:rPr>
        <w:t>1</w:t>
      </w:r>
      <w:r w:rsidR="00183CB3" w:rsidRPr="00183CB3">
        <w:rPr>
          <w:rFonts w:ascii="Times New Roman" w:hAnsi="Times New Roman"/>
          <w:sz w:val="24"/>
          <w:szCs w:val="24"/>
        </w:rPr>
        <w:t>3</w:t>
      </w:r>
      <w:r w:rsidRPr="00183CB3">
        <w:rPr>
          <w:rFonts w:ascii="Times New Roman" w:hAnsi="Times New Roman"/>
          <w:sz w:val="24"/>
          <w:szCs w:val="24"/>
        </w:rPr>
        <w:t xml:space="preserve"> по предмету закупки «</w:t>
      </w:r>
      <w:r w:rsidR="00183CB3" w:rsidRPr="00183CB3">
        <w:rPr>
          <w:rFonts w:ascii="Times New Roman" w:hAnsi="Times New Roman"/>
          <w:sz w:val="24"/>
          <w:szCs w:val="24"/>
        </w:rPr>
        <w:t xml:space="preserve">Выполнение строительно-монтажных работ по реконструкции систем автоматической пожарной сигнализации и системы оповещения и управления эвакуацией, смонтированных в зданиях, расположенных по адресу: г. Новосибирск, ул. </w:t>
      </w:r>
      <w:proofErr w:type="spellStart"/>
      <w:r w:rsidR="00183CB3" w:rsidRPr="00183CB3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="00183CB3" w:rsidRPr="00183CB3">
        <w:rPr>
          <w:rFonts w:ascii="Times New Roman" w:hAnsi="Times New Roman"/>
          <w:sz w:val="24"/>
          <w:szCs w:val="24"/>
        </w:rPr>
        <w:t xml:space="preserve">, 1 контейнерный терминал </w:t>
      </w:r>
      <w:proofErr w:type="spellStart"/>
      <w:r w:rsidR="00183CB3" w:rsidRPr="00183CB3">
        <w:rPr>
          <w:rFonts w:ascii="Times New Roman" w:hAnsi="Times New Roman"/>
          <w:sz w:val="24"/>
          <w:szCs w:val="24"/>
        </w:rPr>
        <w:t>Клещиха</w:t>
      </w:r>
      <w:proofErr w:type="spellEnd"/>
      <w:r w:rsidRPr="00183CB3">
        <w:rPr>
          <w:rFonts w:ascii="Times New Roman" w:hAnsi="Times New Roman"/>
          <w:color w:val="000000"/>
          <w:sz w:val="24"/>
          <w:szCs w:val="24"/>
        </w:rPr>
        <w:t>»</w:t>
      </w:r>
      <w:r w:rsidRPr="00183CB3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232D72" w:rsidRPr="00F609F1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Pr="00F609F1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sz w:val="24"/>
          <w:szCs w:val="24"/>
          <w:u w:val="single"/>
        </w:rPr>
        <w:t>По повестке</w:t>
      </w:r>
      <w:r w:rsidR="00CE7601" w:rsidRPr="00F609F1">
        <w:rPr>
          <w:rFonts w:ascii="Times New Roman" w:hAnsi="Times New Roman"/>
          <w:b/>
          <w:sz w:val="24"/>
          <w:szCs w:val="24"/>
          <w:u w:val="single"/>
        </w:rPr>
        <w:t xml:space="preserve"> дня</w:t>
      </w:r>
      <w:r w:rsidRPr="00F609F1">
        <w:rPr>
          <w:rFonts w:ascii="Times New Roman" w:hAnsi="Times New Roman"/>
          <w:b/>
          <w:sz w:val="24"/>
          <w:szCs w:val="24"/>
          <w:u w:val="single"/>
        </w:rPr>
        <w:t xml:space="preserve"> заседания</w:t>
      </w:r>
      <w:r w:rsidR="00CE7601" w:rsidRPr="00F609F1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2238F9" w:rsidRPr="00F609F1" w:rsidTr="00893C7B">
        <w:trPr>
          <w:jc w:val="center"/>
        </w:trPr>
        <w:tc>
          <w:tcPr>
            <w:tcW w:w="1916" w:type="pct"/>
          </w:tcPr>
          <w:p w:rsidR="003B318F" w:rsidRPr="00F609F1" w:rsidRDefault="003B318F" w:rsidP="002238F9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 xml:space="preserve">Дата и время </w:t>
            </w:r>
            <w:r w:rsidR="009142EA" w:rsidRPr="00F609F1">
              <w:rPr>
                <w:b/>
                <w:sz w:val="24"/>
                <w:szCs w:val="24"/>
              </w:rPr>
              <w:t xml:space="preserve">проведения </w:t>
            </w:r>
            <w:r w:rsidR="00F97CE7" w:rsidRPr="00F609F1">
              <w:rPr>
                <w:b/>
                <w:sz w:val="24"/>
                <w:szCs w:val="24"/>
              </w:rPr>
              <w:t>рассмотрения и сопоставления заявок</w:t>
            </w:r>
            <w:r w:rsidRPr="00F609F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vAlign w:val="center"/>
          </w:tcPr>
          <w:p w:rsidR="00037E00" w:rsidRPr="00F609F1" w:rsidRDefault="00183CB3" w:rsidP="003751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763C3" w:rsidRPr="00F609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142EA" w:rsidRPr="00F609F1">
              <w:rPr>
                <w:rFonts w:ascii="Times New Roman" w:hAnsi="Times New Roman"/>
                <w:sz w:val="24"/>
                <w:szCs w:val="24"/>
              </w:rPr>
              <w:t>.202</w:t>
            </w:r>
            <w:r w:rsidR="004267B9" w:rsidRPr="00F609F1">
              <w:rPr>
                <w:rFonts w:ascii="Times New Roman" w:hAnsi="Times New Roman"/>
                <w:sz w:val="24"/>
                <w:szCs w:val="24"/>
              </w:rPr>
              <w:t>4</w:t>
            </w:r>
            <w:r w:rsidR="006B5A8E" w:rsidRPr="00F609F1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E63263" w:rsidRPr="00F609F1">
              <w:rPr>
                <w:rFonts w:ascii="Times New Roman" w:hAnsi="Times New Roman"/>
                <w:sz w:val="24"/>
                <w:szCs w:val="24"/>
              </w:rPr>
              <w:t>10</w:t>
            </w:r>
            <w:r w:rsidR="006B5A8E" w:rsidRPr="00F609F1">
              <w:rPr>
                <w:rFonts w:ascii="Times New Roman" w:hAnsi="Times New Roman"/>
                <w:sz w:val="24"/>
                <w:szCs w:val="24"/>
              </w:rPr>
              <w:t xml:space="preserve"> часов 00 минут</w:t>
            </w:r>
            <w:r w:rsidR="00E63263" w:rsidRPr="00F609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38F9" w:rsidRPr="00F609F1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3B318F" w:rsidRPr="00F609F1" w:rsidRDefault="003B318F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  <w:r w:rsidR="00F97CE7" w:rsidRPr="00F609F1">
              <w:rPr>
                <w:rFonts w:ascii="Times New Roman" w:hAnsi="Times New Roman"/>
                <w:b/>
                <w:sz w:val="24"/>
                <w:szCs w:val="24"/>
              </w:rPr>
              <w:t>рассмотрения и сопоставления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037E00" w:rsidRPr="00F609F1" w:rsidRDefault="009142EA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2238F9" w:rsidRPr="00F609F1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142EA" w:rsidRPr="00F609F1" w:rsidRDefault="009142EA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142EA" w:rsidRPr="00CB77F4" w:rsidRDefault="00183CB3" w:rsidP="002238F9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1C65EB">
              <w:rPr>
                <w:sz w:val="24"/>
                <w:szCs w:val="24"/>
              </w:rPr>
              <w:t xml:space="preserve">Выполнение строительно-монтажных работ по реконструкции систем автоматической пожарной сигнализации и системы оповещения и управления эвакуацией, смонтированных в зданиях, расположенных по адресу: г. Новосибирск, ул. </w:t>
            </w:r>
            <w:proofErr w:type="spellStart"/>
            <w:r w:rsidRPr="001C65EB">
              <w:rPr>
                <w:sz w:val="24"/>
                <w:szCs w:val="24"/>
              </w:rPr>
              <w:t>Толмачевская</w:t>
            </w:r>
            <w:proofErr w:type="spellEnd"/>
            <w:r w:rsidRPr="001C65EB">
              <w:rPr>
                <w:sz w:val="24"/>
                <w:szCs w:val="24"/>
              </w:rPr>
              <w:t xml:space="preserve">, 1 контейнерный терминал </w:t>
            </w:r>
            <w:proofErr w:type="spellStart"/>
            <w:r w:rsidRPr="001C65EB">
              <w:rPr>
                <w:sz w:val="24"/>
                <w:szCs w:val="24"/>
              </w:rPr>
              <w:t>Клещиха</w:t>
            </w:r>
            <w:proofErr w:type="spellEnd"/>
          </w:p>
        </w:tc>
      </w:tr>
      <w:tr w:rsidR="002238F9" w:rsidRPr="00F609F1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9142EA" w:rsidRPr="00F609F1" w:rsidRDefault="009142EA" w:rsidP="002238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9142EA" w:rsidRPr="00F609F1" w:rsidRDefault="00183CB3" w:rsidP="00183CB3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3802662</w:t>
            </w:r>
            <w:r w:rsidR="00375129">
              <w:rPr>
                <w:sz w:val="24"/>
                <w:szCs w:val="24"/>
              </w:rPr>
              <w:t>,00</w:t>
            </w:r>
            <w:r w:rsidR="00CB77F4">
              <w:rPr>
                <w:sz w:val="24"/>
                <w:szCs w:val="24"/>
              </w:rPr>
              <w:t xml:space="preserve"> рублей (</w:t>
            </w:r>
            <w:r w:rsidR="00375129">
              <w:rPr>
                <w:sz w:val="24"/>
                <w:szCs w:val="24"/>
              </w:rPr>
              <w:t xml:space="preserve">три миллиона </w:t>
            </w:r>
            <w:r>
              <w:rPr>
                <w:sz w:val="24"/>
                <w:szCs w:val="24"/>
              </w:rPr>
              <w:t>восемьсот две тысячи шестьсот шестьдесят два рубля</w:t>
            </w:r>
            <w:r w:rsidR="00CB77F4">
              <w:rPr>
                <w:sz w:val="24"/>
                <w:szCs w:val="24"/>
              </w:rPr>
              <w:t xml:space="preserve"> 00 копеек)</w:t>
            </w:r>
            <w:r w:rsidR="00CB77F4" w:rsidRPr="00F609F1">
              <w:rPr>
                <w:sz w:val="24"/>
                <w:szCs w:val="24"/>
              </w:rPr>
              <w:t xml:space="preserve"> </w:t>
            </w:r>
            <w:r w:rsidR="00B64DA3" w:rsidRPr="00F609F1">
              <w:rPr>
                <w:sz w:val="24"/>
                <w:szCs w:val="24"/>
              </w:rPr>
              <w:t>без учета НДС</w:t>
            </w:r>
          </w:p>
        </w:tc>
      </w:tr>
    </w:tbl>
    <w:p w:rsidR="00302C8C" w:rsidRPr="00F609F1" w:rsidRDefault="00302C8C" w:rsidP="00E33B7E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 w:rsidR="00CB77F4">
        <w:rPr>
          <w:rFonts w:ascii="Times New Roman" w:hAnsi="Times New Roman"/>
          <w:bCs/>
          <w:sz w:val="24"/>
          <w:szCs w:val="24"/>
        </w:rPr>
        <w:t>2</w:t>
      </w:r>
      <w:r w:rsidR="00183CB3">
        <w:rPr>
          <w:rFonts w:ascii="Times New Roman" w:hAnsi="Times New Roman"/>
          <w:bCs/>
          <w:sz w:val="24"/>
          <w:szCs w:val="24"/>
        </w:rPr>
        <w:t>4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 w:rsidR="00183CB3">
        <w:rPr>
          <w:rFonts w:ascii="Times New Roman" w:hAnsi="Times New Roman"/>
          <w:bCs/>
          <w:sz w:val="24"/>
          <w:szCs w:val="24"/>
        </w:rPr>
        <w:t>октября</w:t>
      </w:r>
      <w:r w:rsidRPr="00F609F1">
        <w:rPr>
          <w:rFonts w:ascii="Times New Roman" w:hAnsi="Times New Roman"/>
          <w:bCs/>
          <w:sz w:val="24"/>
          <w:szCs w:val="24"/>
        </w:rPr>
        <w:t xml:space="preserve"> 2024 в 10 часов 00 минут. </w:t>
      </w:r>
    </w:p>
    <w:p w:rsidR="00302C8C" w:rsidRDefault="00302C8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 w:rsidR="00183CB3">
        <w:rPr>
          <w:rFonts w:ascii="Times New Roman" w:hAnsi="Times New Roman"/>
          <w:bCs/>
          <w:sz w:val="24"/>
          <w:szCs w:val="24"/>
        </w:rPr>
        <w:t>о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 w:rsidR="00183CB3">
        <w:rPr>
          <w:rFonts w:ascii="Times New Roman" w:hAnsi="Times New Roman"/>
          <w:bCs/>
          <w:sz w:val="24"/>
          <w:szCs w:val="24"/>
        </w:rPr>
        <w:t>2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 w:rsidR="00183CB3">
        <w:rPr>
          <w:rFonts w:ascii="Times New Roman" w:hAnsi="Times New Roman"/>
          <w:bCs/>
          <w:sz w:val="24"/>
          <w:szCs w:val="24"/>
        </w:rPr>
        <w:t>две</w:t>
      </w:r>
      <w:r w:rsidR="00FE3D12" w:rsidRPr="00F609F1">
        <w:rPr>
          <w:rFonts w:ascii="Times New Roman" w:hAnsi="Times New Roman"/>
          <w:bCs/>
          <w:sz w:val="24"/>
          <w:szCs w:val="24"/>
        </w:rPr>
        <w:t>) заявк</w:t>
      </w:r>
      <w:r w:rsidR="00183CB3">
        <w:rPr>
          <w:rFonts w:ascii="Times New Roman" w:hAnsi="Times New Roman"/>
          <w:bCs/>
          <w:sz w:val="24"/>
          <w:szCs w:val="24"/>
        </w:rPr>
        <w:t>и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p w:rsidR="005B1317" w:rsidRPr="00F609F1" w:rsidRDefault="005B1317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2238F9" w:rsidRPr="00F609F1" w:rsidTr="000B68C2">
        <w:trPr>
          <w:jc w:val="center"/>
        </w:trPr>
        <w:tc>
          <w:tcPr>
            <w:tcW w:w="9644" w:type="dxa"/>
            <w:gridSpan w:val="2"/>
          </w:tcPr>
          <w:p w:rsidR="00770B93" w:rsidRPr="00F609F1" w:rsidRDefault="00232D72" w:rsidP="002238F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Заявка</w:t>
            </w:r>
            <w:r w:rsidR="00770B93"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 1</w:t>
            </w:r>
          </w:p>
        </w:tc>
      </w:tr>
      <w:tr w:rsidR="002238F9" w:rsidRPr="00F609F1" w:rsidTr="000B68C2">
        <w:trPr>
          <w:jc w:val="center"/>
        </w:trPr>
        <w:tc>
          <w:tcPr>
            <w:tcW w:w="4780" w:type="dxa"/>
          </w:tcPr>
          <w:p w:rsidR="00770B93" w:rsidRPr="00F609F1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770B93" w:rsidRPr="00183CB3" w:rsidRDefault="005B1317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№1</w:t>
            </w:r>
          </w:p>
          <w:p w:rsidR="00770B93" w:rsidRPr="0045049C" w:rsidRDefault="00770B93" w:rsidP="0037512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238F9" w:rsidRPr="00F609F1" w:rsidTr="000B68C2">
        <w:trPr>
          <w:jc w:val="center"/>
        </w:trPr>
        <w:tc>
          <w:tcPr>
            <w:tcW w:w="4780" w:type="dxa"/>
          </w:tcPr>
          <w:p w:rsidR="00D9562B" w:rsidRPr="00F609F1" w:rsidRDefault="00D9562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D9562B" w:rsidRPr="0045049C" w:rsidRDefault="00183CB3" w:rsidP="00302C8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</w:t>
            </w:r>
            <w:r w:rsidR="004267B9" w:rsidRPr="0045049C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proofErr w:type="spellEnd"/>
          </w:p>
        </w:tc>
      </w:tr>
      <w:tr w:rsidR="002238F9" w:rsidRPr="00F609F1" w:rsidTr="000B68C2">
        <w:trPr>
          <w:jc w:val="center"/>
        </w:trPr>
        <w:tc>
          <w:tcPr>
            <w:tcW w:w="4780" w:type="dxa"/>
          </w:tcPr>
          <w:p w:rsidR="00770B93" w:rsidRPr="00F609F1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</w:t>
            </w:r>
            <w:r w:rsidR="005B5B29"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мер заявки</w:t>
            </w:r>
            <w:r w:rsidR="00356731"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9562B"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при регистрации</w:t>
            </w:r>
          </w:p>
        </w:tc>
        <w:tc>
          <w:tcPr>
            <w:tcW w:w="4864" w:type="dxa"/>
            <w:vAlign w:val="center"/>
          </w:tcPr>
          <w:p w:rsidR="00770B93" w:rsidRPr="00183CB3" w:rsidRDefault="00183CB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3C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1686807</w:t>
            </w:r>
          </w:p>
        </w:tc>
      </w:tr>
      <w:tr w:rsidR="002238F9" w:rsidRPr="00F609F1" w:rsidTr="000B68C2">
        <w:trPr>
          <w:trHeight w:val="305"/>
          <w:jc w:val="center"/>
        </w:trPr>
        <w:tc>
          <w:tcPr>
            <w:tcW w:w="4780" w:type="dxa"/>
          </w:tcPr>
          <w:p w:rsidR="00770B93" w:rsidRPr="00F609F1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770B93" w:rsidRPr="00183CB3" w:rsidRDefault="00183CB3" w:rsidP="002238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83C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14.10.2024 10:50</w:t>
            </w:r>
          </w:p>
        </w:tc>
      </w:tr>
      <w:tr w:rsidR="006E2395" w:rsidRPr="00F609F1" w:rsidTr="000B68C2">
        <w:trPr>
          <w:trHeight w:val="305"/>
          <w:jc w:val="center"/>
        </w:trPr>
        <w:tc>
          <w:tcPr>
            <w:tcW w:w="4780" w:type="dxa"/>
          </w:tcPr>
          <w:p w:rsidR="006E2395" w:rsidRPr="00F609F1" w:rsidRDefault="006E2395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6E2395" w:rsidRPr="00183CB3" w:rsidRDefault="0045049C" w:rsidP="00183C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3CB3">
              <w:rPr>
                <w:rFonts w:ascii="Times New Roman" w:hAnsi="Times New Roman"/>
                <w:sz w:val="24"/>
                <w:szCs w:val="24"/>
              </w:rPr>
              <w:t>3</w:t>
            </w:r>
            <w:r w:rsidR="00183CB3" w:rsidRPr="00183CB3">
              <w:rPr>
                <w:rFonts w:ascii="Times New Roman" w:hAnsi="Times New Roman"/>
                <w:sz w:val="24"/>
                <w:szCs w:val="24"/>
              </w:rPr>
              <w:t>750000</w:t>
            </w:r>
            <w:r w:rsidRPr="00183CB3">
              <w:rPr>
                <w:rFonts w:ascii="Times New Roman" w:hAnsi="Times New Roman"/>
                <w:sz w:val="24"/>
                <w:szCs w:val="24"/>
              </w:rPr>
              <w:t>,00</w:t>
            </w:r>
            <w:r w:rsidR="00181D26" w:rsidRPr="00183CB3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 w:rsidRPr="00183CB3">
              <w:rPr>
                <w:rFonts w:ascii="Times New Roman" w:hAnsi="Times New Roman"/>
                <w:sz w:val="24"/>
                <w:szCs w:val="24"/>
              </w:rPr>
              <w:t xml:space="preserve">три миллиона </w:t>
            </w:r>
            <w:r w:rsidR="00183CB3" w:rsidRPr="00183CB3">
              <w:rPr>
                <w:rFonts w:ascii="Times New Roman" w:hAnsi="Times New Roman"/>
                <w:sz w:val="24"/>
                <w:szCs w:val="24"/>
              </w:rPr>
              <w:t>семьсот пятьдесят тысяч</w:t>
            </w:r>
            <w:r w:rsidR="004C433E" w:rsidRPr="00183CB3">
              <w:rPr>
                <w:rFonts w:ascii="Times New Roman" w:hAnsi="Times New Roman"/>
                <w:sz w:val="24"/>
                <w:szCs w:val="24"/>
              </w:rPr>
              <w:t xml:space="preserve"> рублей 00 копеек</w:t>
            </w:r>
            <w:r w:rsidR="00181D26" w:rsidRPr="00183C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74EEC" w:rsidRPr="00F609F1" w:rsidTr="000B68C2">
        <w:trPr>
          <w:trHeight w:val="305"/>
          <w:jc w:val="center"/>
        </w:trPr>
        <w:tc>
          <w:tcPr>
            <w:tcW w:w="4780" w:type="dxa"/>
          </w:tcPr>
          <w:p w:rsidR="00E74EEC" w:rsidRPr="00F609F1" w:rsidRDefault="00EB196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74EEC" w:rsidRPr="00F609F1" w:rsidRDefault="00EB196B" w:rsidP="000356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Сос</w:t>
            </w:r>
            <w:r w:rsidR="00F609F1" w:rsidRPr="00F609F1">
              <w:rPr>
                <w:rFonts w:ascii="Times New Roman" w:hAnsi="Times New Roman"/>
                <w:sz w:val="24"/>
                <w:szCs w:val="24"/>
              </w:rPr>
              <w:t>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ав документов заявки участника </w:t>
            </w:r>
            <w:r w:rsidR="00183CB3" w:rsidRPr="00183CB3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="00183C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CB77F4" w:rsidRDefault="00CB77F4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183CB3" w:rsidRPr="00F609F1" w:rsidTr="00942D3B">
        <w:trPr>
          <w:jc w:val="center"/>
        </w:trPr>
        <w:tc>
          <w:tcPr>
            <w:tcW w:w="9644" w:type="dxa"/>
            <w:gridSpan w:val="2"/>
          </w:tcPr>
          <w:p w:rsidR="00183CB3" w:rsidRPr="00F609F1" w:rsidRDefault="00183CB3" w:rsidP="00183CB3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183CB3" w:rsidRPr="00F609F1" w:rsidTr="00942D3B">
        <w:trPr>
          <w:jc w:val="center"/>
        </w:trPr>
        <w:tc>
          <w:tcPr>
            <w:tcW w:w="4780" w:type="dxa"/>
          </w:tcPr>
          <w:p w:rsidR="00183CB3" w:rsidRPr="00F609F1" w:rsidRDefault="00183CB3" w:rsidP="00942D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183CB3" w:rsidRPr="0045049C" w:rsidRDefault="005B1317" w:rsidP="005B131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№2</w:t>
            </w:r>
          </w:p>
        </w:tc>
      </w:tr>
      <w:tr w:rsidR="00183CB3" w:rsidRPr="00F609F1" w:rsidTr="00942D3B">
        <w:trPr>
          <w:jc w:val="center"/>
        </w:trPr>
        <w:tc>
          <w:tcPr>
            <w:tcW w:w="4780" w:type="dxa"/>
          </w:tcPr>
          <w:p w:rsidR="00183CB3" w:rsidRPr="00F609F1" w:rsidRDefault="00183CB3" w:rsidP="00942D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183CB3" w:rsidRPr="0045049C" w:rsidRDefault="0088447A" w:rsidP="00942D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Малое </w:t>
            </w:r>
            <w:r w:rsidR="00183CB3" w:rsidRPr="0045049C"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</w:tc>
      </w:tr>
      <w:tr w:rsidR="00183CB3" w:rsidRPr="00F609F1" w:rsidTr="00942D3B">
        <w:trPr>
          <w:jc w:val="center"/>
        </w:trPr>
        <w:tc>
          <w:tcPr>
            <w:tcW w:w="4780" w:type="dxa"/>
          </w:tcPr>
          <w:p w:rsidR="00183CB3" w:rsidRPr="00F609F1" w:rsidRDefault="00183CB3" w:rsidP="00942D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183CB3" w:rsidRPr="0088447A" w:rsidRDefault="0088447A" w:rsidP="00942D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44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1686942</w:t>
            </w:r>
          </w:p>
        </w:tc>
      </w:tr>
      <w:tr w:rsidR="00183CB3" w:rsidRPr="00F609F1" w:rsidTr="00942D3B">
        <w:trPr>
          <w:trHeight w:val="305"/>
          <w:jc w:val="center"/>
        </w:trPr>
        <w:tc>
          <w:tcPr>
            <w:tcW w:w="4780" w:type="dxa"/>
          </w:tcPr>
          <w:p w:rsidR="00183CB3" w:rsidRPr="00F609F1" w:rsidRDefault="00183CB3" w:rsidP="00942D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183CB3" w:rsidRPr="0088447A" w:rsidRDefault="0088447A" w:rsidP="00942D3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8844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23.10.2024 11:01</w:t>
            </w:r>
          </w:p>
        </w:tc>
      </w:tr>
      <w:tr w:rsidR="00183CB3" w:rsidRPr="00F609F1" w:rsidTr="00942D3B">
        <w:trPr>
          <w:trHeight w:val="305"/>
          <w:jc w:val="center"/>
        </w:trPr>
        <w:tc>
          <w:tcPr>
            <w:tcW w:w="4780" w:type="dxa"/>
          </w:tcPr>
          <w:p w:rsidR="00183CB3" w:rsidRPr="00F609F1" w:rsidRDefault="00183CB3" w:rsidP="00942D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183CB3" w:rsidRPr="0088447A" w:rsidRDefault="0088447A" w:rsidP="00942D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8447A">
              <w:rPr>
                <w:rFonts w:ascii="Times New Roman" w:hAnsi="Times New Roman"/>
                <w:sz w:val="24"/>
                <w:szCs w:val="24"/>
              </w:rPr>
              <w:t>3802662,00 рублей (три миллиона восемьсот две тысячи шестьсот шестьдесят два рубля 00 копеек)</w:t>
            </w:r>
          </w:p>
        </w:tc>
      </w:tr>
      <w:tr w:rsidR="00183CB3" w:rsidRPr="00F609F1" w:rsidTr="00942D3B">
        <w:trPr>
          <w:trHeight w:val="305"/>
          <w:jc w:val="center"/>
        </w:trPr>
        <w:tc>
          <w:tcPr>
            <w:tcW w:w="4780" w:type="dxa"/>
          </w:tcPr>
          <w:p w:rsidR="00183CB3" w:rsidRPr="00F609F1" w:rsidRDefault="00183CB3" w:rsidP="00942D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183CB3" w:rsidRPr="00F609F1" w:rsidRDefault="00183CB3" w:rsidP="008844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183CB3" w:rsidRDefault="00183CB3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83CB3" w:rsidRPr="00F609F1" w:rsidRDefault="00183CB3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E04FB" w:rsidRDefault="00302C8C" w:rsidP="0045049C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 w:rsidR="0045049C">
        <w:rPr>
          <w:rFonts w:ascii="Times New Roman" w:hAnsi="Times New Roman"/>
          <w:bCs/>
          <w:sz w:val="24"/>
          <w:szCs w:val="24"/>
        </w:rPr>
        <w:t>ки</w:t>
      </w:r>
      <w:r w:rsidRPr="00F609F1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88447A" w:rsidRDefault="0088447A" w:rsidP="0045049C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Не допустить к участию в Открытом конкурсе следующ</w:t>
      </w:r>
      <w:r>
        <w:rPr>
          <w:rFonts w:ascii="Times New Roman" w:hAnsi="Times New Roman"/>
          <w:bCs/>
          <w:sz w:val="24"/>
          <w:szCs w:val="24"/>
        </w:rPr>
        <w:t>их</w:t>
      </w:r>
      <w:r w:rsidRPr="008E4A67">
        <w:rPr>
          <w:rFonts w:ascii="Times New Roman" w:hAnsi="Times New Roman"/>
          <w:bCs/>
          <w:sz w:val="24"/>
          <w:szCs w:val="24"/>
        </w:rPr>
        <w:t xml:space="preserve"> претендент</w:t>
      </w:r>
      <w:r>
        <w:rPr>
          <w:rFonts w:ascii="Times New Roman" w:hAnsi="Times New Roman"/>
          <w:bCs/>
          <w:sz w:val="24"/>
          <w:szCs w:val="24"/>
        </w:rPr>
        <w:t>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5103"/>
      </w:tblGrid>
      <w:tr w:rsidR="0088447A" w:rsidRPr="008E4A67" w:rsidTr="00942D3B">
        <w:tc>
          <w:tcPr>
            <w:tcW w:w="1242" w:type="dxa"/>
          </w:tcPr>
          <w:p w:rsidR="0088447A" w:rsidRPr="008E4A67" w:rsidRDefault="0088447A" w:rsidP="00942D3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261" w:type="dxa"/>
          </w:tcPr>
          <w:p w:rsidR="0088447A" w:rsidRPr="008E4A67" w:rsidRDefault="0088447A" w:rsidP="00942D3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5103" w:type="dxa"/>
          </w:tcPr>
          <w:p w:rsidR="0088447A" w:rsidRPr="008E4A67" w:rsidRDefault="0088447A" w:rsidP="00942D3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A67">
              <w:rPr>
                <w:rFonts w:ascii="Times New Roman" w:hAnsi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88447A" w:rsidRPr="00B66091" w:rsidTr="00942D3B">
        <w:tc>
          <w:tcPr>
            <w:tcW w:w="1242" w:type="dxa"/>
          </w:tcPr>
          <w:p w:rsidR="0088447A" w:rsidRPr="008E4A67" w:rsidRDefault="0088447A" w:rsidP="00942D3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3C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1686807</w:t>
            </w:r>
          </w:p>
        </w:tc>
        <w:tc>
          <w:tcPr>
            <w:tcW w:w="3261" w:type="dxa"/>
          </w:tcPr>
          <w:p w:rsidR="0088447A" w:rsidRPr="008E4A67" w:rsidRDefault="005B1317" w:rsidP="0088447A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№1</w:t>
            </w:r>
          </w:p>
        </w:tc>
        <w:tc>
          <w:tcPr>
            <w:tcW w:w="5103" w:type="dxa"/>
          </w:tcPr>
          <w:p w:rsidR="0088447A" w:rsidRPr="00664924" w:rsidRDefault="0088447A" w:rsidP="008844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091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6091">
              <w:rPr>
                <w:rFonts w:ascii="Times New Roman" w:hAnsi="Times New Roman"/>
                <w:sz w:val="24"/>
                <w:szCs w:val="24"/>
              </w:rPr>
              <w:t xml:space="preserve"> подпункта 3.6.5 пункта 3.6 документации о закупке претендент </w:t>
            </w:r>
            <w:r w:rsidRPr="00664924">
              <w:rPr>
                <w:rFonts w:ascii="Times New Roman" w:hAnsi="Times New Roman"/>
                <w:sz w:val="24"/>
                <w:szCs w:val="24"/>
              </w:rPr>
              <w:t>может быть не допущен к участию в Открытом конкурсе, а также его Заявка может быть отклонена, в случае непредставления в Заявке документов и информации, определенных документацией о закупке.</w:t>
            </w:r>
          </w:p>
          <w:p w:rsidR="0088447A" w:rsidRPr="00B66091" w:rsidRDefault="0088447A" w:rsidP="008844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924">
              <w:rPr>
                <w:rFonts w:ascii="Times New Roman" w:hAnsi="Times New Roman"/>
                <w:sz w:val="24"/>
                <w:szCs w:val="24"/>
              </w:rPr>
              <w:t>В составе документов, предоставленных претендентом, отсутствуют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заявка, сведения о претенденте, финансово-коммерческое предложение</w:t>
            </w:r>
            <w:r w:rsidRPr="00EA4F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447A" w:rsidRPr="00B66091" w:rsidRDefault="0088447A" w:rsidP="00942D3B">
            <w:pPr>
              <w:spacing w:before="120" w:after="120" w:line="240" w:lineRule="auto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66091">
              <w:rPr>
                <w:rFonts w:ascii="Times New Roman" w:hAnsi="Times New Roman"/>
                <w:sz w:val="24"/>
                <w:szCs w:val="24"/>
              </w:rPr>
              <w:t>Таким образом, заявка претендента не соответствует требованиям документации и подлежит отклонению.</w:t>
            </w:r>
          </w:p>
        </w:tc>
      </w:tr>
      <w:tr w:rsidR="0088447A" w:rsidRPr="00B66091" w:rsidTr="00942D3B">
        <w:tc>
          <w:tcPr>
            <w:tcW w:w="1242" w:type="dxa"/>
          </w:tcPr>
          <w:p w:rsidR="0088447A" w:rsidRPr="00422A9D" w:rsidRDefault="0088447A" w:rsidP="00942D3B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4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1686942</w:t>
            </w:r>
          </w:p>
        </w:tc>
        <w:tc>
          <w:tcPr>
            <w:tcW w:w="3261" w:type="dxa"/>
          </w:tcPr>
          <w:p w:rsidR="0088447A" w:rsidRPr="0088447A" w:rsidRDefault="005B1317" w:rsidP="008844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№2</w:t>
            </w:r>
          </w:p>
          <w:p w:rsidR="0088447A" w:rsidRPr="00422A9D" w:rsidRDefault="0088447A" w:rsidP="0088447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16C3" w:rsidRPr="007116C3" w:rsidRDefault="007116C3" w:rsidP="008844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6C3">
              <w:rPr>
                <w:rFonts w:ascii="Times New Roman" w:hAnsi="Times New Roman"/>
                <w:sz w:val="24"/>
                <w:szCs w:val="24"/>
              </w:rPr>
              <w:t>В соответствии с частью 3 подпункта 3.6.5 пункта 3.6 документации о закупке претендент может быть не допущен к участию в Открытом конкурсе, а также его Заявка может быть отклонена, в случае если Заявка не подписана должным образом в соответствии с требованиями документации о закупке.</w:t>
            </w:r>
          </w:p>
          <w:p w:rsidR="007116C3" w:rsidRPr="007116C3" w:rsidRDefault="007116C3" w:rsidP="008844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6C3">
              <w:rPr>
                <w:rFonts w:ascii="Times New Roman" w:hAnsi="Times New Roman"/>
                <w:sz w:val="24"/>
                <w:szCs w:val="24"/>
              </w:rPr>
              <w:t xml:space="preserve">В соответствии с п. 3.1.10 предоставляемые в составе Заявки документы должны быть четко напечатаны, сканированы с оригинала документа или его надлежащим образом заверенной копии и перенесены без искажения в скан-копию (файл). </w:t>
            </w:r>
            <w:r w:rsidR="00F2090D">
              <w:rPr>
                <w:rFonts w:ascii="Times New Roman" w:hAnsi="Times New Roman"/>
                <w:sz w:val="24"/>
                <w:szCs w:val="24"/>
              </w:rPr>
              <w:t>Заявка, составленная по форме приложения №1 к документации о закупке,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90D">
              <w:rPr>
                <w:rFonts w:ascii="Times New Roman" w:hAnsi="Times New Roman"/>
                <w:sz w:val="24"/>
                <w:szCs w:val="24"/>
              </w:rPr>
              <w:t>не являе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F2090D">
              <w:rPr>
                <w:rFonts w:ascii="Times New Roman" w:hAnsi="Times New Roman"/>
                <w:sz w:val="24"/>
                <w:szCs w:val="24"/>
              </w:rPr>
              <w:t>документом, сканированным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оригинала, подпись и печать вырезаны и вставлены из другого документа.</w:t>
            </w:r>
          </w:p>
          <w:p w:rsidR="007116C3" w:rsidRDefault="007116C3" w:rsidP="008844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447A" w:rsidRPr="0088447A" w:rsidRDefault="0088447A" w:rsidP="008844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26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3 подпункта 3.6.5 пункта 3.6 документации о закупке претендент может быть не допущен к участию в Открытом конкурсе, а также его Заявка может быть отклонена, в случае несоответствия заявки </w:t>
            </w:r>
            <w:r w:rsidRPr="0088447A">
              <w:rPr>
                <w:rFonts w:ascii="Times New Roman" w:hAnsi="Times New Roman"/>
                <w:sz w:val="24"/>
                <w:szCs w:val="24"/>
              </w:rPr>
              <w:t>положениям Технического задания.</w:t>
            </w:r>
          </w:p>
          <w:p w:rsidR="0088447A" w:rsidRPr="0088447A" w:rsidRDefault="0088447A" w:rsidP="008844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п. 2 Технического задания документации о закупке </w:t>
            </w:r>
            <w:r w:rsidRPr="0088447A">
              <w:rPr>
                <w:rFonts w:ascii="Times New Roman" w:hAnsi="Times New Roman"/>
                <w:sz w:val="24"/>
                <w:szCs w:val="24"/>
              </w:rPr>
              <w:t>Срок выполнения работ – не более 70 (семидесяти) календарных дней с даты подписания договора.</w:t>
            </w:r>
          </w:p>
          <w:p w:rsidR="0088447A" w:rsidRPr="00970026" w:rsidRDefault="0088447A" w:rsidP="008844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47A">
              <w:rPr>
                <w:rFonts w:ascii="Times New Roman" w:hAnsi="Times New Roman"/>
                <w:sz w:val="24"/>
                <w:szCs w:val="24"/>
              </w:rPr>
              <w:t>Претендент в своем</w:t>
            </w:r>
            <w:r w:rsidRPr="00970026">
              <w:rPr>
                <w:rFonts w:ascii="Times New Roman" w:hAnsi="Times New Roman"/>
                <w:sz w:val="24"/>
                <w:szCs w:val="24"/>
              </w:rPr>
              <w:t xml:space="preserve"> финансово-коммерческом предложении указывает </w:t>
            </w:r>
            <w:r w:rsidR="00AE61C1">
              <w:rPr>
                <w:rFonts w:ascii="Times New Roman" w:hAnsi="Times New Roman"/>
                <w:sz w:val="24"/>
                <w:szCs w:val="24"/>
              </w:rPr>
              <w:t>срок выполнения работ – 90 (девяносто) календарных дней</w:t>
            </w:r>
            <w:r w:rsidRPr="009700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16C3" w:rsidRDefault="007116C3" w:rsidP="00F802B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2B4" w:rsidRPr="007604B0" w:rsidRDefault="00F802B4" w:rsidP="00F802B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В соответствии с частью 2 подпункта 3.6.5 пункта 3.6 документации о закупке в связи с несоответствием претендента предусмотренным документацией о закупке обязательным и квалификационным требованиям и/или непредставления документов, подтверждающих соответствие этим требованиям, а именно:</w:t>
            </w:r>
          </w:p>
          <w:p w:rsidR="00F802B4" w:rsidRPr="00F802B4" w:rsidRDefault="00F802B4" w:rsidP="00F802B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Подпунктом 1.3 пункта 17 раздела 5</w:t>
            </w:r>
            <w:r w:rsidRPr="00F802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«Информационная карта» документации о закупке (далее – Информационная карта) к претенденту предъявляется требование о наличии опыта за период трех последних лет, </w:t>
            </w:r>
            <w:r w:rsidRPr="00F802B4">
              <w:rPr>
                <w:rFonts w:ascii="Times New Roman" w:hAnsi="Times New Roman"/>
                <w:sz w:val="24"/>
                <w:szCs w:val="24"/>
              </w:rPr>
              <w:t>предшествующих году подачи Заявки и период времени в текущем году до момента окончания приема Заявок по договорам на выполнение работ по ремонту, реконструкции и монтажу систем пожарной сигнализации и систем оповещения и управления эвакуацией, с суммарной стоимостью договора(-</w:t>
            </w:r>
            <w:proofErr w:type="spellStart"/>
            <w:r w:rsidRPr="00F802B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F802B4">
              <w:rPr>
                <w:rFonts w:ascii="Times New Roman" w:hAnsi="Times New Roman"/>
                <w:sz w:val="24"/>
                <w:szCs w:val="24"/>
              </w:rPr>
              <w:t>) не менее 50 % от начальной (максимальной) цены договора/цены лота закупки.</w:t>
            </w:r>
          </w:p>
          <w:p w:rsidR="00F802B4" w:rsidRPr="007604B0" w:rsidRDefault="00F802B4" w:rsidP="00F802B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В подтверждение указанных требований на основании подпунктов 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 - 2.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 пункта 17 Информационной карты претендент в составе заявки должен предоставить документ по форме приложения № 4 к документации о закупке о наличии опыта, указанного в подпункте 1.3 части 1 пункта 17 Информационной карты; копии договоров, указанных в документе по форме приложения № 4 к документации о закупке о наличии опыта поставки товаров, выполнения работ, оказания услуг; копии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 документации о закупке (подписанные сторонами договор</w:t>
            </w:r>
            <w:r>
              <w:rPr>
                <w:rFonts w:ascii="Times New Roman" w:hAnsi="Times New Roman"/>
                <w:sz w:val="24"/>
                <w:szCs w:val="24"/>
              </w:rPr>
              <w:t>ы,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 xml:space="preserve"> товарные накладные, акты приемки выполненных работ, оказанных услуг, акты сверки, универсальные передаточные документы и т.п.).</w:t>
            </w:r>
          </w:p>
          <w:p w:rsidR="00F802B4" w:rsidRPr="00813C51" w:rsidRDefault="00F802B4" w:rsidP="00F802B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 xml:space="preserve">В документе по форме приложения №4 к документации о закупке претендент в качестве опыта указывает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шесть </w:t>
            </w:r>
            <w:r w:rsidRPr="007604B0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>ов, при этом прикладывает сканы только двух договоров</w:t>
            </w:r>
            <w:r w:rsidR="007116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Более того</w:t>
            </w:r>
            <w:r w:rsidR="007116C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договоры отсканированы не полностью, а только первая и последняя </w:t>
            </w:r>
            <w:r w:rsidRPr="00813C51">
              <w:rPr>
                <w:rFonts w:ascii="Times New Roman" w:hAnsi="Times New Roman"/>
                <w:sz w:val="24"/>
                <w:szCs w:val="24"/>
              </w:rPr>
              <w:t xml:space="preserve">страницы. В соответствии со сноской 1 к Приложению №4 к документации о закупке </w:t>
            </w:r>
            <w:r w:rsidR="00813C51" w:rsidRPr="00813C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предоставляются все страницы копии договора, акта и др. Конфиденциальная информация (</w:t>
            </w:r>
            <w:r w:rsidR="00813C51" w:rsidRPr="00813C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кроме предмета, сторон и цены договора</w:t>
            </w:r>
            <w:r w:rsidR="00813C51" w:rsidRPr="00813C51">
              <w:rPr>
                <w:rFonts w:ascii="Times New Roman" w:hAnsi="Times New Roman"/>
                <w:color w:val="000000"/>
                <w:sz w:val="24"/>
                <w:szCs w:val="24"/>
              </w:rPr>
              <w:t>) составляющая коммерческую или иную тайну, может быть удалена (закрашена)</w:t>
            </w:r>
            <w:r w:rsidRPr="00813C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7116C3" w:rsidRPr="00813C51">
              <w:rPr>
                <w:rFonts w:ascii="Times New Roman" w:hAnsi="Times New Roman"/>
                <w:sz w:val="24"/>
                <w:szCs w:val="24"/>
              </w:rPr>
              <w:t xml:space="preserve"> Конкретную стоимость работ посчитать не является возможным.</w:t>
            </w:r>
          </w:p>
          <w:p w:rsidR="00F802B4" w:rsidRPr="00B66091" w:rsidRDefault="00F802B4" w:rsidP="00F802B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4B0">
              <w:rPr>
                <w:rFonts w:ascii="Times New Roman" w:hAnsi="Times New Roman"/>
                <w:sz w:val="24"/>
                <w:szCs w:val="24"/>
              </w:rPr>
              <w:t>Таким образом, заявка претендента не соответствует требованиям документации и подлежит отклонению.</w:t>
            </w:r>
          </w:p>
        </w:tc>
      </w:tr>
    </w:tbl>
    <w:p w:rsidR="0088447A" w:rsidRDefault="0088447A" w:rsidP="0088447A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AF3F4E" w:rsidRPr="00CD2D43" w:rsidRDefault="00302C8C" w:rsidP="00AF3F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D2D43">
        <w:rPr>
          <w:rFonts w:ascii="Times New Roman" w:hAnsi="Times New Roman"/>
          <w:bCs/>
          <w:sz w:val="24"/>
          <w:szCs w:val="24"/>
        </w:rPr>
        <w:t>1.3.</w:t>
      </w:r>
      <w:r w:rsidR="0045049C" w:rsidRPr="00CD2D43">
        <w:rPr>
          <w:rFonts w:ascii="Times New Roman" w:hAnsi="Times New Roman"/>
          <w:bCs/>
          <w:sz w:val="24"/>
          <w:szCs w:val="24"/>
        </w:rPr>
        <w:t>2</w:t>
      </w:r>
      <w:r w:rsidRPr="00CD2D43">
        <w:rPr>
          <w:rFonts w:ascii="Times New Roman" w:hAnsi="Times New Roman"/>
          <w:bCs/>
          <w:sz w:val="24"/>
          <w:szCs w:val="24"/>
        </w:rPr>
        <w:t xml:space="preserve">. </w:t>
      </w:r>
      <w:r w:rsidR="0045049C" w:rsidRPr="00CD2D43">
        <w:rPr>
          <w:rFonts w:ascii="Times New Roman" w:hAnsi="Times New Roman"/>
          <w:color w:val="000000"/>
          <w:sz w:val="24"/>
          <w:szCs w:val="24"/>
        </w:rPr>
        <w:t xml:space="preserve">На основании части </w:t>
      </w:r>
      <w:r w:rsidR="00CD2D43" w:rsidRPr="00CD2D43">
        <w:rPr>
          <w:rFonts w:ascii="Times New Roman" w:hAnsi="Times New Roman"/>
          <w:color w:val="000000"/>
          <w:sz w:val="24"/>
          <w:szCs w:val="24"/>
        </w:rPr>
        <w:t>4</w:t>
      </w:r>
      <w:r w:rsidR="0045049C" w:rsidRPr="00CD2D43">
        <w:rPr>
          <w:rFonts w:ascii="Times New Roman" w:hAnsi="Times New Roman"/>
          <w:color w:val="000000"/>
          <w:sz w:val="24"/>
          <w:szCs w:val="24"/>
        </w:rPr>
        <w:t xml:space="preserve"> подпункта 3.7.9 пункта 3.7 документации о закупке (</w:t>
      </w:r>
      <w:r w:rsidR="00CD2D43" w:rsidRPr="00CD2D43">
        <w:rPr>
          <w:rFonts w:ascii="Times New Roman" w:hAnsi="Times New Roman"/>
          <w:sz w:val="24"/>
          <w:szCs w:val="24"/>
        </w:rPr>
        <w:t>ни один из претендентов не допущен к участию в Открытом конкурсе</w:t>
      </w:r>
      <w:r w:rsidR="0045049C" w:rsidRPr="00CD2D43">
        <w:rPr>
          <w:rFonts w:ascii="Times New Roman" w:hAnsi="Times New Roman"/>
          <w:color w:val="000000"/>
          <w:sz w:val="24"/>
          <w:szCs w:val="24"/>
        </w:rPr>
        <w:t>) признать Открытый конкурс несостоявшимся</w:t>
      </w:r>
      <w:r w:rsidR="00F609F1" w:rsidRPr="00CD2D43">
        <w:rPr>
          <w:rFonts w:ascii="Times New Roman" w:hAnsi="Times New Roman"/>
          <w:color w:val="000000"/>
          <w:sz w:val="24"/>
          <w:szCs w:val="24"/>
        </w:rPr>
        <w:t>.</w:t>
      </w: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9F1">
        <w:rPr>
          <w:rFonts w:ascii="Times New Roman" w:hAnsi="Times New Roman"/>
          <w:b/>
          <w:sz w:val="24"/>
          <w:szCs w:val="24"/>
        </w:rPr>
        <w:tab/>
      </w:r>
      <w:r w:rsidRPr="00F609F1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6" w:history="1">
        <w:r w:rsidRPr="00F609F1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F609F1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F609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F609F1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5B1317" w:rsidRPr="00F609F1" w:rsidRDefault="005B1317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317" w:rsidRPr="008E4A6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25.10.2024 №15-24/ПРГ подписан </w:t>
      </w:r>
      <w:r w:rsidR="00AB1B7A">
        <w:rPr>
          <w:rFonts w:ascii="Times New Roman" w:hAnsi="Times New Roman"/>
          <w:sz w:val="24"/>
          <w:szCs w:val="24"/>
        </w:rPr>
        <w:t>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.10.2024 года. </w:t>
      </w: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411A"/>
    <w:rsid w:val="0004714E"/>
    <w:rsid w:val="00047C7A"/>
    <w:rsid w:val="00056B11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26D1"/>
    <w:rsid w:val="00834484"/>
    <w:rsid w:val="008406D5"/>
    <w:rsid w:val="0084129E"/>
    <w:rsid w:val="008428AB"/>
    <w:rsid w:val="00873B2A"/>
    <w:rsid w:val="00877424"/>
    <w:rsid w:val="0088447A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B1B7A"/>
    <w:rsid w:val="00AB24BF"/>
    <w:rsid w:val="00AC1F4F"/>
    <w:rsid w:val="00AE1C63"/>
    <w:rsid w:val="00AE61C1"/>
    <w:rsid w:val="00AF3F4E"/>
    <w:rsid w:val="00B1785C"/>
    <w:rsid w:val="00B21BF9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AF28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8057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43</cp:revision>
  <cp:lastPrinted>2020-03-20T04:18:00Z</cp:lastPrinted>
  <dcterms:created xsi:type="dcterms:W3CDTF">2019-10-01T02:19:00Z</dcterms:created>
  <dcterms:modified xsi:type="dcterms:W3CDTF">2024-10-30T01:58:00Z</dcterms:modified>
</cp:coreProperties>
</file>