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F1" w:rsidRPr="008514FB" w:rsidRDefault="00481CF1" w:rsidP="00481CF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27</w:t>
      </w:r>
      <w:r w:rsidRPr="00517AE9">
        <w:rPr>
          <w:b/>
        </w:rPr>
        <w:t>/ПРГ</w:t>
      </w:r>
    </w:p>
    <w:p w:rsidR="00481CF1" w:rsidRPr="008514FB" w:rsidRDefault="00481CF1" w:rsidP="00481CF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81CF1" w:rsidRDefault="00481CF1" w:rsidP="00481CF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481CF1" w:rsidRDefault="00481CF1" w:rsidP="00481CF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481CF1" w:rsidRDefault="00481CF1" w:rsidP="00481CF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11 октября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481CF1" w:rsidRPr="00E52E0F" w:rsidRDefault="00481CF1" w:rsidP="00481CF1">
      <w:pPr>
        <w:jc w:val="center"/>
        <w:rPr>
          <w:b/>
          <w:sz w:val="26"/>
          <w:szCs w:val="26"/>
        </w:rPr>
      </w:pPr>
    </w:p>
    <w:p w:rsidR="00481CF1" w:rsidRDefault="00481CF1" w:rsidP="00481CF1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481CF1" w:rsidRPr="00A05AA5" w:rsidRDefault="00481CF1" w:rsidP="00481CF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481CF1" w:rsidRPr="009427A3" w:rsidTr="00943270">
        <w:trPr>
          <w:jc w:val="center"/>
        </w:trPr>
        <w:tc>
          <w:tcPr>
            <w:tcW w:w="567" w:type="dxa"/>
          </w:tcPr>
          <w:p w:rsidR="00481CF1" w:rsidRPr="009427A3" w:rsidRDefault="00481CF1" w:rsidP="0094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481CF1" w:rsidRPr="009427A3" w:rsidTr="00943270">
        <w:trPr>
          <w:jc w:val="center"/>
        </w:trPr>
        <w:tc>
          <w:tcPr>
            <w:tcW w:w="567" w:type="dxa"/>
          </w:tcPr>
          <w:p w:rsidR="00481CF1" w:rsidRPr="009427A3" w:rsidRDefault="00481CF1" w:rsidP="0094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81CF1" w:rsidRPr="009427A3" w:rsidTr="00943270">
        <w:trPr>
          <w:jc w:val="center"/>
        </w:trPr>
        <w:tc>
          <w:tcPr>
            <w:tcW w:w="567" w:type="dxa"/>
          </w:tcPr>
          <w:p w:rsidR="00481CF1" w:rsidRPr="009427A3" w:rsidRDefault="00481CF1" w:rsidP="0094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81CF1" w:rsidRPr="009427A3" w:rsidRDefault="00481CF1" w:rsidP="0094327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481CF1" w:rsidRPr="009427A3" w:rsidTr="00943270">
        <w:trPr>
          <w:jc w:val="center"/>
        </w:trPr>
        <w:tc>
          <w:tcPr>
            <w:tcW w:w="567" w:type="dxa"/>
          </w:tcPr>
          <w:p w:rsidR="00481CF1" w:rsidRPr="009427A3" w:rsidRDefault="00481CF1" w:rsidP="0094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81CF1" w:rsidRPr="009427A3" w:rsidRDefault="00481CF1" w:rsidP="0094327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481CF1" w:rsidRPr="009427A3" w:rsidTr="00943270">
        <w:trPr>
          <w:jc w:val="center"/>
        </w:trPr>
        <w:tc>
          <w:tcPr>
            <w:tcW w:w="567" w:type="dxa"/>
          </w:tcPr>
          <w:p w:rsidR="00481CF1" w:rsidRPr="009427A3" w:rsidRDefault="00481CF1" w:rsidP="0094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81CF1" w:rsidRPr="009427A3" w:rsidRDefault="00481CF1" w:rsidP="0094327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481CF1" w:rsidRPr="009427A3" w:rsidTr="00943270">
        <w:trPr>
          <w:jc w:val="center"/>
        </w:trPr>
        <w:tc>
          <w:tcPr>
            <w:tcW w:w="567" w:type="dxa"/>
          </w:tcPr>
          <w:p w:rsidR="00481CF1" w:rsidRPr="009427A3" w:rsidRDefault="00481CF1" w:rsidP="0094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481CF1" w:rsidRPr="007A05EC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481CF1" w:rsidRPr="007A05EC" w:rsidRDefault="00481CF1" w:rsidP="0094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81CF1" w:rsidRPr="009427A3" w:rsidRDefault="00481CF1" w:rsidP="0094327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481CF1" w:rsidRPr="009427A3" w:rsidTr="00943270">
        <w:trPr>
          <w:jc w:val="center"/>
        </w:trPr>
        <w:tc>
          <w:tcPr>
            <w:tcW w:w="567" w:type="dxa"/>
          </w:tcPr>
          <w:p w:rsidR="00481CF1" w:rsidRPr="009427A3" w:rsidRDefault="00481CF1" w:rsidP="0094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481CF1" w:rsidRPr="007A05EC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481CF1" w:rsidRPr="007A05EC" w:rsidRDefault="00481CF1" w:rsidP="0094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81CF1" w:rsidRPr="009427A3" w:rsidRDefault="00481CF1" w:rsidP="0094327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481CF1" w:rsidRPr="009427A3" w:rsidTr="00943270">
        <w:trPr>
          <w:jc w:val="center"/>
        </w:trPr>
        <w:tc>
          <w:tcPr>
            <w:tcW w:w="567" w:type="dxa"/>
          </w:tcPr>
          <w:p w:rsidR="00481CF1" w:rsidRPr="009427A3" w:rsidRDefault="00481CF1" w:rsidP="00943270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481CF1" w:rsidRPr="009427A3" w:rsidRDefault="00481CF1" w:rsidP="0094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481CF1" w:rsidRPr="009427A3" w:rsidRDefault="00481CF1" w:rsidP="0094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81CF1" w:rsidRPr="009427A3" w:rsidRDefault="00481CF1" w:rsidP="00943270">
            <w:pPr>
              <w:rPr>
                <w:sz w:val="24"/>
                <w:szCs w:val="24"/>
              </w:rPr>
            </w:pPr>
          </w:p>
        </w:tc>
      </w:tr>
      <w:tr w:rsidR="00481CF1" w:rsidRPr="009427A3" w:rsidTr="00943270">
        <w:trPr>
          <w:jc w:val="center"/>
        </w:trPr>
        <w:tc>
          <w:tcPr>
            <w:tcW w:w="567" w:type="dxa"/>
          </w:tcPr>
          <w:p w:rsidR="00481CF1" w:rsidRPr="009427A3" w:rsidRDefault="00481CF1" w:rsidP="00943270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481CF1" w:rsidRPr="009427A3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481CF1" w:rsidRPr="009427A3" w:rsidRDefault="00481CF1" w:rsidP="0094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81CF1" w:rsidRPr="009427A3" w:rsidRDefault="00481CF1" w:rsidP="00943270">
            <w:pPr>
              <w:jc w:val="both"/>
              <w:rPr>
                <w:sz w:val="24"/>
                <w:szCs w:val="24"/>
              </w:rPr>
            </w:pPr>
          </w:p>
        </w:tc>
      </w:tr>
    </w:tbl>
    <w:p w:rsidR="00481CF1" w:rsidRDefault="00481CF1" w:rsidP="00481CF1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481CF1" w:rsidRPr="00C7118D" w:rsidRDefault="00481CF1" w:rsidP="00481CF1">
      <w:pPr>
        <w:pStyle w:val="a3"/>
        <w:tabs>
          <w:tab w:val="left" w:pos="851"/>
        </w:tabs>
        <w:spacing w:after="0"/>
        <w:ind w:left="0"/>
        <w:jc w:val="both"/>
      </w:pPr>
    </w:p>
    <w:p w:rsidR="00481CF1" w:rsidRDefault="00481CF1" w:rsidP="00481CF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481CF1" w:rsidRDefault="00481CF1" w:rsidP="00481CF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81CF1" w:rsidRPr="00B2777D" w:rsidRDefault="00481CF1" w:rsidP="00481CF1">
      <w:pPr>
        <w:pStyle w:val="1"/>
        <w:suppressAutoHyphens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Рассмотрение заявок на участие в открытом конкурсе </w:t>
      </w:r>
      <w:r w:rsidRPr="00B2777D">
        <w:rPr>
          <w:sz w:val="24"/>
          <w:szCs w:val="24"/>
        </w:rPr>
        <w:t>№ ОК/020/</w:t>
      </w:r>
      <w:proofErr w:type="spellStart"/>
      <w:r w:rsidRPr="00B2777D">
        <w:rPr>
          <w:sz w:val="24"/>
          <w:szCs w:val="24"/>
        </w:rPr>
        <w:t>НКПЗаб</w:t>
      </w:r>
      <w:proofErr w:type="spellEnd"/>
      <w:r w:rsidRPr="00B2777D">
        <w:rPr>
          <w:sz w:val="24"/>
          <w:szCs w:val="24"/>
        </w:rPr>
        <w:t>/</w:t>
      </w:r>
      <w:proofErr w:type="gramStart"/>
      <w:r w:rsidRPr="00B2777D">
        <w:rPr>
          <w:sz w:val="24"/>
          <w:szCs w:val="24"/>
        </w:rPr>
        <w:t>0029  на</w:t>
      </w:r>
      <w:proofErr w:type="gramEnd"/>
      <w:r w:rsidRPr="00B2777D">
        <w:rPr>
          <w:sz w:val="24"/>
          <w:szCs w:val="24"/>
        </w:rPr>
        <w:t xml:space="preserve"> право заключения договора, на выполнение работ по капитальному ремонту здания приемосдатчиков контейнерного терминала Агентства контейнерных перевозок ст. Чита-1  в 2013 году (строка ГПЗ № 389).</w:t>
      </w:r>
    </w:p>
    <w:p w:rsidR="00481CF1" w:rsidRPr="00CA532D" w:rsidRDefault="00481CF1" w:rsidP="00481CF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481CF1" w:rsidRPr="00CA532D" w:rsidRDefault="00481CF1" w:rsidP="00481CF1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481CF1" w:rsidRPr="00293744" w:rsidTr="00943270">
        <w:trPr>
          <w:jc w:val="center"/>
        </w:trPr>
        <w:tc>
          <w:tcPr>
            <w:tcW w:w="4793" w:type="dxa"/>
            <w:vAlign w:val="center"/>
          </w:tcPr>
          <w:p w:rsidR="00481CF1" w:rsidRPr="00293744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481CF1" w:rsidRPr="00293744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11.10.2013 15:00</w:t>
            </w:r>
          </w:p>
        </w:tc>
      </w:tr>
      <w:tr w:rsidR="00481CF1" w:rsidRPr="00293744" w:rsidTr="00943270">
        <w:trPr>
          <w:jc w:val="center"/>
        </w:trPr>
        <w:tc>
          <w:tcPr>
            <w:tcW w:w="4793" w:type="dxa"/>
            <w:vAlign w:val="center"/>
          </w:tcPr>
          <w:p w:rsidR="00481CF1" w:rsidRPr="00293744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481CF1" w:rsidRPr="007A05EC" w:rsidRDefault="00481CF1" w:rsidP="00943270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 xml:space="preserve">Место: </w:t>
            </w:r>
            <w:r>
              <w:rPr>
                <w:sz w:val="24"/>
                <w:szCs w:val="24"/>
              </w:rPr>
              <w:t>672000, г. Чита, ул. Анохина, 9, корп.2, каб. 603</w:t>
            </w:r>
          </w:p>
          <w:p w:rsidR="00481CF1" w:rsidRPr="007A05EC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481CF1" w:rsidRPr="007A05EC" w:rsidRDefault="00481CF1" w:rsidP="00481CF1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481CF1" w:rsidRPr="00293744" w:rsidTr="00943270">
        <w:trPr>
          <w:jc w:val="center"/>
        </w:trPr>
        <w:tc>
          <w:tcPr>
            <w:tcW w:w="9853" w:type="dxa"/>
            <w:gridSpan w:val="2"/>
          </w:tcPr>
          <w:p w:rsidR="00481CF1" w:rsidRPr="00293744" w:rsidRDefault="00481CF1" w:rsidP="0094327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481CF1" w:rsidRPr="00293744" w:rsidTr="00943270">
        <w:trPr>
          <w:jc w:val="center"/>
        </w:trPr>
        <w:tc>
          <w:tcPr>
            <w:tcW w:w="4926" w:type="dxa"/>
            <w:vAlign w:val="center"/>
          </w:tcPr>
          <w:p w:rsidR="00481CF1" w:rsidRPr="00293744" w:rsidRDefault="00481CF1" w:rsidP="00943270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481CF1" w:rsidRPr="007A05EC" w:rsidRDefault="00481CF1" w:rsidP="00943270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777D">
              <w:rPr>
                <w:sz w:val="24"/>
                <w:szCs w:val="24"/>
              </w:rPr>
              <w:t xml:space="preserve">ыполнение работ по капитальному ремонту </w:t>
            </w:r>
            <w:proofErr w:type="gramStart"/>
            <w:r w:rsidRPr="00B2777D">
              <w:rPr>
                <w:sz w:val="24"/>
                <w:szCs w:val="24"/>
              </w:rPr>
              <w:t>здания приемосдатчиков контейнерного терминала Агентства контейнерных перевозок</w:t>
            </w:r>
            <w:proofErr w:type="gramEnd"/>
            <w:r w:rsidRPr="00B2777D">
              <w:rPr>
                <w:sz w:val="24"/>
                <w:szCs w:val="24"/>
              </w:rPr>
              <w:t xml:space="preserve"> ст. Чита-1  в 2013 году</w:t>
            </w:r>
            <w:r w:rsidRPr="007A05EC">
              <w:rPr>
                <w:sz w:val="24"/>
                <w:szCs w:val="24"/>
              </w:rPr>
              <w:t xml:space="preserve"> </w:t>
            </w:r>
          </w:p>
        </w:tc>
      </w:tr>
      <w:tr w:rsidR="00481CF1" w:rsidRPr="00293744" w:rsidTr="00943270">
        <w:trPr>
          <w:jc w:val="center"/>
        </w:trPr>
        <w:tc>
          <w:tcPr>
            <w:tcW w:w="4926" w:type="dxa"/>
            <w:vAlign w:val="center"/>
          </w:tcPr>
          <w:p w:rsidR="00481CF1" w:rsidRPr="00293744" w:rsidRDefault="00481CF1" w:rsidP="00943270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481CF1" w:rsidRDefault="00481CF1" w:rsidP="00943270">
            <w:pPr>
              <w:pStyle w:val="Default"/>
            </w:pPr>
          </w:p>
          <w:p w:rsidR="00481CF1" w:rsidRDefault="00481CF1" w:rsidP="0037648F">
            <w:pPr>
              <w:pStyle w:val="Default"/>
              <w:numPr>
                <w:ilvl w:val="0"/>
                <w:numId w:val="3"/>
              </w:numPr>
            </w:pPr>
            <w:r>
              <w:t>000 000</w:t>
            </w:r>
            <w:r w:rsidRPr="00293744">
              <w:t>,00 Российский рубль</w:t>
            </w:r>
          </w:p>
          <w:p w:rsidR="00481CF1" w:rsidRPr="00293744" w:rsidRDefault="00481CF1" w:rsidP="00943270">
            <w:pPr>
              <w:pStyle w:val="Default"/>
            </w:pPr>
          </w:p>
        </w:tc>
      </w:tr>
    </w:tbl>
    <w:p w:rsidR="00481CF1" w:rsidRPr="00293744" w:rsidRDefault="00481CF1" w:rsidP="00481CF1">
      <w:pPr>
        <w:pStyle w:val="1"/>
        <w:suppressAutoHyphens/>
        <w:ind w:firstLine="709"/>
        <w:rPr>
          <w:sz w:val="24"/>
          <w:szCs w:val="24"/>
        </w:rPr>
      </w:pPr>
    </w:p>
    <w:p w:rsidR="00481CF1" w:rsidRPr="00232804" w:rsidRDefault="0037648F" w:rsidP="0037648F">
      <w:pPr>
        <w:pStyle w:val="a5"/>
        <w:ind w:left="567"/>
        <w:jc w:val="both"/>
      </w:pPr>
      <w:r>
        <w:t>1.</w:t>
      </w:r>
      <w:r w:rsidR="00481CF1" w:rsidRPr="00232804">
        <w:t xml:space="preserve">На основании анализа </w:t>
      </w:r>
      <w:proofErr w:type="gramStart"/>
      <w:r w:rsidR="00481CF1" w:rsidRPr="00232804">
        <w:t>документов, предоставленных в составе заявок и заключения Заказчика ПРГ выносит</w:t>
      </w:r>
      <w:proofErr w:type="gramEnd"/>
      <w:r w:rsidR="00481CF1" w:rsidRPr="00232804">
        <w:t xml:space="preserve"> на рассмотрение Конкурсной комиссии </w:t>
      </w:r>
      <w:r>
        <w:t>филиала ОАО «Трансконтейнер» на Забайкальской железной дороге,</w:t>
      </w:r>
      <w:r w:rsidR="00481CF1" w:rsidRPr="00232804">
        <w:t xml:space="preserve"> следующие предложения:</w:t>
      </w:r>
    </w:p>
    <w:p w:rsidR="00481CF1" w:rsidRPr="00232804" w:rsidRDefault="00481CF1" w:rsidP="00481CF1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 w:rsidRPr="00232804">
        <w:rPr>
          <w:snapToGrid/>
          <w:sz w:val="24"/>
          <w:szCs w:val="24"/>
        </w:rPr>
        <w:t>1.1. допустить к участию в открытом конкурсе следующих претендентов</w:t>
      </w:r>
      <w:r>
        <w:rPr>
          <w:snapToGrid/>
          <w:sz w:val="24"/>
          <w:szCs w:val="24"/>
        </w:rPr>
        <w:t xml:space="preserve"> и присвоить им следующие порядковые номера</w:t>
      </w:r>
      <w:r w:rsidRPr="00232804">
        <w:rPr>
          <w:snapToGrid/>
          <w:sz w:val="24"/>
          <w:szCs w:val="24"/>
        </w:rPr>
        <w:t xml:space="preserve">: </w:t>
      </w:r>
    </w:p>
    <w:p w:rsidR="00481CF1" w:rsidRDefault="00481CF1" w:rsidP="00481CF1">
      <w:pPr>
        <w:jc w:val="both"/>
        <w:rPr>
          <w:snapToGrid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893"/>
        <w:gridCol w:w="2605"/>
        <w:gridCol w:w="2263"/>
      </w:tblGrid>
      <w:tr w:rsidR="00481CF1" w:rsidRPr="00293744" w:rsidTr="00943270">
        <w:tc>
          <w:tcPr>
            <w:tcW w:w="1092" w:type="dxa"/>
          </w:tcPr>
          <w:p w:rsidR="00481CF1" w:rsidRPr="002D0D9E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93" w:type="dxa"/>
          </w:tcPr>
          <w:p w:rsidR="00481CF1" w:rsidRPr="002D0D9E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81CF1" w:rsidRPr="002D0D9E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605" w:type="dxa"/>
          </w:tcPr>
          <w:p w:rsidR="00481CF1" w:rsidRPr="002D0D9E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2263" w:type="dxa"/>
          </w:tcPr>
          <w:p w:rsidR="00481CF1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Оценка предложений (количество </w:t>
            </w:r>
            <w:r>
              <w:rPr>
                <w:bCs/>
                <w:snapToGrid/>
                <w:sz w:val="24"/>
                <w:szCs w:val="24"/>
              </w:rPr>
              <w:lastRenderedPageBreak/>
              <w:t xml:space="preserve">баллов) </w:t>
            </w:r>
          </w:p>
        </w:tc>
      </w:tr>
      <w:tr w:rsidR="00481CF1" w:rsidRPr="00293744" w:rsidTr="00943270">
        <w:tc>
          <w:tcPr>
            <w:tcW w:w="1092" w:type="dxa"/>
            <w:vAlign w:val="center"/>
          </w:tcPr>
          <w:p w:rsidR="00481CF1" w:rsidRPr="002D0D9E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D0D9E"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3893" w:type="dxa"/>
            <w:vAlign w:val="center"/>
          </w:tcPr>
          <w:p w:rsidR="00481CF1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>
              <w:t>ООО</w:t>
            </w:r>
            <w:r w:rsidRPr="00B779A7">
              <w:t xml:space="preserve"> «</w:t>
            </w:r>
            <w:r>
              <w:t>Строй Плюс</w:t>
            </w:r>
            <w:r w:rsidRPr="00B779A7">
              <w:t>»</w:t>
            </w:r>
            <w:r>
              <w:t>, ИНН 4536075522, ОГРН 1067536051428,</w:t>
            </w:r>
          </w:p>
          <w:p w:rsidR="00481CF1" w:rsidRPr="0017565C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t>КПП 753601001</w:t>
            </w:r>
          </w:p>
        </w:tc>
        <w:tc>
          <w:tcPr>
            <w:tcW w:w="2605" w:type="dxa"/>
            <w:vAlign w:val="center"/>
          </w:tcPr>
          <w:p w:rsidR="00481CF1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договора 948000,00 Российский рубль. </w:t>
            </w:r>
          </w:p>
          <w:p w:rsidR="00481CF1" w:rsidRPr="00555890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в соответствии с документацией о закупке</w:t>
            </w:r>
            <w:r w:rsidRPr="00555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481CF1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481CF1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481CF1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481CF1" w:rsidRPr="00293744" w:rsidTr="00943270">
        <w:tc>
          <w:tcPr>
            <w:tcW w:w="1092" w:type="dxa"/>
            <w:vAlign w:val="center"/>
          </w:tcPr>
          <w:p w:rsidR="00481CF1" w:rsidRPr="002D0D9E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893" w:type="dxa"/>
            <w:vAlign w:val="center"/>
          </w:tcPr>
          <w:p w:rsidR="00481CF1" w:rsidRPr="0017565C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t>ООО «Арина»</w:t>
            </w:r>
            <w:proofErr w:type="gramStart"/>
            <w:r>
              <w:t>,О</w:t>
            </w:r>
            <w:proofErr w:type="gramEnd"/>
            <w:r>
              <w:t>ГРН 1047550001168, ИНН 7536053832, КПП 753601001</w:t>
            </w:r>
          </w:p>
        </w:tc>
        <w:tc>
          <w:tcPr>
            <w:tcW w:w="2605" w:type="dxa"/>
            <w:vAlign w:val="center"/>
          </w:tcPr>
          <w:p w:rsidR="00481CF1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договора 980000,00 Российский рубль. </w:t>
            </w:r>
          </w:p>
          <w:p w:rsidR="00481CF1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в соответствии с документацией о закупке</w:t>
            </w:r>
          </w:p>
        </w:tc>
        <w:tc>
          <w:tcPr>
            <w:tcW w:w="2263" w:type="dxa"/>
          </w:tcPr>
          <w:p w:rsidR="00481CF1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481CF1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481CF1" w:rsidRDefault="00481CF1" w:rsidP="0094327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</w:tbl>
    <w:p w:rsidR="00481CF1" w:rsidRDefault="00481CF1" w:rsidP="00481CF1">
      <w:pPr>
        <w:jc w:val="both"/>
        <w:rPr>
          <w:snapToGrid/>
          <w:sz w:val="24"/>
          <w:szCs w:val="24"/>
        </w:rPr>
      </w:pPr>
    </w:p>
    <w:p w:rsidR="00481CF1" w:rsidRPr="00232804" w:rsidRDefault="00481CF1" w:rsidP="00481CF1">
      <w:pPr>
        <w:pStyle w:val="a5"/>
        <w:ind w:left="502"/>
        <w:jc w:val="both"/>
      </w:pPr>
      <w:r w:rsidRPr="00232804">
        <w:t xml:space="preserve">1.2. признать открытый конкурс по Лоту № 1  состоявшимся; </w:t>
      </w:r>
    </w:p>
    <w:p w:rsidR="00481CF1" w:rsidRPr="003D4870" w:rsidRDefault="00481CF1" w:rsidP="00481CF1">
      <w:pPr>
        <w:pStyle w:val="1"/>
        <w:suppressAutoHyphens/>
        <w:ind w:firstLine="502"/>
        <w:rPr>
          <w:sz w:val="24"/>
          <w:szCs w:val="24"/>
        </w:rPr>
      </w:pPr>
      <w:r w:rsidRPr="00131425">
        <w:rPr>
          <w:sz w:val="24"/>
          <w:szCs w:val="24"/>
        </w:rPr>
        <w:t xml:space="preserve">1.3. </w:t>
      </w:r>
      <w:r w:rsidRPr="003D4870">
        <w:rPr>
          <w:sz w:val="24"/>
          <w:szCs w:val="24"/>
        </w:rPr>
        <w:t xml:space="preserve">признать победителем открытого конкурса по Лоту № 1 </w:t>
      </w:r>
      <w:r w:rsidRPr="003D4870">
        <w:rPr>
          <w:rFonts w:eastAsia="Calibri"/>
          <w:snapToGrid w:val="0"/>
          <w:color w:val="000000"/>
          <w:sz w:val="24"/>
          <w:szCs w:val="24"/>
        </w:rPr>
        <w:t xml:space="preserve">ООО </w:t>
      </w:r>
      <w:r w:rsidRPr="00B779A7">
        <w:t>«</w:t>
      </w:r>
      <w:r>
        <w:t>Строй Плюс</w:t>
      </w:r>
      <w:r w:rsidRPr="00B779A7">
        <w:t>»</w:t>
      </w:r>
      <w:r w:rsidRPr="003D4870">
        <w:rPr>
          <w:rFonts w:eastAsia="Calibri"/>
          <w:snapToGrid w:val="0"/>
          <w:color w:val="000000"/>
          <w:sz w:val="24"/>
          <w:szCs w:val="24"/>
        </w:rPr>
        <w:t xml:space="preserve"> </w:t>
      </w:r>
      <w:r w:rsidRPr="003D4870">
        <w:rPr>
          <w:sz w:val="24"/>
          <w:szCs w:val="24"/>
        </w:rPr>
        <w:t>и принять решение о заключении с ним  договора на  следующих условиях:</w:t>
      </w:r>
    </w:p>
    <w:p w:rsidR="00481CF1" w:rsidRPr="006027E0" w:rsidRDefault="00481CF1" w:rsidP="00481CF1">
      <w:pPr>
        <w:pStyle w:val="a5"/>
        <w:spacing w:line="143" w:lineRule="atLeast"/>
        <w:ind w:left="0" w:firstLine="502"/>
        <w:jc w:val="both"/>
        <w:rPr>
          <w:rFonts w:eastAsia="Calibri"/>
          <w:color w:val="000000"/>
        </w:rPr>
      </w:pPr>
      <w:r w:rsidRPr="003D4870">
        <w:rPr>
          <w:u w:val="single"/>
        </w:rPr>
        <w:t>Предмет договора</w:t>
      </w:r>
      <w:r w:rsidRPr="003D4870">
        <w:t>:</w:t>
      </w:r>
    </w:p>
    <w:p w:rsidR="00481CF1" w:rsidRPr="003D4870" w:rsidRDefault="00481CF1" w:rsidP="00481CF1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2777D">
        <w:rPr>
          <w:sz w:val="24"/>
          <w:szCs w:val="24"/>
        </w:rPr>
        <w:t xml:space="preserve">ыполнение работ по капитальному ремонту </w:t>
      </w:r>
      <w:proofErr w:type="gramStart"/>
      <w:r w:rsidRPr="00B2777D">
        <w:rPr>
          <w:sz w:val="24"/>
          <w:szCs w:val="24"/>
        </w:rPr>
        <w:t>здания приемосдатчиков</w:t>
      </w:r>
      <w:r>
        <w:rPr>
          <w:sz w:val="24"/>
          <w:szCs w:val="24"/>
        </w:rPr>
        <w:t xml:space="preserve"> </w:t>
      </w:r>
      <w:r w:rsidRPr="00B2777D">
        <w:rPr>
          <w:sz w:val="24"/>
          <w:szCs w:val="24"/>
        </w:rPr>
        <w:t xml:space="preserve"> контейнерного терминала Агентства контейнерных перевозок</w:t>
      </w:r>
      <w:proofErr w:type="gramEnd"/>
      <w:r w:rsidRPr="00B2777D">
        <w:rPr>
          <w:sz w:val="24"/>
          <w:szCs w:val="24"/>
        </w:rPr>
        <w:t xml:space="preserve"> ст. Чита-1  в 2013 году</w:t>
      </w:r>
    </w:p>
    <w:p w:rsidR="00481CF1" w:rsidRPr="003D4870" w:rsidRDefault="00481CF1" w:rsidP="00481CF1">
      <w:pPr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 948 000</w:t>
      </w:r>
      <w:r w:rsidRPr="003D4870">
        <w:rPr>
          <w:sz w:val="24"/>
          <w:szCs w:val="24"/>
        </w:rPr>
        <w:t>,00 руб. (</w:t>
      </w:r>
      <w:r>
        <w:rPr>
          <w:sz w:val="24"/>
          <w:szCs w:val="24"/>
        </w:rPr>
        <w:t xml:space="preserve">девятьсот сорок восемь тысяч </w:t>
      </w:r>
      <w:r w:rsidRPr="003D4870">
        <w:rPr>
          <w:sz w:val="24"/>
          <w:szCs w:val="24"/>
        </w:rPr>
        <w:t xml:space="preserve"> рублей 00 копеек) без учета НДС. </w:t>
      </w:r>
      <w:r>
        <w:rPr>
          <w:sz w:val="24"/>
          <w:szCs w:val="24"/>
        </w:rPr>
        <w:t>Оплата производится авансом в размере 25 % от суммы договора. Оставшаяся часть</w:t>
      </w:r>
      <w:r w:rsidR="0037648F">
        <w:rPr>
          <w:sz w:val="24"/>
          <w:szCs w:val="24"/>
        </w:rPr>
        <w:t>,</w:t>
      </w:r>
      <w:r>
        <w:rPr>
          <w:sz w:val="24"/>
          <w:szCs w:val="24"/>
        </w:rPr>
        <w:t xml:space="preserve"> в р</w:t>
      </w:r>
      <w:r w:rsidR="0037648F">
        <w:rPr>
          <w:sz w:val="24"/>
          <w:szCs w:val="24"/>
        </w:rPr>
        <w:t xml:space="preserve">азмере 75%, оплачивается по факту выполнения работ, после подписания акта передачи. </w:t>
      </w:r>
    </w:p>
    <w:p w:rsidR="00481CF1" w:rsidRDefault="00481CF1" w:rsidP="00481CF1">
      <w:pPr>
        <w:jc w:val="both"/>
        <w:rPr>
          <w:sz w:val="24"/>
          <w:szCs w:val="24"/>
        </w:rPr>
      </w:pPr>
      <w:r w:rsidRPr="00931173">
        <w:rPr>
          <w:b/>
          <w:sz w:val="24"/>
          <w:szCs w:val="24"/>
        </w:rPr>
        <w:t>Срок выполнения работ:</w:t>
      </w:r>
      <w:r w:rsidRPr="0093117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по 30.12.2013г.</w:t>
      </w:r>
    </w:p>
    <w:p w:rsidR="00481CF1" w:rsidRPr="005166F9" w:rsidRDefault="00481CF1" w:rsidP="00481CF1">
      <w:pPr>
        <w:jc w:val="both"/>
        <w:rPr>
          <w:sz w:val="24"/>
          <w:szCs w:val="24"/>
        </w:rPr>
      </w:pPr>
      <w:r w:rsidRPr="005166F9">
        <w:rPr>
          <w:b/>
          <w:sz w:val="24"/>
          <w:szCs w:val="24"/>
        </w:rPr>
        <w:t xml:space="preserve">Место выполнения работ: </w:t>
      </w:r>
      <w:r>
        <w:rPr>
          <w:sz w:val="24"/>
          <w:szCs w:val="24"/>
        </w:rPr>
        <w:t xml:space="preserve"> Забайкальский край,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Чита, ул. Лазо, 120. АКП Чита.</w:t>
      </w:r>
    </w:p>
    <w:p w:rsidR="00481CF1" w:rsidRPr="00931173" w:rsidRDefault="00481CF1" w:rsidP="00481CF1">
      <w:pPr>
        <w:jc w:val="both"/>
        <w:rPr>
          <w:sz w:val="24"/>
          <w:szCs w:val="24"/>
        </w:rPr>
      </w:pPr>
    </w:p>
    <w:p w:rsidR="00481CF1" w:rsidRPr="00591485" w:rsidRDefault="00481CF1" w:rsidP="00481CF1">
      <w:pPr>
        <w:ind w:firstLine="540"/>
        <w:jc w:val="both"/>
      </w:pPr>
      <w:r w:rsidRPr="00591485"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591485">
        <w:t>с даты</w:t>
      </w:r>
      <w:proofErr w:type="gramEnd"/>
      <w:r w:rsidRPr="00591485">
        <w:t xml:space="preserve"> его подписания всеми членами ПРГ, присутствовавшими на  заседании.</w:t>
      </w:r>
    </w:p>
    <w:p w:rsidR="00481CF1" w:rsidRDefault="00481CF1" w:rsidP="00481CF1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481CF1" w:rsidRPr="00CB4493" w:rsidTr="00943270">
        <w:trPr>
          <w:trHeight w:val="567"/>
        </w:trPr>
        <w:tc>
          <w:tcPr>
            <w:tcW w:w="3402" w:type="dxa"/>
          </w:tcPr>
          <w:p w:rsidR="00481CF1" w:rsidRPr="00CB4493" w:rsidRDefault="00481CF1" w:rsidP="00943270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481CF1" w:rsidRPr="00CB4493" w:rsidRDefault="00481CF1" w:rsidP="00943270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81CF1" w:rsidRPr="00CB4493" w:rsidRDefault="00481CF1" w:rsidP="00943270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481CF1" w:rsidRPr="00CB4493" w:rsidTr="00943270">
        <w:trPr>
          <w:trHeight w:val="567"/>
        </w:trPr>
        <w:tc>
          <w:tcPr>
            <w:tcW w:w="3402" w:type="dxa"/>
          </w:tcPr>
          <w:p w:rsidR="00481CF1" w:rsidRPr="00CB4493" w:rsidRDefault="00481CF1" w:rsidP="00943270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481CF1" w:rsidRPr="00CB4493" w:rsidRDefault="00481CF1" w:rsidP="00943270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81CF1" w:rsidRPr="00CB4493" w:rsidRDefault="00481CF1" w:rsidP="00943270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481CF1" w:rsidRPr="00CB4493" w:rsidTr="00943270">
        <w:trPr>
          <w:trHeight w:val="567"/>
        </w:trPr>
        <w:tc>
          <w:tcPr>
            <w:tcW w:w="9462" w:type="dxa"/>
            <w:gridSpan w:val="3"/>
          </w:tcPr>
          <w:p w:rsidR="00481CF1" w:rsidRPr="00CB4493" w:rsidRDefault="00481CF1" w:rsidP="00943270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481CF1" w:rsidRPr="00CB4493" w:rsidTr="00943270">
        <w:trPr>
          <w:trHeight w:val="567"/>
        </w:trPr>
        <w:tc>
          <w:tcPr>
            <w:tcW w:w="3402" w:type="dxa"/>
          </w:tcPr>
          <w:p w:rsidR="00481CF1" w:rsidRPr="00CB4493" w:rsidRDefault="00481CF1" w:rsidP="0094327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1CF1" w:rsidRPr="00CB4493" w:rsidRDefault="00481CF1" w:rsidP="0094327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81CF1" w:rsidRPr="00CB4493" w:rsidRDefault="00481CF1" w:rsidP="0094327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481CF1" w:rsidRPr="00CB4493" w:rsidTr="00943270">
        <w:trPr>
          <w:trHeight w:val="567"/>
        </w:trPr>
        <w:tc>
          <w:tcPr>
            <w:tcW w:w="3402" w:type="dxa"/>
          </w:tcPr>
          <w:p w:rsidR="00481CF1" w:rsidRPr="00CB4493" w:rsidRDefault="00481CF1" w:rsidP="0094327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1CF1" w:rsidRPr="00CB4493" w:rsidRDefault="00481CF1" w:rsidP="0094327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81CF1" w:rsidRPr="00CB4493" w:rsidRDefault="00481CF1" w:rsidP="0094327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481CF1" w:rsidRPr="00CB4493" w:rsidTr="00943270">
        <w:trPr>
          <w:trHeight w:val="567"/>
        </w:trPr>
        <w:tc>
          <w:tcPr>
            <w:tcW w:w="3402" w:type="dxa"/>
          </w:tcPr>
          <w:p w:rsidR="00481CF1" w:rsidRPr="00CB4493" w:rsidRDefault="00481CF1" w:rsidP="0094327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1CF1" w:rsidRPr="00CB4493" w:rsidRDefault="00481CF1" w:rsidP="0094327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81CF1" w:rsidRPr="00CB4493" w:rsidRDefault="00481CF1" w:rsidP="0094327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481CF1" w:rsidRPr="00CB4493" w:rsidTr="00943270">
        <w:trPr>
          <w:trHeight w:val="567"/>
        </w:trPr>
        <w:tc>
          <w:tcPr>
            <w:tcW w:w="3402" w:type="dxa"/>
          </w:tcPr>
          <w:p w:rsidR="00481CF1" w:rsidRPr="00CB4493" w:rsidRDefault="00481CF1" w:rsidP="0094327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1CF1" w:rsidRPr="00CB4493" w:rsidRDefault="00481CF1" w:rsidP="0094327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481CF1" w:rsidRPr="00CB4493" w:rsidRDefault="00481CF1" w:rsidP="00943270">
            <w:pPr>
              <w:spacing w:line="240" w:lineRule="atLeast"/>
              <w:rPr>
                <w:sz w:val="24"/>
                <w:szCs w:val="24"/>
              </w:rPr>
            </w:pPr>
          </w:p>
          <w:p w:rsidR="00481CF1" w:rsidRPr="00CB4493" w:rsidRDefault="00481CF1" w:rsidP="0094327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81CF1" w:rsidRPr="00CB4493" w:rsidRDefault="00481CF1" w:rsidP="00943270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481CF1" w:rsidRPr="00CB4493" w:rsidTr="00943270">
        <w:trPr>
          <w:trHeight w:val="567"/>
        </w:trPr>
        <w:tc>
          <w:tcPr>
            <w:tcW w:w="3402" w:type="dxa"/>
          </w:tcPr>
          <w:p w:rsidR="00481CF1" w:rsidRPr="00CB4493" w:rsidRDefault="00481CF1" w:rsidP="00943270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1CF1" w:rsidRPr="00CB4493" w:rsidRDefault="00481CF1" w:rsidP="0094327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CF1" w:rsidRPr="00CB4493" w:rsidRDefault="00481CF1" w:rsidP="00943270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481CF1" w:rsidRPr="00CB4493" w:rsidTr="00943270">
        <w:trPr>
          <w:trHeight w:val="567"/>
        </w:trPr>
        <w:tc>
          <w:tcPr>
            <w:tcW w:w="3402" w:type="dxa"/>
          </w:tcPr>
          <w:p w:rsidR="00481CF1" w:rsidRPr="00CB4493" w:rsidRDefault="00481CF1" w:rsidP="00943270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481CF1" w:rsidRPr="00CB4493" w:rsidRDefault="00481CF1" w:rsidP="0094327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481CF1" w:rsidRPr="00CB4493" w:rsidRDefault="00481CF1" w:rsidP="00943270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481CF1" w:rsidRPr="00CB4493" w:rsidRDefault="00481CF1" w:rsidP="00481CF1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A04A67" w:rsidRPr="00481CF1" w:rsidRDefault="00481CF1" w:rsidP="00481CF1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14» октября 2013 г.</w:t>
      </w:r>
    </w:p>
    <w:sectPr w:rsidR="00A04A67" w:rsidRPr="00481CF1" w:rsidSect="006C281F">
      <w:headerReference w:type="default" r:id="rId7"/>
      <w:pgSz w:w="11906" w:h="16838"/>
      <w:pgMar w:top="340" w:right="851" w:bottom="3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DB" w:rsidRDefault="003F65DB" w:rsidP="003F65DB">
      <w:r>
        <w:separator/>
      </w:r>
    </w:p>
  </w:endnote>
  <w:endnote w:type="continuationSeparator" w:id="0">
    <w:p w:rsidR="003F65DB" w:rsidRDefault="003F65DB" w:rsidP="003F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DB" w:rsidRDefault="003F65DB" w:rsidP="003F65DB">
      <w:r>
        <w:separator/>
      </w:r>
    </w:p>
  </w:footnote>
  <w:footnote w:type="continuationSeparator" w:id="0">
    <w:p w:rsidR="003F65DB" w:rsidRDefault="003F65DB" w:rsidP="003F6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56073A">
    <w:pPr>
      <w:pStyle w:val="a6"/>
      <w:jc w:val="center"/>
    </w:pPr>
    <w:r>
      <w:fldChar w:fldCharType="begin"/>
    </w:r>
    <w:r w:rsidR="00376E6C">
      <w:instrText xml:space="preserve"> PAGE   \* MERGEFORMAT </w:instrText>
    </w:r>
    <w:r>
      <w:fldChar w:fldCharType="separate"/>
    </w:r>
    <w:r w:rsidR="00527E76">
      <w:rPr>
        <w:noProof/>
      </w:rPr>
      <w:t>2</w:t>
    </w:r>
    <w:r>
      <w:fldChar w:fldCharType="end"/>
    </w:r>
  </w:p>
  <w:p w:rsidR="00555890" w:rsidRDefault="00527E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1F9D"/>
    <w:multiLevelType w:val="hybridMultilevel"/>
    <w:tmpl w:val="EE1AE5A8"/>
    <w:lvl w:ilvl="0" w:tplc="75000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6C"/>
    <w:rsid w:val="0037648F"/>
    <w:rsid w:val="00376E6C"/>
    <w:rsid w:val="003F65DB"/>
    <w:rsid w:val="00481CF1"/>
    <w:rsid w:val="00527E76"/>
    <w:rsid w:val="0056073A"/>
    <w:rsid w:val="00A04A67"/>
    <w:rsid w:val="00FB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C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76E6C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6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76E6C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376E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376E6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376E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6E6C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E6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2013-10-15T09:12:00Z</dcterms:created>
  <dcterms:modified xsi:type="dcterms:W3CDTF">2013-10-16T04:46:00Z</dcterms:modified>
</cp:coreProperties>
</file>