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1" w:rsidRPr="004B7E35" w:rsidRDefault="00334F91" w:rsidP="00334F9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>ПРОТОКОЛ №</w:t>
      </w:r>
      <w:r w:rsidR="00243D54" w:rsidRPr="00C64985">
        <w:rPr>
          <w:b/>
          <w:bCs/>
          <w:szCs w:val="28"/>
        </w:rPr>
        <w:t xml:space="preserve"> 31</w:t>
      </w:r>
      <w:r w:rsidRPr="004B7E35">
        <w:rPr>
          <w:b/>
          <w:szCs w:val="28"/>
        </w:rPr>
        <w:t>/ПРГ</w:t>
      </w:r>
    </w:p>
    <w:p w:rsidR="00334F91" w:rsidRPr="008514FB" w:rsidRDefault="00334F91" w:rsidP="00334F9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34F91" w:rsidRDefault="00334F91" w:rsidP="00334F9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334F91" w:rsidRDefault="00334F91" w:rsidP="00334F9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334F91" w:rsidRDefault="006B6BE7" w:rsidP="00334F9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0C5AD6">
        <w:rPr>
          <w:b/>
          <w:bCs/>
          <w:sz w:val="26"/>
          <w:szCs w:val="26"/>
        </w:rPr>
        <w:t>1</w:t>
      </w:r>
      <w:r w:rsidR="00DF252E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апреля</w:t>
      </w:r>
      <w:r w:rsidR="00334F91">
        <w:rPr>
          <w:b/>
          <w:bCs/>
          <w:sz w:val="26"/>
          <w:szCs w:val="26"/>
        </w:rPr>
        <w:t xml:space="preserve"> 2014 года</w:t>
      </w:r>
      <w:r w:rsidR="00334F91" w:rsidRPr="008514FB">
        <w:rPr>
          <w:b/>
          <w:bCs/>
          <w:sz w:val="26"/>
          <w:szCs w:val="26"/>
        </w:rPr>
        <w:t xml:space="preserve"> </w:t>
      </w:r>
    </w:p>
    <w:p w:rsidR="00334F91" w:rsidRPr="00E52E0F" w:rsidRDefault="00334F91" w:rsidP="00334F91">
      <w:pPr>
        <w:jc w:val="center"/>
        <w:rPr>
          <w:b/>
          <w:sz w:val="26"/>
          <w:szCs w:val="26"/>
        </w:rPr>
      </w:pPr>
    </w:p>
    <w:p w:rsidR="00334F91" w:rsidRPr="00755DB4" w:rsidRDefault="00334F91" w:rsidP="00334F91"/>
    <w:p w:rsidR="00334F91" w:rsidRPr="00C7118D" w:rsidRDefault="00334F91" w:rsidP="00334F9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334F91" w:rsidRPr="00C7118D" w:rsidRDefault="00334F91" w:rsidP="00334F9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298"/>
        <w:gridCol w:w="3920"/>
        <w:gridCol w:w="1856"/>
      </w:tblGrid>
      <w:tr w:rsidR="00334F91" w:rsidRPr="00DD707E" w:rsidTr="006B6BE7">
        <w:trPr>
          <w:jc w:val="center"/>
        </w:trPr>
        <w:tc>
          <w:tcPr>
            <w:tcW w:w="565" w:type="dxa"/>
          </w:tcPr>
          <w:p w:rsidR="00334F91" w:rsidRPr="00DD707E" w:rsidRDefault="00334F91" w:rsidP="006B6B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Pr="00DD707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6B6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Pr="00DD707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334F91" w:rsidRPr="00DD707E" w:rsidTr="006B6BE7">
        <w:trPr>
          <w:jc w:val="center"/>
        </w:trPr>
        <w:tc>
          <w:tcPr>
            <w:tcW w:w="565" w:type="dxa"/>
          </w:tcPr>
          <w:p w:rsidR="00334F91" w:rsidRPr="00DD707E" w:rsidRDefault="00334F91" w:rsidP="006B6B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Pr="00DD707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6B6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Pr="00DD707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34F91" w:rsidRPr="00DD707E" w:rsidTr="006B6BE7">
        <w:trPr>
          <w:jc w:val="center"/>
        </w:trPr>
        <w:tc>
          <w:tcPr>
            <w:tcW w:w="565" w:type="dxa"/>
          </w:tcPr>
          <w:p w:rsidR="00334F91" w:rsidRPr="00DD707E" w:rsidRDefault="00334F91" w:rsidP="006B6B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Pr="00DD707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6B6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Pr="00DD707E" w:rsidRDefault="00334F91" w:rsidP="006B6BE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334F91" w:rsidRPr="00DD707E" w:rsidTr="006B6BE7">
        <w:trPr>
          <w:jc w:val="center"/>
        </w:trPr>
        <w:tc>
          <w:tcPr>
            <w:tcW w:w="565" w:type="dxa"/>
          </w:tcPr>
          <w:p w:rsidR="00334F91" w:rsidRPr="00DD707E" w:rsidRDefault="00334F91" w:rsidP="006B6B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Pr="00DD707E" w:rsidRDefault="00334F91" w:rsidP="006B6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6B6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Default="00334F91" w:rsidP="006B6BE7">
            <w:pPr>
              <w:ind w:firstLine="0"/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334F91" w:rsidRPr="00DD707E" w:rsidTr="006B6BE7">
        <w:trPr>
          <w:jc w:val="center"/>
        </w:trPr>
        <w:tc>
          <w:tcPr>
            <w:tcW w:w="565" w:type="dxa"/>
          </w:tcPr>
          <w:p w:rsidR="00334F91" w:rsidRPr="00DD707E" w:rsidRDefault="00334F91" w:rsidP="006B6B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Pr="00DD707E" w:rsidRDefault="00334F91" w:rsidP="006B6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6B6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Default="00334F91" w:rsidP="006B6BE7">
            <w:pPr>
              <w:ind w:firstLine="0"/>
              <w:jc w:val="both"/>
            </w:pPr>
            <w:r w:rsidRPr="00CA3357">
              <w:rPr>
                <w:sz w:val="24"/>
                <w:szCs w:val="24"/>
              </w:rPr>
              <w:t>член ПРГ</w:t>
            </w:r>
          </w:p>
        </w:tc>
      </w:tr>
      <w:tr w:rsidR="00334F91" w:rsidRPr="00DD707E" w:rsidTr="006B6BE7">
        <w:trPr>
          <w:jc w:val="center"/>
        </w:trPr>
        <w:tc>
          <w:tcPr>
            <w:tcW w:w="565" w:type="dxa"/>
          </w:tcPr>
          <w:p w:rsidR="00334F91" w:rsidRPr="00DD707E" w:rsidRDefault="00334F91" w:rsidP="006B6BE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98" w:type="dxa"/>
          </w:tcPr>
          <w:p w:rsidR="00334F91" w:rsidRDefault="00334F91" w:rsidP="006B6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Default="00334F91" w:rsidP="006B6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Pr="00CA3357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r w:rsidRPr="00CA3357">
              <w:rPr>
                <w:sz w:val="24"/>
                <w:szCs w:val="24"/>
              </w:rPr>
              <w:t>член ПРГ</w:t>
            </w:r>
          </w:p>
        </w:tc>
      </w:tr>
      <w:tr w:rsidR="00334F91" w:rsidRPr="00DD707E" w:rsidTr="006B6BE7">
        <w:trPr>
          <w:jc w:val="center"/>
        </w:trPr>
        <w:tc>
          <w:tcPr>
            <w:tcW w:w="565" w:type="dxa"/>
          </w:tcPr>
          <w:p w:rsidR="00334F91" w:rsidRPr="00DD707E" w:rsidRDefault="00334F91" w:rsidP="006B6BE7">
            <w:pPr>
              <w:pStyle w:val="a5"/>
              <w:ind w:left="0"/>
              <w:jc w:val="center"/>
            </w:pPr>
          </w:p>
        </w:tc>
        <w:tc>
          <w:tcPr>
            <w:tcW w:w="3298" w:type="dxa"/>
          </w:tcPr>
          <w:p w:rsidR="00334F91" w:rsidRPr="00DD707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dxa"/>
          </w:tcPr>
          <w:p w:rsidR="00334F91" w:rsidRPr="00DD707E" w:rsidRDefault="00334F91" w:rsidP="006B6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4F91" w:rsidRPr="00DD707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334F91" w:rsidRPr="00C7118D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</w:p>
    <w:p w:rsidR="00334F91" w:rsidRPr="00C7118D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>
        <w:t>– 8</w:t>
      </w:r>
      <w:r w:rsidRPr="00C7118D">
        <w:t xml:space="preserve"> человек. </w:t>
      </w:r>
      <w:r>
        <w:t>Приняли участие – 6</w:t>
      </w:r>
      <w:r w:rsidRPr="00C7118D">
        <w:t>. Кворум имеется.</w:t>
      </w:r>
    </w:p>
    <w:p w:rsidR="00334F91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334F91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</w:p>
    <w:p w:rsidR="00334F91" w:rsidRPr="00C7118D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</w:p>
    <w:p w:rsidR="00334F91" w:rsidRPr="00C7118D" w:rsidRDefault="00334F91" w:rsidP="00334F91">
      <w:pPr>
        <w:pStyle w:val="a3"/>
        <w:tabs>
          <w:tab w:val="left" w:pos="851"/>
        </w:tabs>
        <w:spacing w:after="0"/>
        <w:ind w:left="0"/>
        <w:jc w:val="both"/>
      </w:pPr>
    </w:p>
    <w:p w:rsidR="00334F91" w:rsidRPr="00D10F38" w:rsidRDefault="00334F91" w:rsidP="00334F9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334F91" w:rsidRPr="00D10F38" w:rsidRDefault="00334F91" w:rsidP="00334F9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34F91" w:rsidRDefault="00334F91" w:rsidP="00334F91">
      <w:pPr>
        <w:pStyle w:val="1"/>
        <w:suppressAutoHyphens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Pr="006407B3">
        <w:rPr>
          <w:sz w:val="24"/>
          <w:szCs w:val="24"/>
        </w:rPr>
        <w:t xml:space="preserve">Вскрытие конвертов по открытому конкурсу № </w:t>
      </w:r>
      <w:r w:rsidR="006B6BE7">
        <w:rPr>
          <w:sz w:val="24"/>
          <w:szCs w:val="24"/>
        </w:rPr>
        <w:t xml:space="preserve">ОК/006/ЦКПП/0018 на право заключения договора </w:t>
      </w:r>
      <w:r w:rsidR="006B6BE7" w:rsidRPr="00424608">
        <w:rPr>
          <w:sz w:val="24"/>
          <w:szCs w:val="24"/>
        </w:rPr>
        <w:t>аренды железнодорожных вагонов-платформ для перевозки крупнотоннажных контейнеров в 2014-2018 годах</w:t>
      </w:r>
      <w:r w:rsidR="006B6BE7">
        <w:rPr>
          <w:sz w:val="24"/>
          <w:szCs w:val="24"/>
        </w:rPr>
        <w:t>.</w:t>
      </w:r>
      <w:proofErr w:type="gramEnd"/>
      <w:r w:rsidR="006B6BE7" w:rsidRPr="006407B3">
        <w:rPr>
          <w:sz w:val="24"/>
          <w:szCs w:val="24"/>
        </w:rPr>
        <w:t xml:space="preserve"> </w:t>
      </w:r>
    </w:p>
    <w:p w:rsidR="00334F91" w:rsidRDefault="00334F91" w:rsidP="00334F91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A84AED" w:rsidRPr="00A84AED" w:rsidRDefault="00A84AED" w:rsidP="00334F91">
      <w:pPr>
        <w:pStyle w:val="1"/>
        <w:suppressAutoHyphens/>
        <w:rPr>
          <w:b/>
          <w:sz w:val="24"/>
          <w:szCs w:val="24"/>
          <w:u w:val="single"/>
        </w:rPr>
      </w:pPr>
      <w:r w:rsidRPr="00A84AED">
        <w:rPr>
          <w:b/>
          <w:sz w:val="24"/>
          <w:szCs w:val="24"/>
          <w:u w:val="single"/>
        </w:rPr>
        <w:t>Лот№1</w:t>
      </w:r>
    </w:p>
    <w:p w:rsidR="00334F91" w:rsidRPr="000005B8" w:rsidRDefault="00334F91" w:rsidP="00334F91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74"/>
        <w:gridCol w:w="4960"/>
      </w:tblGrid>
      <w:tr w:rsidR="00334F91" w:rsidRPr="000005B8" w:rsidTr="006B6BE7">
        <w:trPr>
          <w:jc w:val="center"/>
        </w:trPr>
        <w:tc>
          <w:tcPr>
            <w:tcW w:w="4680" w:type="dxa"/>
            <w:gridSpan w:val="2"/>
            <w:vAlign w:val="center"/>
          </w:tcPr>
          <w:p w:rsidR="00334F91" w:rsidRPr="000005B8" w:rsidRDefault="00334F91" w:rsidP="006B6BE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960" w:type="dxa"/>
            <w:vAlign w:val="center"/>
          </w:tcPr>
          <w:p w:rsidR="00334F91" w:rsidRDefault="00243D54" w:rsidP="006B6BE7">
            <w:pPr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15.04.2014, 1</w:t>
            </w:r>
            <w:r>
              <w:rPr>
                <w:b/>
                <w:snapToGrid/>
                <w:sz w:val="24"/>
                <w:szCs w:val="24"/>
                <w:lang w:val="en-US"/>
              </w:rPr>
              <w:t>4</w:t>
            </w:r>
            <w:r w:rsidR="00334F91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334F91" w:rsidRPr="000005B8" w:rsidTr="006B6BE7">
        <w:trPr>
          <w:jc w:val="center"/>
        </w:trPr>
        <w:tc>
          <w:tcPr>
            <w:tcW w:w="4680" w:type="dxa"/>
            <w:gridSpan w:val="2"/>
            <w:vAlign w:val="center"/>
          </w:tcPr>
          <w:p w:rsidR="00334F91" w:rsidRPr="000005B8" w:rsidRDefault="00334F91" w:rsidP="006B6BE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960" w:type="dxa"/>
            <w:vAlign w:val="center"/>
          </w:tcPr>
          <w:p w:rsidR="00334F91" w:rsidRPr="000005B8" w:rsidRDefault="00334F91" w:rsidP="006B6BE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г.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Оружейный переулок, </w:t>
            </w:r>
            <w:r>
              <w:rPr>
                <w:b/>
                <w:snapToGrid/>
                <w:sz w:val="24"/>
                <w:szCs w:val="24"/>
              </w:rPr>
              <w:br/>
            </w:r>
            <w:r w:rsidRPr="000005B8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334F91" w:rsidRPr="000005B8" w:rsidTr="006B6BE7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334F91" w:rsidRPr="000005B8" w:rsidRDefault="00334F91" w:rsidP="006B6BE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34F91" w:rsidRPr="000005B8" w:rsidTr="006B6BE7">
        <w:trPr>
          <w:gridBefore w:val="1"/>
          <w:wBefore w:w="6" w:type="dxa"/>
          <w:jc w:val="center"/>
        </w:trPr>
        <w:tc>
          <w:tcPr>
            <w:tcW w:w="4674" w:type="dxa"/>
            <w:vAlign w:val="center"/>
          </w:tcPr>
          <w:p w:rsidR="00334F91" w:rsidRPr="000005B8" w:rsidRDefault="00334F91" w:rsidP="006B6BE7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60" w:type="dxa"/>
            <w:vAlign w:val="center"/>
          </w:tcPr>
          <w:p w:rsidR="00334F91" w:rsidRDefault="004C3AEC" w:rsidP="006B6BE7">
            <w:pPr>
              <w:ind w:firstLine="0"/>
              <w:rPr>
                <w:sz w:val="24"/>
                <w:szCs w:val="24"/>
              </w:rPr>
            </w:pPr>
            <w:r w:rsidRPr="00F27807">
              <w:rPr>
                <w:sz w:val="26"/>
                <w:szCs w:val="26"/>
              </w:rPr>
              <w:t>Аренда (субаренда) 80-футовых железнодорожных вагонов-платформ для перевозки крупнотоннажных контейнеров.</w:t>
            </w:r>
          </w:p>
        </w:tc>
      </w:tr>
      <w:tr w:rsidR="00334F91" w:rsidRPr="000005B8" w:rsidTr="006B6BE7">
        <w:trPr>
          <w:gridBefore w:val="1"/>
          <w:wBefore w:w="6" w:type="dxa"/>
          <w:jc w:val="center"/>
        </w:trPr>
        <w:tc>
          <w:tcPr>
            <w:tcW w:w="4674" w:type="dxa"/>
            <w:vAlign w:val="center"/>
          </w:tcPr>
          <w:p w:rsidR="00334F91" w:rsidRPr="000005B8" w:rsidRDefault="00334F91" w:rsidP="006B6BE7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60" w:type="dxa"/>
            <w:vAlign w:val="center"/>
          </w:tcPr>
          <w:p w:rsidR="00334F91" w:rsidRPr="000005B8" w:rsidRDefault="00C20103" w:rsidP="004C3AEC">
            <w:pPr>
              <w:pStyle w:val="Default"/>
            </w:pPr>
            <w:r w:rsidRPr="004C3AEC">
              <w:t>2 047 200 000,00</w:t>
            </w:r>
            <w:r w:rsidRPr="00C20103">
              <w:rPr>
                <w:color w:val="625F5F"/>
              </w:rPr>
              <w:t> </w:t>
            </w:r>
            <w:r w:rsidR="006B6BE7" w:rsidRPr="00424608">
              <w:t>руб. (</w:t>
            </w:r>
            <w:r w:rsidR="004C3AEC">
              <w:t>два</w:t>
            </w:r>
            <w:r w:rsidR="006B6BE7" w:rsidRPr="00424608">
              <w:t xml:space="preserve"> миллиард</w:t>
            </w:r>
            <w:r w:rsidR="004C3AEC">
              <w:t>а</w:t>
            </w:r>
            <w:r w:rsidR="006B6BE7" w:rsidRPr="00424608">
              <w:t xml:space="preserve"> </w:t>
            </w:r>
            <w:r w:rsidR="004C3AEC">
              <w:t>сорок семь миллионов</w:t>
            </w:r>
            <w:r w:rsidR="006B6BE7" w:rsidRPr="00424608">
              <w:t xml:space="preserve"> дв</w:t>
            </w:r>
            <w:r w:rsidR="004C3AEC">
              <w:t>ести</w:t>
            </w:r>
            <w:r w:rsidR="006B6BE7" w:rsidRPr="00424608">
              <w:t xml:space="preserve"> тысяч рублей 00 копеек) с учетом всех налогов (кроме НДС</w:t>
            </w:r>
            <w:r w:rsidR="006B6BE7">
              <w:t>),</w:t>
            </w:r>
            <w:r w:rsidR="006B6BE7" w:rsidRPr="00424608">
              <w:t xml:space="preserve"> а также всех затрат, расходов связанных с </w:t>
            </w:r>
            <w:r w:rsidR="006B6BE7">
              <w:t>предоставлением Вагонов в аренду</w:t>
            </w:r>
            <w:r w:rsidR="006B6BE7" w:rsidRPr="00424608">
              <w:t>.</w:t>
            </w:r>
          </w:p>
        </w:tc>
      </w:tr>
    </w:tbl>
    <w:p w:rsidR="00334F91" w:rsidRPr="006E1D62" w:rsidRDefault="00334F91" w:rsidP="00334F91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264701">
        <w:rPr>
          <w:bCs/>
          <w:sz w:val="24"/>
          <w:szCs w:val="24"/>
        </w:rPr>
        <w:t>участие в открытом конкурсе – 14.04</w:t>
      </w:r>
      <w:r>
        <w:rPr>
          <w:bCs/>
          <w:sz w:val="24"/>
          <w:szCs w:val="24"/>
        </w:rPr>
        <w:t>.2014, 14</w:t>
      </w:r>
      <w:r w:rsidRPr="006E1D62">
        <w:rPr>
          <w:bCs/>
          <w:sz w:val="24"/>
          <w:szCs w:val="24"/>
        </w:rPr>
        <w:t>-00.</w:t>
      </w:r>
    </w:p>
    <w:p w:rsidR="00334F91" w:rsidRDefault="00334F91" w:rsidP="00334F91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334F91" w:rsidRPr="006E1D62" w:rsidRDefault="00334F91" w:rsidP="00334F91">
      <w:pPr>
        <w:pStyle w:val="1"/>
        <w:suppressAutoHyphens/>
        <w:rPr>
          <w:bCs/>
          <w:sz w:val="24"/>
          <w:szCs w:val="24"/>
        </w:rPr>
      </w:pPr>
    </w:p>
    <w:tbl>
      <w:tblPr>
        <w:tblW w:w="9638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"/>
        <w:gridCol w:w="3520"/>
        <w:gridCol w:w="389"/>
        <w:gridCol w:w="626"/>
        <w:gridCol w:w="666"/>
        <w:gridCol w:w="1656"/>
        <w:gridCol w:w="678"/>
        <w:gridCol w:w="1995"/>
        <w:gridCol w:w="53"/>
      </w:tblGrid>
      <w:tr w:rsidR="00334F91" w:rsidRPr="000005B8" w:rsidTr="00F0314D">
        <w:trPr>
          <w:gridBefore w:val="1"/>
          <w:wBefore w:w="55" w:type="dxa"/>
          <w:jc w:val="center"/>
        </w:trPr>
        <w:tc>
          <w:tcPr>
            <w:tcW w:w="9583" w:type="dxa"/>
            <w:gridSpan w:val="8"/>
          </w:tcPr>
          <w:p w:rsidR="00334F91" w:rsidRPr="000005B8" w:rsidRDefault="00334F91" w:rsidP="006B6BE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334F91" w:rsidRPr="009621F1" w:rsidTr="003B3C8C">
        <w:trPr>
          <w:gridBefore w:val="1"/>
          <w:wBefore w:w="55" w:type="dxa"/>
          <w:jc w:val="center"/>
        </w:trPr>
        <w:tc>
          <w:tcPr>
            <w:tcW w:w="3909" w:type="dxa"/>
            <w:gridSpan w:val="2"/>
            <w:vAlign w:val="center"/>
          </w:tcPr>
          <w:p w:rsidR="00334F91" w:rsidRPr="00F1571B" w:rsidRDefault="00334F91" w:rsidP="006B6BE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674" w:type="dxa"/>
            <w:gridSpan w:val="6"/>
            <w:vAlign w:val="center"/>
          </w:tcPr>
          <w:p w:rsidR="00334F91" w:rsidRDefault="00334F91" w:rsidP="006B6B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="00264701">
              <w:rPr>
                <w:color w:val="auto"/>
              </w:rPr>
              <w:t>Лизинговая Компания «</w:t>
            </w:r>
            <w:proofErr w:type="spellStart"/>
            <w:r w:rsidR="00264701">
              <w:rPr>
                <w:color w:val="auto"/>
              </w:rPr>
              <w:t>Вагонпарк</w:t>
            </w:r>
            <w:proofErr w:type="spellEnd"/>
            <w:r>
              <w:rPr>
                <w:color w:val="auto"/>
              </w:rPr>
              <w:t>»</w:t>
            </w:r>
            <w:r w:rsidRPr="001038E2">
              <w:rPr>
                <w:color w:val="auto"/>
              </w:rPr>
              <w:t xml:space="preserve">, </w:t>
            </w:r>
          </w:p>
          <w:p w:rsidR="00334F91" w:rsidRDefault="00334F91" w:rsidP="006B6BE7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>ИНН</w:t>
            </w:r>
            <w:r w:rsidR="004C3AEC">
              <w:rPr>
                <w:color w:val="auto"/>
              </w:rPr>
              <w:t xml:space="preserve"> </w:t>
            </w:r>
            <w:r w:rsidR="009805D1">
              <w:rPr>
                <w:color w:val="auto"/>
              </w:rPr>
              <w:t>1327003717</w:t>
            </w:r>
            <w:r w:rsidRPr="00D35F9A">
              <w:rPr>
                <w:color w:val="auto"/>
              </w:rPr>
              <w:t xml:space="preserve">, </w:t>
            </w:r>
            <w:r w:rsidR="009805D1">
              <w:rPr>
                <w:color w:val="auto"/>
              </w:rPr>
              <w:t>КПП 132701001</w:t>
            </w:r>
            <w:r>
              <w:rPr>
                <w:color w:val="auto"/>
              </w:rPr>
              <w:t xml:space="preserve">, </w:t>
            </w:r>
          </w:p>
          <w:p w:rsidR="00334F91" w:rsidRPr="009621F1" w:rsidRDefault="00334F91" w:rsidP="006B6BE7">
            <w:pPr>
              <w:pStyle w:val="Default"/>
            </w:pPr>
            <w:r>
              <w:rPr>
                <w:color w:val="auto"/>
              </w:rPr>
              <w:t xml:space="preserve">ОГРН </w:t>
            </w:r>
            <w:r w:rsidR="009805D1">
              <w:rPr>
                <w:color w:val="auto"/>
              </w:rPr>
              <w:t>1071327000260</w:t>
            </w:r>
          </w:p>
        </w:tc>
      </w:tr>
      <w:tr w:rsidR="00334F91" w:rsidRPr="009621F1" w:rsidTr="003B3C8C">
        <w:trPr>
          <w:gridBefore w:val="1"/>
          <w:wBefore w:w="55" w:type="dxa"/>
          <w:jc w:val="center"/>
        </w:trPr>
        <w:tc>
          <w:tcPr>
            <w:tcW w:w="3909" w:type="dxa"/>
            <w:gridSpan w:val="2"/>
            <w:vAlign w:val="center"/>
          </w:tcPr>
          <w:p w:rsidR="00334F91" w:rsidRPr="00F1571B" w:rsidRDefault="00334F91" w:rsidP="006B6BE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74" w:type="dxa"/>
            <w:gridSpan w:val="6"/>
            <w:vAlign w:val="center"/>
          </w:tcPr>
          <w:p w:rsidR="00334F91" w:rsidRPr="009621F1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  <w:r w:rsidR="00FA5FB7">
              <w:rPr>
                <w:sz w:val="24"/>
                <w:szCs w:val="24"/>
              </w:rPr>
              <w:t xml:space="preserve"> </w:t>
            </w:r>
          </w:p>
        </w:tc>
      </w:tr>
      <w:tr w:rsidR="00334F91" w:rsidRPr="009621F1" w:rsidTr="003B3C8C">
        <w:trPr>
          <w:gridBefore w:val="1"/>
          <w:wBefore w:w="55" w:type="dxa"/>
          <w:jc w:val="center"/>
        </w:trPr>
        <w:tc>
          <w:tcPr>
            <w:tcW w:w="3909" w:type="dxa"/>
            <w:gridSpan w:val="2"/>
            <w:vAlign w:val="center"/>
          </w:tcPr>
          <w:p w:rsidR="00334F91" w:rsidRPr="00F1571B" w:rsidRDefault="00334F91" w:rsidP="006B6BE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674" w:type="dxa"/>
            <w:gridSpan w:val="6"/>
            <w:vAlign w:val="center"/>
          </w:tcPr>
          <w:p w:rsidR="00334F91" w:rsidRPr="00243D54" w:rsidRDefault="009805D1" w:rsidP="006B6BE7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14.04</w:t>
            </w:r>
            <w:r w:rsidR="00334F91" w:rsidRPr="00C6181C">
              <w:rPr>
                <w:sz w:val="24"/>
                <w:szCs w:val="24"/>
              </w:rPr>
              <w:t xml:space="preserve">.2014, </w:t>
            </w:r>
            <w:r w:rsidR="00243D54">
              <w:rPr>
                <w:sz w:val="24"/>
                <w:szCs w:val="24"/>
                <w:lang w:val="en-US"/>
              </w:rPr>
              <w:t>09</w:t>
            </w:r>
            <w:r w:rsidR="00334F91" w:rsidRPr="00C6181C">
              <w:rPr>
                <w:sz w:val="24"/>
                <w:szCs w:val="24"/>
              </w:rPr>
              <w:t>:</w:t>
            </w:r>
            <w:r w:rsidR="00243D54">
              <w:rPr>
                <w:sz w:val="24"/>
                <w:szCs w:val="24"/>
                <w:lang w:val="en-US"/>
              </w:rPr>
              <w:t>45</w:t>
            </w:r>
          </w:p>
        </w:tc>
      </w:tr>
      <w:tr w:rsidR="00334F91" w:rsidRPr="006503EE" w:rsidTr="00F0314D">
        <w:tblPrEx>
          <w:jc w:val="left"/>
        </w:tblPrEx>
        <w:trPr>
          <w:gridAfter w:val="1"/>
          <w:wAfter w:w="53" w:type="dxa"/>
        </w:trPr>
        <w:tc>
          <w:tcPr>
            <w:tcW w:w="9585" w:type="dxa"/>
            <w:gridSpan w:val="8"/>
            <w:vAlign w:val="center"/>
          </w:tcPr>
          <w:p w:rsidR="00334F91" w:rsidRPr="006503EE" w:rsidRDefault="00334F91" w:rsidP="006B6BE7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</w:tcPr>
          <w:p w:rsidR="00334F91" w:rsidRPr="000005B8" w:rsidRDefault="00334F91" w:rsidP="006B6BE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4" w:type="dxa"/>
            <w:gridSpan w:val="2"/>
          </w:tcPr>
          <w:p w:rsidR="00334F91" w:rsidRPr="006503EE" w:rsidRDefault="00334F91" w:rsidP="006B6BE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Опись представленных документов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6503EE" w:rsidRDefault="00334F91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Заявка на участие в открытом конкурсе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6503EE" w:rsidRDefault="00334F91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Сведения о претенденте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0005B8" w:rsidRDefault="00334F91" w:rsidP="006B6BE7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Финансово-коммерческое предложение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0005B8" w:rsidRDefault="00334F91" w:rsidP="006B6BE7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B42244" w:rsidRDefault="00243D54" w:rsidP="006B6BE7">
            <w:pPr>
              <w:pStyle w:val="Default"/>
              <w:jc w:val="center"/>
              <w:rPr>
                <w:color w:val="auto"/>
              </w:rPr>
            </w:pPr>
            <w:r w:rsidRPr="00C64985">
              <w:rPr>
                <w:color w:val="auto"/>
              </w:rPr>
              <w:t xml:space="preserve"> </w:t>
            </w:r>
            <w:r w:rsidR="00D46CE7"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B42244" w:rsidRDefault="00D46CE7" w:rsidP="006B6BE7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B42244" w:rsidRDefault="00D46CE7" w:rsidP="006B6BE7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AA2229">
            <w:pPr>
              <w:pStyle w:val="Default"/>
            </w:pPr>
            <w:r w:rsidRPr="00F3414E">
              <w:t>Заявление претендента об отсутствии задолженности по уплате налогов, сборов, пени, налоговых</w:t>
            </w:r>
            <w:r w:rsidR="00AA2229">
              <w:t xml:space="preserve"> санкций в бюджеты всех уровней</w:t>
            </w:r>
            <w:r w:rsidRPr="00F3414E">
              <w:t xml:space="preserve"> 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B42244" w:rsidRDefault="00D46CE7" w:rsidP="006B6BE7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B42244" w:rsidRDefault="00D46CE7" w:rsidP="006B6BE7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B42244" w:rsidRDefault="00D46CE7" w:rsidP="006B6BE7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0C5AD6" w:rsidRDefault="000C5AD6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 Вагонов с указанием года производства.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903A0D" w:rsidRDefault="00D46CE7" w:rsidP="006B6BE7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0C5AD6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Бухгалтерская (финансовая</w:t>
            </w:r>
            <w:r w:rsidRPr="0097436C">
              <w:rPr>
                <w:color w:val="000000" w:themeColor="text1"/>
                <w:sz w:val="24"/>
              </w:rPr>
              <w:t xml:space="preserve">) отчетность, а именно: бухгалтерские балансы и отчеты о финансовых результатах, за 2013 год (при условии сдачи отчетности) (либо налоговые </w:t>
            </w:r>
            <w:r w:rsidRPr="0097436C">
              <w:rPr>
                <w:color w:val="000000" w:themeColor="text1"/>
                <w:sz w:val="24"/>
              </w:rPr>
              <w:lastRenderedPageBreak/>
              <w:t>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334" w:type="dxa"/>
            <w:gridSpan w:val="2"/>
            <w:vAlign w:val="center"/>
          </w:tcPr>
          <w:p w:rsidR="00334F91" w:rsidRPr="00B42244" w:rsidRDefault="00D46CE7" w:rsidP="006B6BE7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lastRenderedPageBreak/>
              <w:t>Р</w:t>
            </w:r>
            <w:r w:rsidRPr="0097436C">
              <w:rPr>
                <w:color w:val="000000" w:themeColor="text1"/>
                <w:sz w:val="24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903A0D" w:rsidRDefault="00F0314D" w:rsidP="006B6BE7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0C5AD6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 же согласие  (одобрение) контролирующих органов о совершении сделки.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B42244" w:rsidRDefault="00F0314D" w:rsidP="006B6BE7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F0314D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лицензии, сертификации, разрешения, допуски, если деятельность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B42244" w:rsidRDefault="00F0314D" w:rsidP="006B6BE7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334F91" w:rsidRPr="00F3414E" w:rsidRDefault="00F0314D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претендента передавать Вагоны в аренду (субаренду) на срок до 31.12.2018 г.</w:t>
            </w:r>
          </w:p>
        </w:tc>
        <w:tc>
          <w:tcPr>
            <w:tcW w:w="2334" w:type="dxa"/>
            <w:gridSpan w:val="2"/>
            <w:vAlign w:val="center"/>
          </w:tcPr>
          <w:p w:rsidR="00334F91" w:rsidRPr="00903A0D" w:rsidRDefault="00FA5FB7" w:rsidP="006B6BE7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1F0414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5"/>
            <w:shd w:val="clear" w:color="auto" w:fill="auto"/>
            <w:vAlign w:val="center"/>
          </w:tcPr>
          <w:p w:rsidR="00C20103" w:rsidRDefault="001F0414" w:rsidP="00C20103">
            <w:pPr>
              <w:pStyle w:val="af1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Справка</w:t>
            </w:r>
            <w:r w:rsidRPr="00D47A5A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D47A5A">
              <w:rPr>
                <w:sz w:val="24"/>
              </w:rPr>
              <w:t>выданную</w:t>
            </w:r>
            <w:proofErr w:type="gramEnd"/>
            <w:r w:rsidRPr="00D47A5A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D47A5A">
              <w:rPr>
                <w:bCs/>
                <w:sz w:val="24"/>
              </w:rPr>
              <w:t xml:space="preserve">28 января 2013 г. № ММВ-7-12/29@ </w:t>
            </w:r>
            <w:r w:rsidRPr="00D47A5A">
              <w:rPr>
                <w:sz w:val="24"/>
              </w:rPr>
              <w:t xml:space="preserve">с учетом внесенных в приказ </w:t>
            </w:r>
          </w:p>
        </w:tc>
        <w:tc>
          <w:tcPr>
            <w:tcW w:w="2334" w:type="dxa"/>
            <w:gridSpan w:val="2"/>
            <w:vAlign w:val="center"/>
          </w:tcPr>
          <w:p w:rsidR="001F0414" w:rsidRPr="00903A0D" w:rsidRDefault="004C3AEC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1F0414" w:rsidRPr="000005B8" w:rsidRDefault="001F0414" w:rsidP="006B6BE7">
            <w:pPr>
              <w:pStyle w:val="Default"/>
              <w:jc w:val="center"/>
            </w:pPr>
          </w:p>
        </w:tc>
      </w:tr>
      <w:tr w:rsidR="00334F91" w:rsidRPr="000005B8" w:rsidTr="003B3C8C">
        <w:trPr>
          <w:gridBefore w:val="1"/>
          <w:wBefore w:w="55" w:type="dxa"/>
          <w:jc w:val="center"/>
        </w:trPr>
        <w:tc>
          <w:tcPr>
            <w:tcW w:w="9583" w:type="dxa"/>
            <w:gridSpan w:val="8"/>
          </w:tcPr>
          <w:p w:rsidR="00334F91" w:rsidRPr="000005B8" w:rsidRDefault="00334F91" w:rsidP="006B6BE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334F91" w:rsidRPr="009621F1" w:rsidTr="003B3C8C">
        <w:trPr>
          <w:gridBefore w:val="1"/>
          <w:wBefore w:w="55" w:type="dxa"/>
          <w:jc w:val="center"/>
        </w:trPr>
        <w:tc>
          <w:tcPr>
            <w:tcW w:w="3520" w:type="dxa"/>
            <w:vAlign w:val="center"/>
          </w:tcPr>
          <w:p w:rsidR="00334F91" w:rsidRPr="00F1571B" w:rsidRDefault="00334F91" w:rsidP="006B6BE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6063" w:type="dxa"/>
            <w:gridSpan w:val="7"/>
            <w:vAlign w:val="center"/>
          </w:tcPr>
          <w:p w:rsidR="00334F91" w:rsidRDefault="00334F91" w:rsidP="006B6B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ответственностью</w:t>
            </w:r>
            <w:r w:rsidRPr="00000ABF">
              <w:rPr>
                <w:color w:val="auto"/>
              </w:rPr>
              <w:t xml:space="preserve"> </w:t>
            </w:r>
            <w:r w:rsidR="00FA5FB7">
              <w:rPr>
                <w:color w:val="auto"/>
              </w:rPr>
              <w:br/>
              <w:t>«РЕЙЛ1520</w:t>
            </w:r>
            <w:r>
              <w:rPr>
                <w:color w:val="auto"/>
              </w:rPr>
              <w:t>»</w:t>
            </w:r>
            <w:r w:rsidRPr="001038E2">
              <w:rPr>
                <w:color w:val="auto"/>
              </w:rPr>
              <w:t xml:space="preserve">, </w:t>
            </w:r>
          </w:p>
          <w:p w:rsidR="00334F91" w:rsidRDefault="00334F91" w:rsidP="006B6BE7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</w:t>
            </w:r>
            <w:r w:rsidR="00FA5FB7">
              <w:rPr>
                <w:color w:val="auto"/>
              </w:rPr>
              <w:t>801537819</w:t>
            </w:r>
            <w:r w:rsidRPr="00D35F9A">
              <w:rPr>
                <w:color w:val="auto"/>
              </w:rPr>
              <w:t xml:space="preserve">, </w:t>
            </w:r>
            <w:r w:rsidR="00FA5FB7">
              <w:rPr>
                <w:color w:val="auto"/>
              </w:rPr>
              <w:t>КПП 770501001</w:t>
            </w:r>
            <w:r>
              <w:rPr>
                <w:color w:val="auto"/>
              </w:rPr>
              <w:t xml:space="preserve">, </w:t>
            </w:r>
          </w:p>
          <w:p w:rsidR="00334F91" w:rsidRPr="009621F1" w:rsidRDefault="00334F91" w:rsidP="006B6BE7">
            <w:pPr>
              <w:pStyle w:val="Default"/>
            </w:pPr>
            <w:r>
              <w:rPr>
                <w:color w:val="auto"/>
              </w:rPr>
              <w:t xml:space="preserve">ОГРН </w:t>
            </w:r>
            <w:r w:rsidR="00FA5FB7">
              <w:rPr>
                <w:color w:val="auto"/>
              </w:rPr>
              <w:t>1117847011336</w:t>
            </w:r>
          </w:p>
        </w:tc>
      </w:tr>
      <w:tr w:rsidR="00334F91" w:rsidRPr="009621F1" w:rsidTr="003B3C8C">
        <w:trPr>
          <w:gridBefore w:val="1"/>
          <w:wBefore w:w="55" w:type="dxa"/>
          <w:jc w:val="center"/>
        </w:trPr>
        <w:tc>
          <w:tcPr>
            <w:tcW w:w="3520" w:type="dxa"/>
            <w:vAlign w:val="center"/>
          </w:tcPr>
          <w:p w:rsidR="00334F91" w:rsidRPr="00F1571B" w:rsidRDefault="00334F91" w:rsidP="006B6BE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6063" w:type="dxa"/>
            <w:gridSpan w:val="7"/>
            <w:vAlign w:val="center"/>
          </w:tcPr>
          <w:p w:rsidR="00334F91" w:rsidRPr="009621F1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4F91" w:rsidRPr="009621F1" w:rsidTr="003B3C8C">
        <w:trPr>
          <w:gridBefore w:val="1"/>
          <w:wBefore w:w="55" w:type="dxa"/>
          <w:jc w:val="center"/>
        </w:trPr>
        <w:tc>
          <w:tcPr>
            <w:tcW w:w="3520" w:type="dxa"/>
            <w:vAlign w:val="center"/>
          </w:tcPr>
          <w:p w:rsidR="00334F91" w:rsidRPr="00F1571B" w:rsidRDefault="00334F91" w:rsidP="006B6BE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6063" w:type="dxa"/>
            <w:gridSpan w:val="7"/>
            <w:vAlign w:val="center"/>
          </w:tcPr>
          <w:p w:rsidR="00334F91" w:rsidRPr="009621F1" w:rsidRDefault="00FA5FB7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334F91"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13</w:t>
            </w:r>
            <w:r w:rsidR="00334F91"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334F91">
              <w:rPr>
                <w:sz w:val="24"/>
                <w:szCs w:val="24"/>
              </w:rPr>
              <w:t>0</w:t>
            </w:r>
          </w:p>
        </w:tc>
      </w:tr>
      <w:tr w:rsidR="00334F91" w:rsidRPr="006503EE" w:rsidTr="003B3C8C">
        <w:tblPrEx>
          <w:jc w:val="left"/>
        </w:tblPrEx>
        <w:trPr>
          <w:gridAfter w:val="1"/>
          <w:wAfter w:w="53" w:type="dxa"/>
        </w:trPr>
        <w:tc>
          <w:tcPr>
            <w:tcW w:w="9585" w:type="dxa"/>
            <w:gridSpan w:val="8"/>
            <w:vAlign w:val="center"/>
          </w:tcPr>
          <w:p w:rsidR="00334F91" w:rsidRPr="006503EE" w:rsidRDefault="00334F91" w:rsidP="006B6BE7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</w:tcPr>
          <w:p w:rsidR="00334F91" w:rsidRPr="000005B8" w:rsidRDefault="00334F91" w:rsidP="006B6BE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22" w:type="dxa"/>
            <w:gridSpan w:val="2"/>
          </w:tcPr>
          <w:p w:rsidR="00334F91" w:rsidRPr="006503EE" w:rsidRDefault="00334F91" w:rsidP="006B6BE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Опись представленных документов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ED2B0C" w:rsidRDefault="00334F91" w:rsidP="006B6BE7">
            <w:pPr>
              <w:pStyle w:val="Default"/>
              <w:jc w:val="center"/>
              <w:rPr>
                <w:color w:val="auto"/>
              </w:rPr>
            </w:pPr>
            <w:r w:rsidRPr="00ED2B0C"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Заявка на участие в открытом конкурсе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ED2B0C" w:rsidRDefault="00334F91" w:rsidP="006B6BE7">
            <w:pPr>
              <w:pStyle w:val="Default"/>
              <w:jc w:val="center"/>
              <w:rPr>
                <w:color w:val="auto"/>
              </w:rPr>
            </w:pPr>
            <w:r w:rsidRPr="00ED2B0C"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Сведения о претенденте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ED2B0C" w:rsidRDefault="00334F91" w:rsidP="006B6BE7">
            <w:pPr>
              <w:pStyle w:val="Default"/>
              <w:jc w:val="center"/>
              <w:rPr>
                <w:color w:val="auto"/>
              </w:rPr>
            </w:pPr>
            <w:r w:rsidRPr="00ED2B0C"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Финансово-коммерческое предложение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ED2B0C" w:rsidRDefault="00AA2229" w:rsidP="006B6BE7">
            <w:pPr>
              <w:pStyle w:val="Default"/>
              <w:jc w:val="center"/>
              <w:rPr>
                <w:color w:val="auto"/>
              </w:rPr>
            </w:pPr>
            <w:r w:rsidRPr="00ED2B0C"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 xml:space="preserve">Копии учредительных документов, составленных и заверенных в соответствии с законодательством </w:t>
            </w:r>
            <w:r w:rsidRPr="00F3414E">
              <w:lastRenderedPageBreak/>
              <w:t>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ED2B0C" w:rsidRDefault="00C64985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2673" w:type="dxa"/>
            <w:gridSpan w:val="2"/>
            <w:vAlign w:val="center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lastRenderedPageBreak/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ED2B0C" w:rsidRDefault="00C64985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342E93" w:rsidRDefault="00C64985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F3414E" w:rsidRDefault="00334F91" w:rsidP="00AA2229">
            <w:pPr>
              <w:pStyle w:val="Default"/>
              <w:rPr>
                <w:color w:val="auto"/>
              </w:rPr>
            </w:pPr>
            <w:r w:rsidRPr="00F3414E">
              <w:t>Заявление претендента об отсутствии задолженности по уплате налогов, сборов, пени, налоговых</w:t>
            </w:r>
            <w:r w:rsidR="00AA2229">
              <w:t xml:space="preserve"> санкций в бюджеты всех уровней.</w:t>
            </w:r>
            <w:r w:rsidRPr="00F3414E">
              <w:t xml:space="preserve"> 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342E93" w:rsidRDefault="004C3AEC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22" w:type="dxa"/>
            <w:gridSpan w:val="2"/>
            <w:vAlign w:val="center"/>
          </w:tcPr>
          <w:p w:rsidR="00334F91" w:rsidRDefault="00A84AED" w:rsidP="006B6BE7">
            <w:pPr>
              <w:pStyle w:val="Default"/>
              <w:jc w:val="center"/>
              <w:rPr>
                <w:snapToGrid w:val="0"/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D94EF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342E93" w:rsidRDefault="00A84AED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D94EFE" w:rsidRDefault="00AA2229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функциональных и качественных                   характеристиках (потребительских свойствах) Вагонов с указанием года производства.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342E93" w:rsidRDefault="00DF252E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D94EF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D2B98">
              <w:rPr>
                <w:color w:val="000000" w:themeColor="text1"/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и 2013 год (при условии сдачи отчетности за 2013 год) (либо налоговые 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322" w:type="dxa"/>
            <w:gridSpan w:val="2"/>
            <w:vAlign w:val="center"/>
          </w:tcPr>
          <w:p w:rsidR="00334F91" w:rsidRPr="00342E93" w:rsidRDefault="00C64985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D94EFE" w:rsidRDefault="00334F91" w:rsidP="003B3C8C">
            <w:pPr>
              <w:ind w:firstLine="0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Р</w:t>
            </w:r>
            <w:r w:rsidRPr="009D2B98">
              <w:rPr>
                <w:color w:val="000000" w:themeColor="text1"/>
                <w:sz w:val="24"/>
                <w:szCs w:val="24"/>
              </w:rPr>
              <w:t xml:space="preserve"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</w:t>
            </w:r>
            <w:r w:rsidRPr="009D2B98">
              <w:rPr>
                <w:color w:val="000000" w:themeColor="text1"/>
                <w:sz w:val="24"/>
                <w:szCs w:val="24"/>
              </w:rPr>
              <w:lastRenderedPageBreak/>
              <w:t>Российск</w:t>
            </w:r>
            <w:r w:rsidR="003B3C8C">
              <w:rPr>
                <w:color w:val="000000" w:themeColor="text1"/>
                <w:sz w:val="24"/>
                <w:szCs w:val="24"/>
              </w:rPr>
              <w:t xml:space="preserve">ой Федерации или учредительными </w:t>
            </w:r>
            <w:r w:rsidRPr="009D2B98">
              <w:rPr>
                <w:color w:val="000000" w:themeColor="text1"/>
                <w:sz w:val="24"/>
                <w:szCs w:val="24"/>
              </w:rPr>
              <w:t>документами претендента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342E93" w:rsidRDefault="00C64985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D94EFE" w:rsidRDefault="003B3C8C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 же согласие  (одобрение) контролирующих органов о совершении сделки.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342E93" w:rsidRDefault="00C64985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D94EFE" w:rsidRDefault="003B3C8C" w:rsidP="006B6B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лицензии, сертификации, разрешения, допуски, если деятельность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342E93" w:rsidRDefault="00C64985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34F91" w:rsidRPr="00D94EFE" w:rsidRDefault="003B3C8C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претендента передавать Вагоны в аренду (субаренду) на срок до 31.12.2018 г.</w:t>
            </w:r>
          </w:p>
        </w:tc>
        <w:tc>
          <w:tcPr>
            <w:tcW w:w="2322" w:type="dxa"/>
            <w:gridSpan w:val="2"/>
            <w:vAlign w:val="center"/>
          </w:tcPr>
          <w:p w:rsidR="00334F91" w:rsidRPr="00342E93" w:rsidRDefault="00F378D1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334F91" w:rsidRDefault="00334F91" w:rsidP="006B6BE7">
            <w:pPr>
              <w:pStyle w:val="Default"/>
              <w:jc w:val="center"/>
              <w:rPr>
                <w:snapToGrid w:val="0"/>
              </w:rPr>
            </w:pPr>
          </w:p>
        </w:tc>
      </w:tr>
      <w:tr w:rsidR="004C3AEC" w:rsidRPr="000005B8" w:rsidTr="003B3C8C">
        <w:tblPrEx>
          <w:jc w:val="left"/>
        </w:tblPrEx>
        <w:trPr>
          <w:gridAfter w:val="1"/>
          <w:wAfter w:w="53" w:type="dxa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4C3AEC" w:rsidRDefault="004C3AEC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Справка</w:t>
            </w:r>
            <w:r w:rsidRPr="00D47A5A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D47A5A">
              <w:rPr>
                <w:sz w:val="24"/>
              </w:rPr>
              <w:t>выданную</w:t>
            </w:r>
            <w:proofErr w:type="gramEnd"/>
            <w:r w:rsidRPr="00D47A5A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D47A5A">
              <w:rPr>
                <w:bCs/>
                <w:sz w:val="24"/>
              </w:rPr>
              <w:t xml:space="preserve">28 января 2013 г. № ММВ-7-12/29@ </w:t>
            </w:r>
            <w:r w:rsidRPr="00D47A5A">
              <w:rPr>
                <w:sz w:val="24"/>
              </w:rPr>
              <w:t>с учетом внесенных в приказ</w:t>
            </w:r>
          </w:p>
        </w:tc>
        <w:tc>
          <w:tcPr>
            <w:tcW w:w="2322" w:type="dxa"/>
            <w:gridSpan w:val="2"/>
            <w:vAlign w:val="center"/>
          </w:tcPr>
          <w:p w:rsidR="004C3AEC" w:rsidRDefault="004C3AEC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3" w:type="dxa"/>
            <w:gridSpan w:val="2"/>
          </w:tcPr>
          <w:p w:rsidR="004C3AEC" w:rsidRDefault="004C3AEC" w:rsidP="006B6BE7">
            <w:pPr>
              <w:pStyle w:val="Default"/>
              <w:jc w:val="center"/>
              <w:rPr>
                <w:snapToGrid w:val="0"/>
              </w:rPr>
            </w:pPr>
          </w:p>
        </w:tc>
      </w:tr>
    </w:tbl>
    <w:p w:rsidR="00334F91" w:rsidRDefault="00334F91" w:rsidP="00334F91">
      <w:pPr>
        <w:pStyle w:val="1"/>
        <w:suppressAutoHyphens/>
        <w:rPr>
          <w:sz w:val="24"/>
          <w:szCs w:val="24"/>
        </w:rPr>
      </w:pPr>
    </w:p>
    <w:tbl>
      <w:tblPr>
        <w:tblW w:w="9638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"/>
        <w:gridCol w:w="3418"/>
        <w:gridCol w:w="942"/>
        <w:gridCol w:w="2776"/>
        <w:gridCol w:w="2407"/>
        <w:gridCol w:w="53"/>
      </w:tblGrid>
      <w:tr w:rsidR="00334F91" w:rsidRPr="000005B8" w:rsidTr="006B6BE7">
        <w:trPr>
          <w:gridBefore w:val="1"/>
          <w:wBefore w:w="42" w:type="dxa"/>
          <w:jc w:val="center"/>
        </w:trPr>
        <w:tc>
          <w:tcPr>
            <w:tcW w:w="9596" w:type="dxa"/>
            <w:gridSpan w:val="5"/>
          </w:tcPr>
          <w:p w:rsidR="00334F91" w:rsidRPr="000005B8" w:rsidRDefault="00334F91" w:rsidP="006B6BE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334F91" w:rsidRPr="009621F1" w:rsidTr="006B6BE7">
        <w:trPr>
          <w:gridBefore w:val="1"/>
          <w:wBefore w:w="42" w:type="dxa"/>
          <w:jc w:val="center"/>
        </w:trPr>
        <w:tc>
          <w:tcPr>
            <w:tcW w:w="3418" w:type="dxa"/>
            <w:vAlign w:val="center"/>
          </w:tcPr>
          <w:p w:rsidR="00334F91" w:rsidRPr="00F1571B" w:rsidRDefault="00334F91" w:rsidP="006B6BE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6178" w:type="dxa"/>
            <w:gridSpan w:val="4"/>
            <w:vAlign w:val="center"/>
          </w:tcPr>
          <w:p w:rsidR="00334F91" w:rsidRDefault="0008374A" w:rsidP="006B6B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Открытое акционерное общество </w:t>
            </w:r>
            <w:r w:rsidR="00334F91"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ТрансФин-М</w:t>
            </w:r>
            <w:proofErr w:type="spellEnd"/>
            <w:r w:rsidR="00334F91">
              <w:rPr>
                <w:color w:val="auto"/>
              </w:rPr>
              <w:t>»</w:t>
            </w:r>
            <w:r w:rsidR="00334F91" w:rsidRPr="001038E2">
              <w:rPr>
                <w:color w:val="auto"/>
              </w:rPr>
              <w:t xml:space="preserve">, </w:t>
            </w:r>
          </w:p>
          <w:p w:rsidR="00334F91" w:rsidRDefault="00334F91" w:rsidP="006B6BE7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>ИНН</w:t>
            </w:r>
            <w:r w:rsidR="007E47DC">
              <w:rPr>
                <w:color w:val="auto"/>
              </w:rPr>
              <w:t xml:space="preserve"> </w:t>
            </w:r>
            <w:r w:rsidR="0008374A">
              <w:rPr>
                <w:color w:val="auto"/>
              </w:rPr>
              <w:t>7708797192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>КПП</w:t>
            </w:r>
            <w:r w:rsidR="0008374A">
              <w:rPr>
                <w:color w:val="auto"/>
              </w:rPr>
              <w:t>770801001</w:t>
            </w:r>
            <w:r>
              <w:rPr>
                <w:color w:val="auto"/>
              </w:rPr>
              <w:t xml:space="preserve">, </w:t>
            </w:r>
          </w:p>
          <w:p w:rsidR="00334F91" w:rsidRPr="009621F1" w:rsidRDefault="00334F91" w:rsidP="0008374A">
            <w:pPr>
              <w:pStyle w:val="Default"/>
            </w:pPr>
            <w:r>
              <w:rPr>
                <w:color w:val="auto"/>
              </w:rPr>
              <w:t xml:space="preserve">ОГРН </w:t>
            </w:r>
            <w:r w:rsidR="0008374A">
              <w:rPr>
                <w:color w:val="auto"/>
              </w:rPr>
              <w:t>1137746854794</w:t>
            </w:r>
          </w:p>
        </w:tc>
      </w:tr>
      <w:tr w:rsidR="00334F91" w:rsidRPr="009621F1" w:rsidTr="006B6BE7">
        <w:trPr>
          <w:gridBefore w:val="1"/>
          <w:wBefore w:w="42" w:type="dxa"/>
          <w:jc w:val="center"/>
        </w:trPr>
        <w:tc>
          <w:tcPr>
            <w:tcW w:w="3418" w:type="dxa"/>
            <w:vAlign w:val="center"/>
          </w:tcPr>
          <w:p w:rsidR="00334F91" w:rsidRPr="00F1571B" w:rsidRDefault="00334F91" w:rsidP="006B6BE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6178" w:type="dxa"/>
            <w:gridSpan w:val="4"/>
            <w:vAlign w:val="center"/>
          </w:tcPr>
          <w:p w:rsidR="00334F91" w:rsidRPr="009621F1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4F91" w:rsidRPr="009621F1" w:rsidTr="006B6BE7">
        <w:trPr>
          <w:gridBefore w:val="1"/>
          <w:wBefore w:w="42" w:type="dxa"/>
          <w:jc w:val="center"/>
        </w:trPr>
        <w:tc>
          <w:tcPr>
            <w:tcW w:w="3418" w:type="dxa"/>
            <w:vAlign w:val="center"/>
          </w:tcPr>
          <w:p w:rsidR="00334F91" w:rsidRPr="00F1571B" w:rsidRDefault="00334F91" w:rsidP="006B6BE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6178" w:type="dxa"/>
            <w:gridSpan w:val="4"/>
            <w:vAlign w:val="center"/>
          </w:tcPr>
          <w:p w:rsidR="00334F91" w:rsidRPr="009621F1" w:rsidRDefault="0008374A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334F91"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13</w:t>
            </w:r>
            <w:r w:rsidR="00334F91"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</w:tr>
      <w:tr w:rsidR="00334F91" w:rsidRPr="006503EE" w:rsidTr="006B6BE7">
        <w:tblPrEx>
          <w:jc w:val="left"/>
        </w:tblPrEx>
        <w:trPr>
          <w:gridAfter w:val="1"/>
          <w:wAfter w:w="53" w:type="dxa"/>
        </w:trPr>
        <w:tc>
          <w:tcPr>
            <w:tcW w:w="9585" w:type="dxa"/>
            <w:gridSpan w:val="5"/>
            <w:vAlign w:val="center"/>
          </w:tcPr>
          <w:p w:rsidR="00334F91" w:rsidRPr="006503EE" w:rsidRDefault="00334F91" w:rsidP="006B6BE7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</w:tcPr>
          <w:p w:rsidR="00334F91" w:rsidRPr="000005B8" w:rsidRDefault="00334F91" w:rsidP="006B6BE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776" w:type="dxa"/>
          </w:tcPr>
          <w:p w:rsidR="00334F91" w:rsidRPr="006503EE" w:rsidRDefault="00334F91" w:rsidP="006B6BE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Опись представленных документов</w:t>
            </w:r>
          </w:p>
        </w:tc>
        <w:tc>
          <w:tcPr>
            <w:tcW w:w="2776" w:type="dxa"/>
            <w:vAlign w:val="center"/>
          </w:tcPr>
          <w:p w:rsidR="00334F91" w:rsidRPr="008F41B0" w:rsidRDefault="00334F91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Заявка на участие в открытом конкурсе</w:t>
            </w:r>
          </w:p>
        </w:tc>
        <w:tc>
          <w:tcPr>
            <w:tcW w:w="2776" w:type="dxa"/>
            <w:vAlign w:val="center"/>
          </w:tcPr>
          <w:p w:rsidR="00334F91" w:rsidRPr="008F41B0" w:rsidRDefault="00334F91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Сведения о претенденте</w:t>
            </w:r>
          </w:p>
        </w:tc>
        <w:tc>
          <w:tcPr>
            <w:tcW w:w="2776" w:type="dxa"/>
            <w:vAlign w:val="center"/>
          </w:tcPr>
          <w:p w:rsidR="00334F91" w:rsidRPr="008F41B0" w:rsidRDefault="00334F91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Финансово-коммерческое предложение</w:t>
            </w:r>
          </w:p>
        </w:tc>
        <w:tc>
          <w:tcPr>
            <w:tcW w:w="2776" w:type="dxa"/>
            <w:vAlign w:val="center"/>
          </w:tcPr>
          <w:p w:rsidR="00334F91" w:rsidRPr="008F41B0" w:rsidRDefault="00334F91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776" w:type="dxa"/>
            <w:vAlign w:val="center"/>
          </w:tcPr>
          <w:p w:rsidR="00334F91" w:rsidRPr="00B8136C" w:rsidRDefault="00DF252E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lastRenderedPageBreak/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776" w:type="dxa"/>
            <w:vAlign w:val="center"/>
          </w:tcPr>
          <w:p w:rsidR="00334F91" w:rsidRPr="00B8136C" w:rsidRDefault="00DF252E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</w:pPr>
            <w:r w:rsidRPr="00F3414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776" w:type="dxa"/>
            <w:vAlign w:val="center"/>
          </w:tcPr>
          <w:p w:rsidR="00334F91" w:rsidRPr="00716F3A" w:rsidRDefault="00DF252E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08374A">
            <w:pPr>
              <w:pStyle w:val="Default"/>
              <w:rPr>
                <w:color w:val="auto"/>
              </w:rPr>
            </w:pPr>
            <w:r w:rsidRPr="00F3414E">
              <w:t>Заявление претендента об отсутствии задолженности по уплате налогов, сборов, пени, налоговых санкций в бюджеты всех уровней</w:t>
            </w:r>
            <w:r w:rsidR="0008374A">
              <w:t>.</w:t>
            </w:r>
          </w:p>
        </w:tc>
        <w:tc>
          <w:tcPr>
            <w:tcW w:w="2776" w:type="dxa"/>
            <w:vAlign w:val="center"/>
          </w:tcPr>
          <w:p w:rsidR="00334F91" w:rsidRPr="002814C9" w:rsidRDefault="00DF252E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6B6BE7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776" w:type="dxa"/>
            <w:vAlign w:val="center"/>
          </w:tcPr>
          <w:p w:rsidR="00334F91" w:rsidRPr="002814C9" w:rsidRDefault="00DF252E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686266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r w:rsidRPr="009D2B98">
              <w:rPr>
                <w:sz w:val="24"/>
                <w:szCs w:val="24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776" w:type="dxa"/>
            <w:vAlign w:val="center"/>
          </w:tcPr>
          <w:p w:rsidR="00334F91" w:rsidRPr="002814C9" w:rsidRDefault="00DF252E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08374A" w:rsidP="000837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функциональных качествах характеристиках (потребительских свойствах) Вагонов с указанием года производства</w:t>
            </w:r>
          </w:p>
        </w:tc>
        <w:tc>
          <w:tcPr>
            <w:tcW w:w="2776" w:type="dxa"/>
            <w:vAlign w:val="center"/>
          </w:tcPr>
          <w:p w:rsidR="00334F91" w:rsidRPr="00DF252E" w:rsidRDefault="00DF252E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Бухгалтерская (финансовая</w:t>
            </w:r>
            <w:r w:rsidRPr="0097436C">
              <w:rPr>
                <w:color w:val="000000" w:themeColor="text1"/>
                <w:sz w:val="24"/>
              </w:rPr>
              <w:t>) отчетность, а именно: бухгалтерские балансы и отчеты о финансовых результатах, за 2012 и 2013 год (при условии сдачи отчетности за 2013 год) (либо налоговые 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776" w:type="dxa"/>
            <w:vAlign w:val="center"/>
          </w:tcPr>
          <w:p w:rsidR="00334F91" w:rsidRPr="002814C9" w:rsidRDefault="00DF252E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334F91" w:rsidP="006B6BE7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Р</w:t>
            </w:r>
            <w:r w:rsidRPr="0097436C">
              <w:rPr>
                <w:color w:val="000000" w:themeColor="text1"/>
                <w:sz w:val="24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</w:t>
            </w:r>
          </w:p>
        </w:tc>
        <w:tc>
          <w:tcPr>
            <w:tcW w:w="2776" w:type="dxa"/>
            <w:vAlign w:val="center"/>
          </w:tcPr>
          <w:p w:rsidR="00334F91" w:rsidRPr="00716F3A" w:rsidRDefault="00DF252E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805CEF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 же согласие  (одобрение) контролирующих органов о совершении сделки.</w:t>
            </w:r>
          </w:p>
        </w:tc>
        <w:tc>
          <w:tcPr>
            <w:tcW w:w="2776" w:type="dxa"/>
            <w:vAlign w:val="center"/>
          </w:tcPr>
          <w:p w:rsidR="00334F91" w:rsidRPr="00B8136C" w:rsidRDefault="00DF252E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805CEF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лицензии, сертификации, разрешения, допуски, если деятельность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776" w:type="dxa"/>
            <w:vAlign w:val="center"/>
          </w:tcPr>
          <w:p w:rsidR="00334F91" w:rsidRPr="00716F3A" w:rsidRDefault="00DF252E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Pr="000005B8" w:rsidRDefault="00334F91" w:rsidP="006B6BE7">
            <w:pPr>
              <w:pStyle w:val="Default"/>
              <w:jc w:val="center"/>
            </w:pPr>
          </w:p>
        </w:tc>
      </w:tr>
      <w:tr w:rsidR="00334F91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334F91" w:rsidRPr="00F3414E" w:rsidRDefault="00805CEF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претендента передавать Вагоны в аренду (субаренду) на срок до 31.12.2018 г.</w:t>
            </w:r>
          </w:p>
        </w:tc>
        <w:tc>
          <w:tcPr>
            <w:tcW w:w="2776" w:type="dxa"/>
            <w:vAlign w:val="center"/>
          </w:tcPr>
          <w:p w:rsidR="00334F91" w:rsidRPr="00716F3A" w:rsidRDefault="00DF252E" w:rsidP="006B6BE7">
            <w:pPr>
              <w:pStyle w:val="Default"/>
              <w:jc w:val="center"/>
              <w:rPr>
                <w:color w:val="auto"/>
              </w:rPr>
            </w:pPr>
            <w:r w:rsidRPr="008F41B0"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334F91" w:rsidRDefault="00334F91" w:rsidP="006B6BE7">
            <w:pPr>
              <w:pStyle w:val="Default"/>
              <w:jc w:val="center"/>
            </w:pPr>
          </w:p>
        </w:tc>
      </w:tr>
      <w:tr w:rsidR="004C3AEC" w:rsidRPr="000005B8" w:rsidTr="006B6BE7">
        <w:tblPrEx>
          <w:jc w:val="left"/>
        </w:tblPrEx>
        <w:trPr>
          <w:gridAfter w:val="1"/>
          <w:wAfter w:w="53" w:type="dxa"/>
        </w:trPr>
        <w:tc>
          <w:tcPr>
            <w:tcW w:w="4402" w:type="dxa"/>
            <w:gridSpan w:val="3"/>
            <w:shd w:val="clear" w:color="auto" w:fill="auto"/>
            <w:vAlign w:val="center"/>
          </w:tcPr>
          <w:p w:rsidR="004C3AEC" w:rsidRDefault="004C3AEC" w:rsidP="006B6B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Справка</w:t>
            </w:r>
            <w:r w:rsidRPr="00D47A5A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D47A5A">
              <w:rPr>
                <w:sz w:val="24"/>
              </w:rPr>
              <w:t>выданную</w:t>
            </w:r>
            <w:proofErr w:type="gramEnd"/>
            <w:r w:rsidRPr="00D47A5A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D47A5A">
              <w:rPr>
                <w:bCs/>
                <w:sz w:val="24"/>
              </w:rPr>
              <w:t xml:space="preserve">28 января 2013 г. № ММВ-7-12/29@ </w:t>
            </w:r>
            <w:r w:rsidRPr="00D47A5A">
              <w:rPr>
                <w:sz w:val="24"/>
              </w:rPr>
              <w:t>с учетом внесенных в приказ</w:t>
            </w:r>
          </w:p>
        </w:tc>
        <w:tc>
          <w:tcPr>
            <w:tcW w:w="2776" w:type="dxa"/>
            <w:vAlign w:val="center"/>
          </w:tcPr>
          <w:p w:rsidR="004C3AEC" w:rsidRPr="008F41B0" w:rsidRDefault="004C3AEC" w:rsidP="006B6B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407" w:type="dxa"/>
          </w:tcPr>
          <w:p w:rsidR="004C3AEC" w:rsidRDefault="004C3AEC" w:rsidP="006B6BE7">
            <w:pPr>
              <w:pStyle w:val="Default"/>
              <w:jc w:val="center"/>
            </w:pPr>
          </w:p>
        </w:tc>
      </w:tr>
    </w:tbl>
    <w:p w:rsidR="00334F91" w:rsidRDefault="00334F91" w:rsidP="00334F91">
      <w:pPr>
        <w:pStyle w:val="1"/>
        <w:suppressAutoHyphens/>
        <w:rPr>
          <w:sz w:val="24"/>
          <w:szCs w:val="24"/>
        </w:rPr>
      </w:pPr>
    </w:p>
    <w:p w:rsidR="00A84AED" w:rsidRDefault="00A84AED" w:rsidP="00334F91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1.3</w:t>
      </w:r>
      <w:proofErr w:type="gramStart"/>
      <w:r>
        <w:rPr>
          <w:bCs/>
          <w:sz w:val="24"/>
          <w:szCs w:val="24"/>
        </w:rPr>
        <w:t xml:space="preserve">  </w:t>
      </w:r>
      <w:r w:rsidRPr="006E1D62">
        <w:rPr>
          <w:bCs/>
          <w:sz w:val="24"/>
          <w:szCs w:val="24"/>
        </w:rPr>
        <w:t>В</w:t>
      </w:r>
      <w:proofErr w:type="gramEnd"/>
      <w:r w:rsidRPr="006E1D62">
        <w:rPr>
          <w:bCs/>
          <w:sz w:val="24"/>
          <w:szCs w:val="24"/>
        </w:rPr>
        <w:t xml:space="preserve"> результате анализа перечня документов, предоставленных в составе Заявок, приняты следующие решения:</w:t>
      </w:r>
    </w:p>
    <w:p w:rsidR="00A84AED" w:rsidRDefault="00A84AED" w:rsidP="00334F91">
      <w:pPr>
        <w:pStyle w:val="1"/>
        <w:suppressAutoHyphens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544"/>
        <w:gridCol w:w="4961"/>
      </w:tblGrid>
      <w:tr w:rsidR="00A84AED" w:rsidRPr="00B31094" w:rsidTr="00A84AED">
        <w:tc>
          <w:tcPr>
            <w:tcW w:w="992" w:type="dxa"/>
          </w:tcPr>
          <w:p w:rsidR="00A84AED" w:rsidRDefault="00A84AED" w:rsidP="007E47DC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A84AED" w:rsidRPr="009071B2" w:rsidRDefault="00A84AED" w:rsidP="007E47DC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544" w:type="dxa"/>
          </w:tcPr>
          <w:p w:rsidR="00A84AED" w:rsidRPr="00C86507" w:rsidRDefault="00A84AED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A84AED" w:rsidRDefault="00A84AED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  <w:p w:rsidR="00A84AED" w:rsidRPr="00397971" w:rsidRDefault="00A84AED" w:rsidP="007E47D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(ИНН, КПП, ОГРН)</w:t>
            </w:r>
          </w:p>
        </w:tc>
        <w:tc>
          <w:tcPr>
            <w:tcW w:w="4961" w:type="dxa"/>
          </w:tcPr>
          <w:p w:rsidR="00A84AED" w:rsidRPr="00C86507" w:rsidRDefault="00A84AED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A84AED" w:rsidTr="00A84AED">
        <w:tc>
          <w:tcPr>
            <w:tcW w:w="992" w:type="dxa"/>
          </w:tcPr>
          <w:p w:rsidR="00A84AED" w:rsidRPr="009071B2" w:rsidRDefault="00A84AED" w:rsidP="007E47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84AED" w:rsidRPr="00A84AED" w:rsidRDefault="00A84AED" w:rsidP="00A84AED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A84AED">
              <w:rPr>
                <w:rFonts w:eastAsia="Times New Roman"/>
                <w:bCs/>
                <w:color w:val="auto"/>
              </w:rPr>
              <w:t>Общество с ограниченной ответственностью «Лизинговая Компания «</w:t>
            </w:r>
            <w:proofErr w:type="spellStart"/>
            <w:r w:rsidRPr="00A84AED">
              <w:rPr>
                <w:rFonts w:eastAsia="Times New Roman"/>
                <w:bCs/>
                <w:color w:val="auto"/>
              </w:rPr>
              <w:t>Вагонпарк</w:t>
            </w:r>
            <w:proofErr w:type="spellEnd"/>
            <w:r w:rsidRPr="00A84AED">
              <w:rPr>
                <w:rFonts w:eastAsia="Times New Roman"/>
                <w:bCs/>
                <w:color w:val="auto"/>
              </w:rPr>
              <w:t xml:space="preserve">», </w:t>
            </w:r>
          </w:p>
          <w:p w:rsidR="00A84AED" w:rsidRPr="00A84AED" w:rsidRDefault="00A84AED" w:rsidP="00A84AED">
            <w:pPr>
              <w:pStyle w:val="Default"/>
              <w:rPr>
                <w:rFonts w:eastAsia="Times New Roman"/>
                <w:bCs/>
                <w:color w:val="auto"/>
              </w:rPr>
            </w:pPr>
            <w:proofErr w:type="gramStart"/>
            <w:r>
              <w:rPr>
                <w:rFonts w:eastAsia="Times New Roman"/>
                <w:bCs/>
                <w:color w:val="auto"/>
              </w:rPr>
              <w:t>(</w:t>
            </w:r>
            <w:r w:rsidRPr="00A84AED">
              <w:rPr>
                <w:rFonts w:eastAsia="Times New Roman"/>
                <w:bCs/>
                <w:color w:val="auto"/>
              </w:rPr>
              <w:t xml:space="preserve">ИНН 1327003717, КПП 132701001, </w:t>
            </w:r>
            <w:proofErr w:type="gramEnd"/>
          </w:p>
          <w:p w:rsidR="00A84AED" w:rsidRPr="00A84AED" w:rsidRDefault="00A84AED" w:rsidP="00A84AED">
            <w:pPr>
              <w:ind w:firstLine="0"/>
              <w:jc w:val="both"/>
              <w:rPr>
                <w:bCs/>
                <w:snapToGrid/>
                <w:sz w:val="24"/>
                <w:szCs w:val="24"/>
              </w:rPr>
            </w:pPr>
            <w:proofErr w:type="gramStart"/>
            <w:r w:rsidRPr="00A84AED">
              <w:rPr>
                <w:bCs/>
                <w:snapToGrid/>
                <w:sz w:val="24"/>
                <w:szCs w:val="24"/>
              </w:rPr>
              <w:t>ОГРН 1071327000260</w:t>
            </w:r>
            <w:r>
              <w:rPr>
                <w:bCs/>
                <w:snapToGrid/>
                <w:sz w:val="24"/>
                <w:szCs w:val="24"/>
              </w:rPr>
              <w:t>)</w:t>
            </w:r>
            <w:proofErr w:type="gramEnd"/>
          </w:p>
          <w:p w:rsidR="00A84AED" w:rsidRDefault="00A84AED" w:rsidP="007E47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84AED" w:rsidRPr="009071B2" w:rsidRDefault="00A84AED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A84AED" w:rsidTr="00A84AED">
        <w:tc>
          <w:tcPr>
            <w:tcW w:w="992" w:type="dxa"/>
          </w:tcPr>
          <w:p w:rsidR="00A84AED" w:rsidRDefault="00A84AED" w:rsidP="007E47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4AED" w:rsidRPr="00A84AED" w:rsidRDefault="00A84AED" w:rsidP="00A84AED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A84AED">
              <w:rPr>
                <w:rFonts w:eastAsia="Times New Roman"/>
                <w:bCs/>
                <w:color w:val="auto"/>
              </w:rPr>
              <w:t xml:space="preserve">Общество с ограниченной ответственностью </w:t>
            </w:r>
            <w:r w:rsidRPr="00A84AED">
              <w:rPr>
                <w:rFonts w:eastAsia="Times New Roman"/>
                <w:bCs/>
                <w:color w:val="auto"/>
              </w:rPr>
              <w:br/>
              <w:t xml:space="preserve">«РЕЙЛ1520», </w:t>
            </w:r>
          </w:p>
          <w:p w:rsidR="00A84AED" w:rsidRPr="00A84AED" w:rsidRDefault="00A84AED" w:rsidP="00A84AED">
            <w:pPr>
              <w:pStyle w:val="Default"/>
              <w:rPr>
                <w:rFonts w:eastAsia="Times New Roman"/>
                <w:bCs/>
                <w:color w:val="auto"/>
              </w:rPr>
            </w:pPr>
            <w:proofErr w:type="gramStart"/>
            <w:r>
              <w:rPr>
                <w:rFonts w:eastAsia="Times New Roman"/>
                <w:bCs/>
                <w:color w:val="auto"/>
              </w:rPr>
              <w:t>(</w:t>
            </w:r>
            <w:r w:rsidRPr="00A84AED">
              <w:rPr>
                <w:rFonts w:eastAsia="Times New Roman"/>
                <w:bCs/>
                <w:color w:val="auto"/>
              </w:rPr>
              <w:t xml:space="preserve">ИНН 7801537819, КПП 770501001, </w:t>
            </w:r>
            <w:proofErr w:type="gramEnd"/>
          </w:p>
          <w:p w:rsidR="00A84AED" w:rsidRDefault="00A84AED" w:rsidP="00A84AED">
            <w:pPr>
              <w:pStyle w:val="Default"/>
            </w:pPr>
            <w:proofErr w:type="gramStart"/>
            <w:r w:rsidRPr="00A84AED">
              <w:rPr>
                <w:rFonts w:eastAsia="Times New Roman"/>
                <w:bCs/>
                <w:color w:val="auto"/>
              </w:rPr>
              <w:t>ОГРН 1117847011336</w:t>
            </w:r>
            <w:r>
              <w:rPr>
                <w:rFonts w:eastAsia="Times New Roman"/>
                <w:bCs/>
                <w:color w:val="auto"/>
              </w:rPr>
              <w:t>)</w:t>
            </w:r>
            <w:proofErr w:type="gramEnd"/>
          </w:p>
        </w:tc>
        <w:tc>
          <w:tcPr>
            <w:tcW w:w="4961" w:type="dxa"/>
          </w:tcPr>
          <w:p w:rsidR="00A84AED" w:rsidRPr="009071B2" w:rsidRDefault="00A84AED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A84AED" w:rsidTr="00A84AED">
        <w:tc>
          <w:tcPr>
            <w:tcW w:w="992" w:type="dxa"/>
          </w:tcPr>
          <w:p w:rsidR="00A84AED" w:rsidRDefault="00A84AED" w:rsidP="007E47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4AED" w:rsidRPr="00A84AED" w:rsidRDefault="00A84AED" w:rsidP="00A84AED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A84AED">
              <w:rPr>
                <w:rFonts w:eastAsia="Times New Roman"/>
                <w:bCs/>
                <w:color w:val="auto"/>
              </w:rPr>
              <w:t>Открытое акционерное общество  «</w:t>
            </w:r>
            <w:proofErr w:type="spellStart"/>
            <w:r w:rsidRPr="00A84AED">
              <w:rPr>
                <w:rFonts w:eastAsia="Times New Roman"/>
                <w:bCs/>
                <w:color w:val="auto"/>
              </w:rPr>
              <w:t>ТрансФин-М</w:t>
            </w:r>
            <w:proofErr w:type="spellEnd"/>
            <w:r w:rsidRPr="00A84AED">
              <w:rPr>
                <w:rFonts w:eastAsia="Times New Roman"/>
                <w:bCs/>
                <w:color w:val="auto"/>
              </w:rPr>
              <w:t xml:space="preserve">», </w:t>
            </w:r>
          </w:p>
          <w:p w:rsidR="00A84AED" w:rsidRPr="00A84AED" w:rsidRDefault="00A84AED" w:rsidP="00A84AED">
            <w:pPr>
              <w:pStyle w:val="Default"/>
              <w:rPr>
                <w:rFonts w:eastAsia="Times New Roman"/>
                <w:bCs/>
                <w:color w:val="auto"/>
              </w:rPr>
            </w:pPr>
            <w:proofErr w:type="gramStart"/>
            <w:r>
              <w:rPr>
                <w:rFonts w:eastAsia="Times New Roman"/>
                <w:bCs/>
                <w:color w:val="auto"/>
              </w:rPr>
              <w:t>(</w:t>
            </w:r>
            <w:r w:rsidRPr="00A84AED">
              <w:rPr>
                <w:rFonts w:eastAsia="Times New Roman"/>
                <w:bCs/>
                <w:color w:val="auto"/>
              </w:rPr>
              <w:t xml:space="preserve">ИНН7708797192, </w:t>
            </w:r>
            <w:r w:rsidRPr="00A84AED">
              <w:rPr>
                <w:rFonts w:eastAsia="Times New Roman"/>
                <w:bCs/>
                <w:color w:val="auto"/>
              </w:rPr>
              <w:lastRenderedPageBreak/>
              <w:t xml:space="preserve">КПП770801001, </w:t>
            </w:r>
            <w:proofErr w:type="gramEnd"/>
          </w:p>
          <w:p w:rsidR="00A84AED" w:rsidRDefault="00A84AED" w:rsidP="00A84AED">
            <w:pPr>
              <w:pStyle w:val="Default"/>
            </w:pPr>
            <w:proofErr w:type="gramStart"/>
            <w:r w:rsidRPr="00A84AED">
              <w:rPr>
                <w:rFonts w:eastAsia="Times New Roman"/>
                <w:bCs/>
                <w:color w:val="auto"/>
              </w:rPr>
              <w:t>ОГРН 1137746854794</w:t>
            </w:r>
            <w:r>
              <w:rPr>
                <w:rFonts w:eastAsia="Times New Roman"/>
                <w:bCs/>
                <w:color w:val="auto"/>
              </w:rPr>
              <w:t>)</w:t>
            </w:r>
            <w:proofErr w:type="gramEnd"/>
          </w:p>
        </w:tc>
        <w:tc>
          <w:tcPr>
            <w:tcW w:w="4961" w:type="dxa"/>
          </w:tcPr>
          <w:p w:rsidR="00A84AED" w:rsidRPr="009071B2" w:rsidRDefault="00A84AED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lastRenderedPageBreak/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A84AED" w:rsidRDefault="00A84AED" w:rsidP="00334F91">
      <w:pPr>
        <w:pStyle w:val="1"/>
        <w:suppressAutoHyphens/>
        <w:rPr>
          <w:sz w:val="24"/>
          <w:szCs w:val="24"/>
        </w:rPr>
      </w:pPr>
    </w:p>
    <w:p w:rsidR="00C20103" w:rsidRDefault="00C20103" w:rsidP="00C20103">
      <w:pPr>
        <w:ind w:firstLine="0"/>
        <w:jc w:val="both"/>
        <w:rPr>
          <w:bCs/>
          <w:sz w:val="24"/>
          <w:szCs w:val="24"/>
        </w:rPr>
      </w:pPr>
    </w:p>
    <w:p w:rsidR="00334F91" w:rsidRDefault="00334F91" w:rsidP="00334F91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</w:t>
      </w:r>
      <w:r w:rsidR="00A84AED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заседании ПРГ, назначенном на </w:t>
      </w:r>
      <w:r w:rsidR="00243D54">
        <w:rPr>
          <w:bCs/>
          <w:sz w:val="24"/>
          <w:szCs w:val="24"/>
        </w:rPr>
        <w:t>1</w:t>
      </w:r>
      <w:r w:rsidR="00243D54" w:rsidRPr="00243D54">
        <w:rPr>
          <w:bCs/>
          <w:sz w:val="24"/>
          <w:szCs w:val="24"/>
        </w:rPr>
        <w:t>7</w:t>
      </w:r>
      <w:r w:rsidR="00805CEF">
        <w:rPr>
          <w:bCs/>
          <w:sz w:val="24"/>
          <w:szCs w:val="24"/>
        </w:rPr>
        <w:t>.04</w:t>
      </w:r>
      <w:r>
        <w:rPr>
          <w:bCs/>
          <w:sz w:val="24"/>
          <w:szCs w:val="24"/>
        </w:rPr>
        <w:t>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A84AED" w:rsidRDefault="00A84AED" w:rsidP="00334F91">
      <w:pPr>
        <w:jc w:val="both"/>
        <w:rPr>
          <w:bCs/>
          <w:sz w:val="24"/>
          <w:szCs w:val="24"/>
        </w:rPr>
      </w:pPr>
    </w:p>
    <w:p w:rsidR="00A84AED" w:rsidRPr="00A84AED" w:rsidRDefault="00A84AED" w:rsidP="00334F91">
      <w:pPr>
        <w:jc w:val="both"/>
        <w:rPr>
          <w:b/>
          <w:bCs/>
          <w:sz w:val="24"/>
          <w:szCs w:val="24"/>
          <w:u w:val="single"/>
        </w:rPr>
      </w:pPr>
      <w:r w:rsidRPr="00A84AED">
        <w:rPr>
          <w:b/>
          <w:bCs/>
          <w:sz w:val="24"/>
          <w:szCs w:val="24"/>
          <w:u w:val="single"/>
        </w:rPr>
        <w:t>Лот№2</w:t>
      </w:r>
    </w:p>
    <w:p w:rsidR="00A84AED" w:rsidRDefault="00A84AED" w:rsidP="00334F91">
      <w:pPr>
        <w:jc w:val="both"/>
        <w:rPr>
          <w:bCs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74"/>
        <w:gridCol w:w="4960"/>
      </w:tblGrid>
      <w:tr w:rsidR="00A84AED" w:rsidRPr="000005B8" w:rsidTr="007E47DC">
        <w:trPr>
          <w:jc w:val="center"/>
        </w:trPr>
        <w:tc>
          <w:tcPr>
            <w:tcW w:w="4680" w:type="dxa"/>
            <w:gridSpan w:val="2"/>
            <w:vAlign w:val="center"/>
          </w:tcPr>
          <w:p w:rsidR="00A84AED" w:rsidRPr="000005B8" w:rsidRDefault="00A84AED" w:rsidP="007E47D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960" w:type="dxa"/>
            <w:vAlign w:val="center"/>
          </w:tcPr>
          <w:p w:rsidR="00A84AED" w:rsidRDefault="00A84AED" w:rsidP="007E47DC">
            <w:pPr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15.04.2014, 1</w:t>
            </w:r>
            <w:r>
              <w:rPr>
                <w:b/>
                <w:snapToGrid/>
                <w:sz w:val="24"/>
                <w:szCs w:val="24"/>
                <w:lang w:val="en-US"/>
              </w:rPr>
              <w:t>4</w:t>
            </w:r>
            <w:r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A84AED" w:rsidRPr="000005B8" w:rsidTr="007E47DC">
        <w:trPr>
          <w:jc w:val="center"/>
        </w:trPr>
        <w:tc>
          <w:tcPr>
            <w:tcW w:w="4680" w:type="dxa"/>
            <w:gridSpan w:val="2"/>
            <w:vAlign w:val="center"/>
          </w:tcPr>
          <w:p w:rsidR="00A84AED" w:rsidRPr="000005B8" w:rsidRDefault="00A84AED" w:rsidP="007E47D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960" w:type="dxa"/>
            <w:vAlign w:val="center"/>
          </w:tcPr>
          <w:p w:rsidR="00A84AED" w:rsidRPr="000005B8" w:rsidRDefault="00A84AED" w:rsidP="007E47D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г.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Оружейный переулок, </w:t>
            </w:r>
            <w:r>
              <w:rPr>
                <w:b/>
                <w:snapToGrid/>
                <w:sz w:val="24"/>
                <w:szCs w:val="24"/>
              </w:rPr>
              <w:br/>
            </w:r>
            <w:r w:rsidRPr="000005B8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A84AED" w:rsidRPr="000005B8" w:rsidTr="007E47DC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A84AED" w:rsidRPr="000005B8" w:rsidRDefault="00A84AED" w:rsidP="00A84AE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A84AED" w:rsidRPr="000005B8" w:rsidTr="007E47DC">
        <w:trPr>
          <w:gridBefore w:val="1"/>
          <w:wBefore w:w="6" w:type="dxa"/>
          <w:jc w:val="center"/>
        </w:trPr>
        <w:tc>
          <w:tcPr>
            <w:tcW w:w="4674" w:type="dxa"/>
            <w:vAlign w:val="center"/>
          </w:tcPr>
          <w:p w:rsidR="00A84AED" w:rsidRPr="000005B8" w:rsidRDefault="00A84AED" w:rsidP="007E47DC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60" w:type="dxa"/>
            <w:vAlign w:val="center"/>
          </w:tcPr>
          <w:p w:rsidR="00A84AED" w:rsidRDefault="00A84AED" w:rsidP="007E47DC">
            <w:pPr>
              <w:ind w:firstLine="0"/>
              <w:rPr>
                <w:sz w:val="24"/>
                <w:szCs w:val="24"/>
              </w:rPr>
            </w:pPr>
            <w:r w:rsidRPr="00F27807">
              <w:rPr>
                <w:sz w:val="26"/>
                <w:szCs w:val="26"/>
              </w:rPr>
              <w:t xml:space="preserve">Аренда (субаренда) </w:t>
            </w:r>
            <w:r>
              <w:rPr>
                <w:sz w:val="26"/>
                <w:szCs w:val="26"/>
              </w:rPr>
              <w:t>6</w:t>
            </w:r>
            <w:r w:rsidRPr="00F27807">
              <w:rPr>
                <w:sz w:val="26"/>
                <w:szCs w:val="26"/>
              </w:rPr>
              <w:t>0-футовых железнодорожных вагонов-платформ для перевозки крупнотоннажных контейнеров.</w:t>
            </w:r>
          </w:p>
        </w:tc>
      </w:tr>
      <w:tr w:rsidR="00A84AED" w:rsidRPr="000005B8" w:rsidTr="007E47DC">
        <w:trPr>
          <w:gridBefore w:val="1"/>
          <w:wBefore w:w="6" w:type="dxa"/>
          <w:jc w:val="center"/>
        </w:trPr>
        <w:tc>
          <w:tcPr>
            <w:tcW w:w="4674" w:type="dxa"/>
            <w:vAlign w:val="center"/>
          </w:tcPr>
          <w:p w:rsidR="00A84AED" w:rsidRPr="000005B8" w:rsidRDefault="00A84AED" w:rsidP="007E47DC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60" w:type="dxa"/>
            <w:vAlign w:val="center"/>
          </w:tcPr>
          <w:p w:rsidR="00A84AED" w:rsidRPr="000005B8" w:rsidRDefault="00A84AED" w:rsidP="00A84AED">
            <w:pPr>
              <w:pStyle w:val="Default"/>
            </w:pPr>
            <w:r>
              <w:t>1 595 110 000</w:t>
            </w:r>
            <w:r w:rsidRPr="004C3AEC">
              <w:t>0</w:t>
            </w:r>
            <w:r w:rsidRPr="00C20103">
              <w:rPr>
                <w:color w:val="625F5F"/>
              </w:rPr>
              <w:t> </w:t>
            </w:r>
            <w:r w:rsidRPr="00424608">
              <w:t>руб. (</w:t>
            </w:r>
            <w:r>
              <w:t>один</w:t>
            </w:r>
            <w:r w:rsidRPr="00424608">
              <w:t xml:space="preserve"> миллиард</w:t>
            </w:r>
            <w:r>
              <w:t xml:space="preserve"> пятьсот девяносто пять миллионов</w:t>
            </w:r>
            <w:r w:rsidRPr="00424608">
              <w:t xml:space="preserve"> </w:t>
            </w:r>
            <w:r>
              <w:t xml:space="preserve">сто десять </w:t>
            </w:r>
            <w:r w:rsidRPr="00424608">
              <w:t>тысяч рублей 00 копеек) с учетом всех налогов (кроме НДС</w:t>
            </w:r>
            <w:r>
              <w:t>),</w:t>
            </w:r>
            <w:r w:rsidRPr="00424608">
              <w:t xml:space="preserve"> а также всех затрат, расходов связанных с </w:t>
            </w:r>
            <w:r>
              <w:t>предоставлением Вагонов в аренду</w:t>
            </w:r>
            <w:r w:rsidRPr="00424608">
              <w:t>.</w:t>
            </w:r>
          </w:p>
        </w:tc>
      </w:tr>
    </w:tbl>
    <w:p w:rsidR="00A84AED" w:rsidRPr="006E1D62" w:rsidRDefault="00A84AED" w:rsidP="00334F91">
      <w:pPr>
        <w:jc w:val="both"/>
        <w:rPr>
          <w:bCs/>
          <w:sz w:val="24"/>
          <w:szCs w:val="24"/>
        </w:rPr>
      </w:pPr>
    </w:p>
    <w:p w:rsidR="00A84AED" w:rsidRPr="006E1D62" w:rsidRDefault="00A84AED" w:rsidP="00A84AED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6E1D62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– 14.04.2014, 14</w:t>
      </w:r>
      <w:r w:rsidRPr="006E1D62">
        <w:rPr>
          <w:bCs/>
          <w:sz w:val="24"/>
          <w:szCs w:val="24"/>
        </w:rPr>
        <w:t>-00.</w:t>
      </w:r>
    </w:p>
    <w:p w:rsidR="00A84AED" w:rsidRDefault="00A84AED" w:rsidP="00A84AED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A84AED" w:rsidRDefault="00A84AED" w:rsidP="00A84AED">
      <w:pPr>
        <w:pStyle w:val="1"/>
        <w:suppressAutoHyphens/>
        <w:rPr>
          <w:bCs/>
          <w:sz w:val="24"/>
          <w:szCs w:val="24"/>
        </w:rPr>
      </w:pPr>
    </w:p>
    <w:tbl>
      <w:tblPr>
        <w:tblW w:w="9638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"/>
        <w:gridCol w:w="3909"/>
        <w:gridCol w:w="1292"/>
        <w:gridCol w:w="2334"/>
        <w:gridCol w:w="1995"/>
        <w:gridCol w:w="53"/>
      </w:tblGrid>
      <w:tr w:rsidR="00A84AED" w:rsidRPr="000005B8" w:rsidTr="007E47DC">
        <w:trPr>
          <w:gridBefore w:val="1"/>
          <w:wBefore w:w="55" w:type="dxa"/>
          <w:jc w:val="center"/>
        </w:trPr>
        <w:tc>
          <w:tcPr>
            <w:tcW w:w="9583" w:type="dxa"/>
            <w:gridSpan w:val="5"/>
          </w:tcPr>
          <w:p w:rsidR="00A84AED" w:rsidRPr="000005B8" w:rsidRDefault="00A84AED" w:rsidP="007E47DC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A84AED" w:rsidRPr="009621F1" w:rsidTr="007E47DC">
        <w:trPr>
          <w:gridBefore w:val="1"/>
          <w:wBefore w:w="55" w:type="dxa"/>
          <w:jc w:val="center"/>
        </w:trPr>
        <w:tc>
          <w:tcPr>
            <w:tcW w:w="3909" w:type="dxa"/>
            <w:vAlign w:val="center"/>
          </w:tcPr>
          <w:p w:rsidR="00A84AED" w:rsidRPr="00F1571B" w:rsidRDefault="00A84AED" w:rsidP="007E47DC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74" w:type="dxa"/>
            <w:gridSpan w:val="4"/>
            <w:vAlign w:val="center"/>
          </w:tcPr>
          <w:p w:rsidR="00A84AED" w:rsidRDefault="00A84AED" w:rsidP="00A84AE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Открытое акционерное общество 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ТрансФин-М</w:t>
            </w:r>
            <w:proofErr w:type="spellEnd"/>
            <w:r>
              <w:rPr>
                <w:color w:val="auto"/>
              </w:rPr>
              <w:t>»</w:t>
            </w:r>
            <w:r w:rsidRPr="001038E2">
              <w:rPr>
                <w:color w:val="auto"/>
              </w:rPr>
              <w:t xml:space="preserve">, </w:t>
            </w:r>
          </w:p>
          <w:p w:rsidR="00A84AED" w:rsidRDefault="00A84AED" w:rsidP="00A84AED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>ИНН</w:t>
            </w:r>
            <w:r w:rsidR="007E47DC">
              <w:rPr>
                <w:color w:val="auto"/>
              </w:rPr>
              <w:t xml:space="preserve"> </w:t>
            </w:r>
            <w:r>
              <w:rPr>
                <w:color w:val="auto"/>
              </w:rPr>
              <w:t>7708797192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КПП770801001, </w:t>
            </w:r>
          </w:p>
          <w:p w:rsidR="00A84AED" w:rsidRPr="009621F1" w:rsidRDefault="00A84AED" w:rsidP="00A84AED">
            <w:pPr>
              <w:pStyle w:val="Default"/>
            </w:pPr>
            <w:r>
              <w:rPr>
                <w:color w:val="auto"/>
              </w:rPr>
              <w:t>ОГРН 1137746854794</w:t>
            </w:r>
          </w:p>
        </w:tc>
      </w:tr>
      <w:tr w:rsidR="00A84AED" w:rsidRPr="009621F1" w:rsidTr="007E47DC">
        <w:trPr>
          <w:gridBefore w:val="1"/>
          <w:wBefore w:w="55" w:type="dxa"/>
          <w:jc w:val="center"/>
        </w:trPr>
        <w:tc>
          <w:tcPr>
            <w:tcW w:w="3909" w:type="dxa"/>
            <w:vAlign w:val="center"/>
          </w:tcPr>
          <w:p w:rsidR="00A84AED" w:rsidRPr="00F1571B" w:rsidRDefault="00A84AED" w:rsidP="007E47DC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74" w:type="dxa"/>
            <w:gridSpan w:val="4"/>
            <w:vAlign w:val="center"/>
          </w:tcPr>
          <w:p w:rsidR="00A84AED" w:rsidRPr="009621F1" w:rsidRDefault="00A84AED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4AED" w:rsidRPr="009621F1" w:rsidTr="007E47DC">
        <w:trPr>
          <w:gridBefore w:val="1"/>
          <w:wBefore w:w="55" w:type="dxa"/>
          <w:jc w:val="center"/>
        </w:trPr>
        <w:tc>
          <w:tcPr>
            <w:tcW w:w="3909" w:type="dxa"/>
            <w:vAlign w:val="center"/>
          </w:tcPr>
          <w:p w:rsidR="00A84AED" w:rsidRPr="00F1571B" w:rsidRDefault="00A84AED" w:rsidP="007E47DC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674" w:type="dxa"/>
            <w:gridSpan w:val="4"/>
            <w:vAlign w:val="center"/>
          </w:tcPr>
          <w:p w:rsidR="00A84AED" w:rsidRPr="00243D54" w:rsidRDefault="007E47DC" w:rsidP="007E47DC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14.04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13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</w:tr>
      <w:tr w:rsidR="00A84AED" w:rsidRPr="006503EE" w:rsidTr="007E47DC">
        <w:tblPrEx>
          <w:jc w:val="left"/>
        </w:tblPrEx>
        <w:trPr>
          <w:gridAfter w:val="1"/>
          <w:wAfter w:w="53" w:type="dxa"/>
        </w:trPr>
        <w:tc>
          <w:tcPr>
            <w:tcW w:w="9585" w:type="dxa"/>
            <w:gridSpan w:val="5"/>
            <w:vAlign w:val="center"/>
          </w:tcPr>
          <w:p w:rsidR="00A84AED" w:rsidRPr="006503EE" w:rsidRDefault="00A84AED" w:rsidP="007E47DC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</w:tcPr>
          <w:p w:rsidR="00A84AED" w:rsidRPr="000005B8" w:rsidRDefault="00A84AED" w:rsidP="007E47D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4" w:type="dxa"/>
          </w:tcPr>
          <w:p w:rsidR="00A84AED" w:rsidRPr="006503EE" w:rsidRDefault="00A84AED" w:rsidP="007E47D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pStyle w:val="Default"/>
            </w:pPr>
            <w:r w:rsidRPr="00F3414E">
              <w:t>Опись представленных документов</w:t>
            </w:r>
          </w:p>
        </w:tc>
        <w:tc>
          <w:tcPr>
            <w:tcW w:w="2334" w:type="dxa"/>
            <w:vAlign w:val="center"/>
          </w:tcPr>
          <w:p w:rsidR="00A84AED" w:rsidRPr="006503EE" w:rsidRDefault="00A84AED" w:rsidP="007E47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pStyle w:val="Default"/>
            </w:pPr>
            <w:r w:rsidRPr="00F3414E">
              <w:t>Заявка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A84AED" w:rsidRPr="006503EE" w:rsidRDefault="00A84AED" w:rsidP="007E47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pStyle w:val="Default"/>
            </w:pPr>
            <w:r w:rsidRPr="00F3414E">
              <w:t>Сведения о претенденте</w:t>
            </w:r>
          </w:p>
        </w:tc>
        <w:tc>
          <w:tcPr>
            <w:tcW w:w="2334" w:type="dxa"/>
            <w:vAlign w:val="center"/>
          </w:tcPr>
          <w:p w:rsidR="00A84AED" w:rsidRPr="000005B8" w:rsidRDefault="00A84AED" w:rsidP="007E47DC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pStyle w:val="Default"/>
            </w:pPr>
            <w:r w:rsidRPr="00F3414E">
              <w:t>Финансово-коммерческое предложение</w:t>
            </w:r>
          </w:p>
        </w:tc>
        <w:tc>
          <w:tcPr>
            <w:tcW w:w="2334" w:type="dxa"/>
            <w:vAlign w:val="center"/>
          </w:tcPr>
          <w:p w:rsidR="00A84AED" w:rsidRPr="000005B8" w:rsidRDefault="00A84AED" w:rsidP="007E47DC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pStyle w:val="Default"/>
            </w:pPr>
            <w:r w:rsidRPr="00F3414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4" w:type="dxa"/>
            <w:vAlign w:val="center"/>
          </w:tcPr>
          <w:p w:rsidR="00A84AED" w:rsidRPr="00B42244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C64985">
              <w:rPr>
                <w:color w:val="auto"/>
              </w:rPr>
              <w:t xml:space="preserve"> </w:t>
            </w: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pStyle w:val="Default"/>
            </w:pPr>
            <w:r w:rsidRPr="00F3414E">
              <w:t xml:space="preserve">Выданная не ранее чем за 30 дней до дня </w:t>
            </w:r>
            <w:r w:rsidRPr="00F3414E">
              <w:lastRenderedPageBreak/>
              <w:t>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34" w:type="dxa"/>
            <w:vAlign w:val="center"/>
          </w:tcPr>
          <w:p w:rsidR="00A84AED" w:rsidRPr="00B42244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pStyle w:val="Default"/>
            </w:pPr>
            <w:r w:rsidRPr="00F3414E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334" w:type="dxa"/>
            <w:vAlign w:val="center"/>
          </w:tcPr>
          <w:p w:rsidR="00A84AED" w:rsidRPr="00B42244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pStyle w:val="Default"/>
            </w:pPr>
            <w:r w:rsidRPr="00F3414E">
              <w:t>Заявление претендента об отсутствии задолженности по уплате налогов, сборов, пени, налоговых</w:t>
            </w:r>
            <w:r>
              <w:t xml:space="preserve"> санкций в бюджеты всех уровней</w:t>
            </w:r>
            <w:r w:rsidRPr="00F3414E">
              <w:t xml:space="preserve"> </w:t>
            </w:r>
          </w:p>
        </w:tc>
        <w:tc>
          <w:tcPr>
            <w:tcW w:w="2334" w:type="dxa"/>
            <w:vAlign w:val="center"/>
          </w:tcPr>
          <w:p w:rsidR="00A84AED" w:rsidRPr="00B42244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A84AED" w:rsidRPr="00B42244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4" w:type="dxa"/>
            <w:vAlign w:val="center"/>
          </w:tcPr>
          <w:p w:rsidR="00A84AED" w:rsidRPr="00B42244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0C5AD6" w:rsidRDefault="00A84AED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 Вагонов с указанием года производства.</w:t>
            </w:r>
          </w:p>
        </w:tc>
        <w:tc>
          <w:tcPr>
            <w:tcW w:w="2334" w:type="dxa"/>
            <w:vAlign w:val="center"/>
          </w:tcPr>
          <w:p w:rsidR="00A84AED" w:rsidRPr="00903A0D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Бухгалтерская (финансовая</w:t>
            </w:r>
            <w:r w:rsidRPr="0097436C">
              <w:rPr>
                <w:color w:val="000000" w:themeColor="text1"/>
                <w:sz w:val="24"/>
              </w:rPr>
              <w:t>) отчетность, а именно: бухгалтерские балансы и отчеты о финансовых результатах, за 2013 год (при условии сдачи отчетности) (либо налоговые 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334" w:type="dxa"/>
            <w:vAlign w:val="center"/>
          </w:tcPr>
          <w:p w:rsidR="00A84AED" w:rsidRPr="00B42244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Р</w:t>
            </w:r>
            <w:r w:rsidRPr="0097436C">
              <w:rPr>
                <w:color w:val="000000" w:themeColor="text1"/>
                <w:sz w:val="24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</w:t>
            </w:r>
          </w:p>
        </w:tc>
        <w:tc>
          <w:tcPr>
            <w:tcW w:w="2334" w:type="dxa"/>
            <w:vAlign w:val="center"/>
          </w:tcPr>
          <w:p w:rsidR="00A84AED" w:rsidRPr="00903A0D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 же согласие  (одобрение) контролирующих органов о совершении сделки.</w:t>
            </w:r>
          </w:p>
        </w:tc>
        <w:tc>
          <w:tcPr>
            <w:tcW w:w="2334" w:type="dxa"/>
            <w:vAlign w:val="center"/>
          </w:tcPr>
          <w:p w:rsidR="00A84AED" w:rsidRPr="00B42244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Действующие лицензии, сертификации, разрешения, допуски, если деятельность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</w:t>
            </w:r>
            <w:r>
              <w:rPr>
                <w:sz w:val="24"/>
                <w:szCs w:val="24"/>
              </w:rPr>
              <w:lastRenderedPageBreak/>
              <w:t>копии)</w:t>
            </w:r>
          </w:p>
        </w:tc>
        <w:tc>
          <w:tcPr>
            <w:tcW w:w="2334" w:type="dxa"/>
            <w:vAlign w:val="center"/>
          </w:tcPr>
          <w:p w:rsidR="00A84AED" w:rsidRPr="00B42244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Pr="00F3414E" w:rsidRDefault="00A84AED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Документы, подтверждающие право претендента передавать Вагоны в аренду (субаренду) на срок до 31.12.2018 г.</w:t>
            </w:r>
          </w:p>
        </w:tc>
        <w:tc>
          <w:tcPr>
            <w:tcW w:w="2334" w:type="dxa"/>
            <w:vAlign w:val="center"/>
          </w:tcPr>
          <w:p w:rsidR="00A84AED" w:rsidRPr="00903A0D" w:rsidRDefault="00A84AED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  <w:tr w:rsidR="00A84AED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A84AED" w:rsidRDefault="00A84AED" w:rsidP="007E47DC">
            <w:pPr>
              <w:pStyle w:val="af1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Справка</w:t>
            </w:r>
            <w:r w:rsidRPr="00D47A5A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D47A5A">
              <w:rPr>
                <w:sz w:val="24"/>
              </w:rPr>
              <w:t>выданную</w:t>
            </w:r>
            <w:proofErr w:type="gramEnd"/>
            <w:r w:rsidRPr="00D47A5A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D47A5A">
              <w:rPr>
                <w:bCs/>
                <w:sz w:val="24"/>
              </w:rPr>
              <w:t xml:space="preserve">28 января 2013 г. № ММВ-7-12/29@ </w:t>
            </w:r>
            <w:r w:rsidRPr="00D47A5A">
              <w:rPr>
                <w:sz w:val="24"/>
              </w:rPr>
              <w:t xml:space="preserve">с учетом внесенных в приказ </w:t>
            </w:r>
          </w:p>
        </w:tc>
        <w:tc>
          <w:tcPr>
            <w:tcW w:w="2334" w:type="dxa"/>
            <w:vAlign w:val="center"/>
          </w:tcPr>
          <w:p w:rsidR="00A84AED" w:rsidRPr="00903A0D" w:rsidRDefault="00A84AED" w:rsidP="007E47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A84AED" w:rsidRPr="000005B8" w:rsidRDefault="00A84AED" w:rsidP="007E47DC">
            <w:pPr>
              <w:pStyle w:val="Default"/>
              <w:jc w:val="center"/>
            </w:pPr>
          </w:p>
        </w:tc>
      </w:tr>
    </w:tbl>
    <w:p w:rsidR="00A84AED" w:rsidRDefault="00A84AED" w:rsidP="00A84AED">
      <w:pPr>
        <w:pStyle w:val="1"/>
        <w:suppressAutoHyphens/>
        <w:rPr>
          <w:bCs/>
          <w:sz w:val="24"/>
          <w:szCs w:val="24"/>
        </w:rPr>
      </w:pPr>
    </w:p>
    <w:p w:rsidR="00A84AED" w:rsidRDefault="007E47DC" w:rsidP="00A84AED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84AED">
        <w:rPr>
          <w:bCs/>
          <w:sz w:val="24"/>
          <w:szCs w:val="24"/>
        </w:rPr>
        <w:t>.3</w:t>
      </w:r>
      <w:proofErr w:type="gramStart"/>
      <w:r w:rsidR="00A84AED">
        <w:rPr>
          <w:bCs/>
          <w:sz w:val="24"/>
          <w:szCs w:val="24"/>
        </w:rPr>
        <w:t xml:space="preserve">  </w:t>
      </w:r>
      <w:r w:rsidR="00A84AED" w:rsidRPr="006E1D62">
        <w:rPr>
          <w:bCs/>
          <w:sz w:val="24"/>
          <w:szCs w:val="24"/>
        </w:rPr>
        <w:t>В</w:t>
      </w:r>
      <w:proofErr w:type="gramEnd"/>
      <w:r w:rsidR="00A84AED" w:rsidRPr="006E1D62">
        <w:rPr>
          <w:bCs/>
          <w:sz w:val="24"/>
          <w:szCs w:val="24"/>
        </w:rPr>
        <w:t xml:space="preserve"> результате анализа перечня документов, предоставленных в составе Заявок, приняты следующие решения:</w:t>
      </w:r>
    </w:p>
    <w:p w:rsidR="007E47DC" w:rsidRDefault="007E47DC" w:rsidP="00A84AED">
      <w:pPr>
        <w:pStyle w:val="1"/>
        <w:suppressAutoHyphens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544"/>
        <w:gridCol w:w="4961"/>
      </w:tblGrid>
      <w:tr w:rsidR="00A84AED" w:rsidRPr="00B31094" w:rsidTr="007E47DC">
        <w:tc>
          <w:tcPr>
            <w:tcW w:w="992" w:type="dxa"/>
          </w:tcPr>
          <w:p w:rsidR="00A84AED" w:rsidRDefault="00A84AED" w:rsidP="007E47DC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A84AED" w:rsidRPr="009071B2" w:rsidRDefault="00A84AED" w:rsidP="007E47DC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544" w:type="dxa"/>
          </w:tcPr>
          <w:p w:rsidR="00A84AED" w:rsidRPr="00C86507" w:rsidRDefault="00A84AED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A84AED" w:rsidRDefault="00A84AED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  <w:p w:rsidR="00A84AED" w:rsidRPr="00397971" w:rsidRDefault="00A84AED" w:rsidP="007E47D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(ИНН, КПП, ОГРН)</w:t>
            </w:r>
          </w:p>
        </w:tc>
        <w:tc>
          <w:tcPr>
            <w:tcW w:w="4961" w:type="dxa"/>
          </w:tcPr>
          <w:p w:rsidR="00A84AED" w:rsidRPr="00C86507" w:rsidRDefault="00A84AED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A84AED" w:rsidTr="007E47DC">
        <w:tc>
          <w:tcPr>
            <w:tcW w:w="992" w:type="dxa"/>
          </w:tcPr>
          <w:p w:rsidR="00A84AED" w:rsidRDefault="007E47DC" w:rsidP="007E47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4AED" w:rsidRPr="00A84AED" w:rsidRDefault="00A84AED" w:rsidP="007E47DC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A84AED">
              <w:rPr>
                <w:rFonts w:eastAsia="Times New Roman"/>
                <w:bCs/>
                <w:color w:val="auto"/>
              </w:rPr>
              <w:t>Открытое акционерное общество  «</w:t>
            </w:r>
            <w:proofErr w:type="spellStart"/>
            <w:r w:rsidRPr="00A84AED">
              <w:rPr>
                <w:rFonts w:eastAsia="Times New Roman"/>
                <w:bCs/>
                <w:color w:val="auto"/>
              </w:rPr>
              <w:t>ТрансФин-М</w:t>
            </w:r>
            <w:proofErr w:type="spellEnd"/>
            <w:r w:rsidRPr="00A84AED">
              <w:rPr>
                <w:rFonts w:eastAsia="Times New Roman"/>
                <w:bCs/>
                <w:color w:val="auto"/>
              </w:rPr>
              <w:t xml:space="preserve">», </w:t>
            </w:r>
          </w:p>
          <w:p w:rsidR="00A84AED" w:rsidRPr="00A84AED" w:rsidRDefault="00A84AED" w:rsidP="007E47DC">
            <w:pPr>
              <w:pStyle w:val="Default"/>
              <w:rPr>
                <w:rFonts w:eastAsia="Times New Roman"/>
                <w:bCs/>
                <w:color w:val="auto"/>
              </w:rPr>
            </w:pPr>
            <w:proofErr w:type="gramStart"/>
            <w:r>
              <w:rPr>
                <w:rFonts w:eastAsia="Times New Roman"/>
                <w:bCs/>
                <w:color w:val="auto"/>
              </w:rPr>
              <w:t>(</w:t>
            </w:r>
            <w:r w:rsidRPr="00A84AED">
              <w:rPr>
                <w:rFonts w:eastAsia="Times New Roman"/>
                <w:bCs/>
                <w:color w:val="auto"/>
              </w:rPr>
              <w:t xml:space="preserve">ИНН7708797192, КПП770801001, </w:t>
            </w:r>
            <w:proofErr w:type="gramEnd"/>
          </w:p>
          <w:p w:rsidR="00A84AED" w:rsidRDefault="00A84AED" w:rsidP="007E47DC">
            <w:pPr>
              <w:pStyle w:val="Default"/>
            </w:pPr>
            <w:proofErr w:type="gramStart"/>
            <w:r w:rsidRPr="00A84AED">
              <w:rPr>
                <w:rFonts w:eastAsia="Times New Roman"/>
                <w:bCs/>
                <w:color w:val="auto"/>
              </w:rPr>
              <w:t>ОГРН 1137746854794</w:t>
            </w:r>
            <w:r>
              <w:rPr>
                <w:rFonts w:eastAsia="Times New Roman"/>
                <w:bCs/>
                <w:color w:val="auto"/>
              </w:rPr>
              <w:t>)</w:t>
            </w:r>
            <w:proofErr w:type="gramEnd"/>
          </w:p>
        </w:tc>
        <w:tc>
          <w:tcPr>
            <w:tcW w:w="4961" w:type="dxa"/>
          </w:tcPr>
          <w:p w:rsidR="00A84AED" w:rsidRPr="009071B2" w:rsidRDefault="00A84AED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C20103" w:rsidRDefault="00C20103" w:rsidP="00C20103">
      <w:pPr>
        <w:pStyle w:val="1"/>
        <w:suppressAutoHyphens/>
        <w:ind w:firstLine="0"/>
        <w:rPr>
          <w:sz w:val="24"/>
          <w:szCs w:val="24"/>
        </w:rPr>
      </w:pPr>
    </w:p>
    <w:p w:rsidR="007E47DC" w:rsidRDefault="007E47DC" w:rsidP="007E47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6E1D6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заседании ПРГ, назначенном на </w:t>
      </w:r>
      <w:r>
        <w:rPr>
          <w:bCs/>
          <w:sz w:val="24"/>
          <w:szCs w:val="24"/>
        </w:rPr>
        <w:t>1</w:t>
      </w:r>
      <w:r w:rsidRPr="00243D54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.04.2014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7E47DC" w:rsidRDefault="007E47DC" w:rsidP="007E47DC">
      <w:pPr>
        <w:jc w:val="both"/>
        <w:rPr>
          <w:bCs/>
          <w:sz w:val="24"/>
          <w:szCs w:val="24"/>
        </w:rPr>
      </w:pPr>
    </w:p>
    <w:p w:rsidR="007E47DC" w:rsidRDefault="007E47DC" w:rsidP="007E47DC">
      <w:pPr>
        <w:jc w:val="both"/>
        <w:rPr>
          <w:b/>
          <w:bCs/>
          <w:sz w:val="24"/>
          <w:szCs w:val="24"/>
          <w:u w:val="single"/>
        </w:rPr>
      </w:pPr>
      <w:r w:rsidRPr="007E47DC">
        <w:rPr>
          <w:b/>
          <w:bCs/>
          <w:sz w:val="24"/>
          <w:szCs w:val="24"/>
          <w:u w:val="single"/>
        </w:rPr>
        <w:t>Лот№3</w:t>
      </w:r>
    </w:p>
    <w:p w:rsidR="007E47DC" w:rsidRDefault="007E47DC" w:rsidP="007E47DC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74"/>
        <w:gridCol w:w="4960"/>
      </w:tblGrid>
      <w:tr w:rsidR="007E47DC" w:rsidRPr="000005B8" w:rsidTr="007E47DC">
        <w:trPr>
          <w:jc w:val="center"/>
        </w:trPr>
        <w:tc>
          <w:tcPr>
            <w:tcW w:w="4680" w:type="dxa"/>
            <w:gridSpan w:val="2"/>
            <w:vAlign w:val="center"/>
          </w:tcPr>
          <w:p w:rsidR="007E47DC" w:rsidRPr="000005B8" w:rsidRDefault="007E47DC" w:rsidP="007E47D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960" w:type="dxa"/>
            <w:vAlign w:val="center"/>
          </w:tcPr>
          <w:p w:rsidR="007E47DC" w:rsidRDefault="007E47DC" w:rsidP="007E47DC">
            <w:pPr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15.04.2014, 1</w:t>
            </w:r>
            <w:r>
              <w:rPr>
                <w:b/>
                <w:snapToGrid/>
                <w:sz w:val="24"/>
                <w:szCs w:val="24"/>
                <w:lang w:val="en-US"/>
              </w:rPr>
              <w:t>4</w:t>
            </w:r>
            <w:r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7E47DC" w:rsidRPr="000005B8" w:rsidTr="007E47DC">
        <w:trPr>
          <w:jc w:val="center"/>
        </w:trPr>
        <w:tc>
          <w:tcPr>
            <w:tcW w:w="4680" w:type="dxa"/>
            <w:gridSpan w:val="2"/>
            <w:vAlign w:val="center"/>
          </w:tcPr>
          <w:p w:rsidR="007E47DC" w:rsidRPr="000005B8" w:rsidRDefault="007E47DC" w:rsidP="007E47D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960" w:type="dxa"/>
            <w:vAlign w:val="center"/>
          </w:tcPr>
          <w:p w:rsidR="007E47DC" w:rsidRPr="000005B8" w:rsidRDefault="007E47DC" w:rsidP="007E47D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г.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Оружейный переулок, </w:t>
            </w:r>
            <w:r>
              <w:rPr>
                <w:b/>
                <w:snapToGrid/>
                <w:sz w:val="24"/>
                <w:szCs w:val="24"/>
              </w:rPr>
              <w:br/>
            </w:r>
            <w:r w:rsidRPr="000005B8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7E47DC" w:rsidRPr="000005B8" w:rsidTr="007E47DC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7E47DC" w:rsidRPr="000005B8" w:rsidRDefault="007E47DC" w:rsidP="007E47D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7E47DC" w:rsidRPr="000005B8" w:rsidTr="007E47DC">
        <w:trPr>
          <w:gridBefore w:val="1"/>
          <w:wBefore w:w="6" w:type="dxa"/>
          <w:jc w:val="center"/>
        </w:trPr>
        <w:tc>
          <w:tcPr>
            <w:tcW w:w="4674" w:type="dxa"/>
            <w:vAlign w:val="center"/>
          </w:tcPr>
          <w:p w:rsidR="007E47DC" w:rsidRPr="000005B8" w:rsidRDefault="007E47DC" w:rsidP="007E47DC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60" w:type="dxa"/>
            <w:vAlign w:val="center"/>
          </w:tcPr>
          <w:p w:rsidR="007E47DC" w:rsidRDefault="007E47DC" w:rsidP="007E47DC">
            <w:pPr>
              <w:ind w:firstLine="0"/>
              <w:rPr>
                <w:sz w:val="24"/>
                <w:szCs w:val="24"/>
              </w:rPr>
            </w:pPr>
            <w:r w:rsidRPr="00F27807">
              <w:rPr>
                <w:sz w:val="26"/>
                <w:szCs w:val="26"/>
              </w:rPr>
              <w:t xml:space="preserve">Аренда (субаренда) </w:t>
            </w:r>
            <w:r>
              <w:rPr>
                <w:sz w:val="26"/>
                <w:szCs w:val="26"/>
              </w:rPr>
              <w:t>4</w:t>
            </w:r>
            <w:r w:rsidRPr="00F27807">
              <w:rPr>
                <w:sz w:val="26"/>
                <w:szCs w:val="26"/>
              </w:rPr>
              <w:t>0-футовых железнодорожных вагонов-платформ для перевозки крупнотоннажных контейнеров.</w:t>
            </w:r>
          </w:p>
        </w:tc>
      </w:tr>
      <w:tr w:rsidR="007E47DC" w:rsidRPr="000005B8" w:rsidTr="007E47DC">
        <w:trPr>
          <w:gridBefore w:val="1"/>
          <w:wBefore w:w="6" w:type="dxa"/>
          <w:jc w:val="center"/>
        </w:trPr>
        <w:tc>
          <w:tcPr>
            <w:tcW w:w="4674" w:type="dxa"/>
            <w:vAlign w:val="center"/>
          </w:tcPr>
          <w:p w:rsidR="007E47DC" w:rsidRPr="000005B8" w:rsidRDefault="007E47DC" w:rsidP="007E47DC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60" w:type="dxa"/>
            <w:vAlign w:val="center"/>
          </w:tcPr>
          <w:p w:rsidR="007E47DC" w:rsidRPr="000005B8" w:rsidRDefault="007E47DC" w:rsidP="007E47DC">
            <w:pPr>
              <w:pStyle w:val="Default"/>
            </w:pPr>
            <w:r>
              <w:t>1 876 600 000</w:t>
            </w:r>
            <w:r w:rsidRPr="00C20103">
              <w:rPr>
                <w:color w:val="625F5F"/>
              </w:rPr>
              <w:t> </w:t>
            </w:r>
            <w:r w:rsidRPr="00424608">
              <w:t>руб. (</w:t>
            </w:r>
            <w:r>
              <w:t>один</w:t>
            </w:r>
            <w:r w:rsidRPr="00424608">
              <w:t xml:space="preserve"> миллиард</w:t>
            </w:r>
            <w:r>
              <w:t xml:space="preserve"> восемьсот семьдесят шесть миллионов</w:t>
            </w:r>
            <w:r w:rsidRPr="00424608">
              <w:t xml:space="preserve"> </w:t>
            </w:r>
            <w:r>
              <w:t xml:space="preserve">шестьсот </w:t>
            </w:r>
            <w:r w:rsidRPr="00424608">
              <w:t>тысяч рублей 00 копеек) с учетом всех налогов (кроме НДС</w:t>
            </w:r>
            <w:r>
              <w:t>),</w:t>
            </w:r>
            <w:r w:rsidRPr="00424608">
              <w:t xml:space="preserve"> а также всех затрат, расходов связанных с </w:t>
            </w:r>
            <w:r>
              <w:t>предоставлением Вагонов в аренду</w:t>
            </w:r>
            <w:r w:rsidRPr="00424608">
              <w:t>.</w:t>
            </w:r>
          </w:p>
        </w:tc>
      </w:tr>
    </w:tbl>
    <w:p w:rsidR="007E47DC" w:rsidRPr="007E47DC" w:rsidRDefault="007E47DC" w:rsidP="007E47DC">
      <w:pPr>
        <w:jc w:val="both"/>
        <w:rPr>
          <w:b/>
          <w:bCs/>
          <w:sz w:val="24"/>
          <w:szCs w:val="24"/>
          <w:u w:val="single"/>
        </w:rPr>
      </w:pPr>
    </w:p>
    <w:p w:rsidR="007E47DC" w:rsidRPr="006E1D62" w:rsidRDefault="007E47DC" w:rsidP="007E47DC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6E1D62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– 14.04.2014, 14</w:t>
      </w:r>
      <w:r w:rsidRPr="006E1D62">
        <w:rPr>
          <w:bCs/>
          <w:sz w:val="24"/>
          <w:szCs w:val="24"/>
        </w:rPr>
        <w:t>-00.</w:t>
      </w:r>
    </w:p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7E47DC" w:rsidRDefault="007E47DC" w:rsidP="00C20103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38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"/>
        <w:gridCol w:w="3909"/>
        <w:gridCol w:w="1292"/>
        <w:gridCol w:w="2334"/>
        <w:gridCol w:w="1995"/>
        <w:gridCol w:w="53"/>
      </w:tblGrid>
      <w:tr w:rsidR="007E47DC" w:rsidRPr="000005B8" w:rsidTr="007E47DC">
        <w:trPr>
          <w:gridBefore w:val="1"/>
          <w:wBefore w:w="55" w:type="dxa"/>
          <w:jc w:val="center"/>
        </w:trPr>
        <w:tc>
          <w:tcPr>
            <w:tcW w:w="9583" w:type="dxa"/>
            <w:gridSpan w:val="5"/>
          </w:tcPr>
          <w:p w:rsidR="007E47DC" w:rsidRPr="000005B8" w:rsidRDefault="007E47DC" w:rsidP="007E47DC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7E47DC" w:rsidRPr="009621F1" w:rsidTr="007E47DC">
        <w:trPr>
          <w:gridBefore w:val="1"/>
          <w:wBefore w:w="55" w:type="dxa"/>
          <w:jc w:val="center"/>
        </w:trPr>
        <w:tc>
          <w:tcPr>
            <w:tcW w:w="3909" w:type="dxa"/>
            <w:vAlign w:val="center"/>
          </w:tcPr>
          <w:p w:rsidR="007E47DC" w:rsidRPr="00F1571B" w:rsidRDefault="007E47DC" w:rsidP="007E47DC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74" w:type="dxa"/>
            <w:gridSpan w:val="4"/>
            <w:vAlign w:val="center"/>
          </w:tcPr>
          <w:p w:rsidR="007E47DC" w:rsidRDefault="007E47DC" w:rsidP="007E47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Открытое акционерное общество 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ТрансФин-М</w:t>
            </w:r>
            <w:proofErr w:type="spellEnd"/>
            <w:r>
              <w:rPr>
                <w:color w:val="auto"/>
              </w:rPr>
              <w:t>»</w:t>
            </w:r>
            <w:r w:rsidRPr="001038E2">
              <w:rPr>
                <w:color w:val="auto"/>
              </w:rPr>
              <w:t xml:space="preserve">, </w:t>
            </w:r>
          </w:p>
          <w:p w:rsidR="007E47DC" w:rsidRDefault="007E47DC" w:rsidP="007E47DC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>ИНН</w:t>
            </w:r>
            <w:r>
              <w:rPr>
                <w:color w:val="auto"/>
              </w:rPr>
              <w:t xml:space="preserve"> 7708797192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КПП770801001, </w:t>
            </w:r>
          </w:p>
          <w:p w:rsidR="007E47DC" w:rsidRPr="009621F1" w:rsidRDefault="007E47DC" w:rsidP="007E47DC">
            <w:pPr>
              <w:pStyle w:val="Default"/>
            </w:pPr>
            <w:r>
              <w:rPr>
                <w:color w:val="auto"/>
              </w:rPr>
              <w:t>ОГРН 1137746854794</w:t>
            </w:r>
          </w:p>
        </w:tc>
      </w:tr>
      <w:tr w:rsidR="007E47DC" w:rsidRPr="009621F1" w:rsidTr="007E47DC">
        <w:trPr>
          <w:gridBefore w:val="1"/>
          <w:wBefore w:w="55" w:type="dxa"/>
          <w:jc w:val="center"/>
        </w:trPr>
        <w:tc>
          <w:tcPr>
            <w:tcW w:w="3909" w:type="dxa"/>
            <w:vAlign w:val="center"/>
          </w:tcPr>
          <w:p w:rsidR="007E47DC" w:rsidRPr="00F1571B" w:rsidRDefault="007E47DC" w:rsidP="007E47DC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74" w:type="dxa"/>
            <w:gridSpan w:val="4"/>
            <w:vAlign w:val="center"/>
          </w:tcPr>
          <w:p w:rsidR="007E47DC" w:rsidRPr="009621F1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E47DC" w:rsidRPr="009621F1" w:rsidTr="007E47DC">
        <w:trPr>
          <w:gridBefore w:val="1"/>
          <w:wBefore w:w="55" w:type="dxa"/>
          <w:jc w:val="center"/>
        </w:trPr>
        <w:tc>
          <w:tcPr>
            <w:tcW w:w="3909" w:type="dxa"/>
            <w:vAlign w:val="center"/>
          </w:tcPr>
          <w:p w:rsidR="007E47DC" w:rsidRPr="00F1571B" w:rsidRDefault="007E47DC" w:rsidP="007E47DC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674" w:type="dxa"/>
            <w:gridSpan w:val="4"/>
            <w:vAlign w:val="center"/>
          </w:tcPr>
          <w:p w:rsidR="007E47DC" w:rsidRPr="00243D54" w:rsidRDefault="007E47DC" w:rsidP="007E47DC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14.04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13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</w:tr>
      <w:tr w:rsidR="007E47DC" w:rsidRPr="006503EE" w:rsidTr="007E47DC">
        <w:tblPrEx>
          <w:jc w:val="left"/>
        </w:tblPrEx>
        <w:trPr>
          <w:gridAfter w:val="1"/>
          <w:wAfter w:w="53" w:type="dxa"/>
        </w:trPr>
        <w:tc>
          <w:tcPr>
            <w:tcW w:w="9585" w:type="dxa"/>
            <w:gridSpan w:val="5"/>
            <w:vAlign w:val="center"/>
          </w:tcPr>
          <w:p w:rsidR="007E47DC" w:rsidRPr="006503EE" w:rsidRDefault="007E47DC" w:rsidP="007E47DC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</w:tcPr>
          <w:p w:rsidR="007E47DC" w:rsidRPr="000005B8" w:rsidRDefault="007E47DC" w:rsidP="007E47D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4" w:type="dxa"/>
          </w:tcPr>
          <w:p w:rsidR="007E47DC" w:rsidRPr="006503EE" w:rsidRDefault="007E47DC" w:rsidP="007E47D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Опись представленных документов</w:t>
            </w:r>
          </w:p>
        </w:tc>
        <w:tc>
          <w:tcPr>
            <w:tcW w:w="2334" w:type="dxa"/>
            <w:vAlign w:val="center"/>
          </w:tcPr>
          <w:p w:rsidR="007E47DC" w:rsidRPr="006503EE" w:rsidRDefault="007E47DC" w:rsidP="007E47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Заявка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7E47DC" w:rsidRPr="006503EE" w:rsidRDefault="007E47DC" w:rsidP="007E47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Сведения о претенденте</w:t>
            </w:r>
          </w:p>
        </w:tc>
        <w:tc>
          <w:tcPr>
            <w:tcW w:w="2334" w:type="dxa"/>
            <w:vAlign w:val="center"/>
          </w:tcPr>
          <w:p w:rsidR="007E47DC" w:rsidRPr="000005B8" w:rsidRDefault="007E47DC" w:rsidP="007E47DC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Финансово-коммерческое предложение</w:t>
            </w:r>
          </w:p>
        </w:tc>
        <w:tc>
          <w:tcPr>
            <w:tcW w:w="2334" w:type="dxa"/>
            <w:vAlign w:val="center"/>
          </w:tcPr>
          <w:p w:rsidR="007E47DC" w:rsidRPr="000005B8" w:rsidRDefault="007E47DC" w:rsidP="007E47DC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C64985">
              <w:rPr>
                <w:color w:val="auto"/>
              </w:rPr>
              <w:t xml:space="preserve"> </w:t>
            </w: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Заявление претендента об отсутствии задолженности по уплате налогов, сборов, пени, налоговых</w:t>
            </w:r>
            <w:r>
              <w:t xml:space="preserve"> санкций в бюджеты всех уровней</w:t>
            </w:r>
            <w:r w:rsidRPr="00F3414E">
              <w:t xml:space="preserve"> 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0C5AD6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 Вагонов с указанием года производства.</w:t>
            </w:r>
          </w:p>
        </w:tc>
        <w:tc>
          <w:tcPr>
            <w:tcW w:w="2334" w:type="dxa"/>
            <w:vAlign w:val="center"/>
          </w:tcPr>
          <w:p w:rsidR="007E47DC" w:rsidRPr="00903A0D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Бухгалтерская (финансовая</w:t>
            </w:r>
            <w:r w:rsidRPr="0097436C">
              <w:rPr>
                <w:color w:val="000000" w:themeColor="text1"/>
                <w:sz w:val="24"/>
              </w:rPr>
              <w:t xml:space="preserve">) отчетность, а именно: бухгалтерские балансы и отчеты о финансовых результатах, за 2013 год (при условии сдачи отчетности) (либо налоговые </w:t>
            </w:r>
            <w:r w:rsidRPr="0097436C">
              <w:rPr>
                <w:color w:val="000000" w:themeColor="text1"/>
                <w:sz w:val="24"/>
              </w:rPr>
              <w:lastRenderedPageBreak/>
              <w:t>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lastRenderedPageBreak/>
              <w:t>Р</w:t>
            </w:r>
            <w:r w:rsidRPr="0097436C">
              <w:rPr>
                <w:color w:val="000000" w:themeColor="text1"/>
                <w:sz w:val="24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</w:t>
            </w:r>
          </w:p>
        </w:tc>
        <w:tc>
          <w:tcPr>
            <w:tcW w:w="2334" w:type="dxa"/>
            <w:vAlign w:val="center"/>
          </w:tcPr>
          <w:p w:rsidR="007E47DC" w:rsidRPr="00903A0D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 же согласие  (одобрение) контролирующих органов о совершении сделки.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лицензии, сертификации, разрешения, допуски, если деятельность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претендента передавать Вагоны в аренду (субаренду) на срок до 31.12.2018 г.</w:t>
            </w:r>
          </w:p>
        </w:tc>
        <w:tc>
          <w:tcPr>
            <w:tcW w:w="2334" w:type="dxa"/>
            <w:vAlign w:val="center"/>
          </w:tcPr>
          <w:p w:rsidR="007E47DC" w:rsidRPr="00903A0D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Default="007E47DC" w:rsidP="007E47DC">
            <w:pPr>
              <w:pStyle w:val="af1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Справка</w:t>
            </w:r>
            <w:r w:rsidRPr="00D47A5A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D47A5A">
              <w:rPr>
                <w:sz w:val="24"/>
              </w:rPr>
              <w:t>выданную</w:t>
            </w:r>
            <w:proofErr w:type="gramEnd"/>
            <w:r w:rsidRPr="00D47A5A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D47A5A">
              <w:rPr>
                <w:bCs/>
                <w:sz w:val="24"/>
              </w:rPr>
              <w:t xml:space="preserve">28 января 2013 г. № ММВ-7-12/29@ </w:t>
            </w:r>
            <w:r w:rsidRPr="00D47A5A">
              <w:rPr>
                <w:sz w:val="24"/>
              </w:rPr>
              <w:t xml:space="preserve">с учетом внесенных в приказ </w:t>
            </w:r>
          </w:p>
        </w:tc>
        <w:tc>
          <w:tcPr>
            <w:tcW w:w="2334" w:type="dxa"/>
            <w:vAlign w:val="center"/>
          </w:tcPr>
          <w:p w:rsidR="007E47DC" w:rsidRPr="00903A0D" w:rsidRDefault="007E47DC" w:rsidP="007E47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</w:tbl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</w:p>
    <w:p w:rsidR="005704F4" w:rsidRDefault="005704F4" w:rsidP="007E47DC">
      <w:pPr>
        <w:pStyle w:val="1"/>
        <w:suppressAutoHyphens/>
        <w:rPr>
          <w:bCs/>
          <w:sz w:val="24"/>
          <w:szCs w:val="24"/>
          <w:lang w:val="en-US"/>
        </w:rPr>
      </w:pPr>
    </w:p>
    <w:p w:rsidR="005704F4" w:rsidRDefault="005704F4" w:rsidP="007E47DC">
      <w:pPr>
        <w:pStyle w:val="1"/>
        <w:suppressAutoHyphens/>
        <w:rPr>
          <w:bCs/>
          <w:sz w:val="24"/>
          <w:szCs w:val="24"/>
          <w:lang w:val="en-US"/>
        </w:rPr>
      </w:pPr>
    </w:p>
    <w:p w:rsidR="007E47DC" w:rsidRDefault="005704F4" w:rsidP="007E47DC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3.3</w:t>
      </w:r>
      <w:proofErr w:type="gramStart"/>
      <w:r w:rsidR="007E47DC">
        <w:rPr>
          <w:bCs/>
          <w:sz w:val="24"/>
          <w:szCs w:val="24"/>
        </w:rPr>
        <w:t xml:space="preserve"> </w:t>
      </w:r>
      <w:r w:rsidR="007E47DC" w:rsidRPr="006E1D62">
        <w:rPr>
          <w:bCs/>
          <w:sz w:val="24"/>
          <w:szCs w:val="24"/>
        </w:rPr>
        <w:t>В</w:t>
      </w:r>
      <w:proofErr w:type="gramEnd"/>
      <w:r w:rsidR="007E47DC" w:rsidRPr="006E1D62">
        <w:rPr>
          <w:bCs/>
          <w:sz w:val="24"/>
          <w:szCs w:val="24"/>
        </w:rPr>
        <w:t xml:space="preserve"> результате анализа перечня документов, предоставленных в составе Заявок, приняты следующие решения:</w:t>
      </w:r>
    </w:p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</w:p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</w:p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</w:p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</w:p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544"/>
        <w:gridCol w:w="4961"/>
      </w:tblGrid>
      <w:tr w:rsidR="007E47DC" w:rsidRPr="00B31094" w:rsidTr="007E47DC">
        <w:tc>
          <w:tcPr>
            <w:tcW w:w="992" w:type="dxa"/>
          </w:tcPr>
          <w:p w:rsidR="007E47DC" w:rsidRDefault="007E47DC" w:rsidP="007E47DC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7E47DC" w:rsidRPr="009071B2" w:rsidRDefault="007E47DC" w:rsidP="007E47DC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544" w:type="dxa"/>
          </w:tcPr>
          <w:p w:rsidR="007E47DC" w:rsidRPr="00C86507" w:rsidRDefault="007E47DC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7E47DC" w:rsidRDefault="007E47DC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  <w:p w:rsidR="007E47DC" w:rsidRPr="00397971" w:rsidRDefault="007E47DC" w:rsidP="007E47D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(ИНН, КПП, ОГРН)</w:t>
            </w:r>
          </w:p>
        </w:tc>
        <w:tc>
          <w:tcPr>
            <w:tcW w:w="4961" w:type="dxa"/>
          </w:tcPr>
          <w:p w:rsidR="007E47DC" w:rsidRPr="00C86507" w:rsidRDefault="007E47DC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7E47DC" w:rsidTr="007E47DC">
        <w:tc>
          <w:tcPr>
            <w:tcW w:w="992" w:type="dxa"/>
          </w:tcPr>
          <w:p w:rsidR="007E47DC" w:rsidRDefault="007E47DC" w:rsidP="007E47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E47DC" w:rsidRPr="00A84AED" w:rsidRDefault="007E47DC" w:rsidP="007E47DC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A84AED">
              <w:rPr>
                <w:rFonts w:eastAsia="Times New Roman"/>
                <w:bCs/>
                <w:color w:val="auto"/>
              </w:rPr>
              <w:t>Открытое акционерное общество  «</w:t>
            </w:r>
            <w:proofErr w:type="spellStart"/>
            <w:r w:rsidRPr="00A84AED">
              <w:rPr>
                <w:rFonts w:eastAsia="Times New Roman"/>
                <w:bCs/>
                <w:color w:val="auto"/>
              </w:rPr>
              <w:t>ТрансФин-М</w:t>
            </w:r>
            <w:proofErr w:type="spellEnd"/>
            <w:r w:rsidRPr="00A84AED">
              <w:rPr>
                <w:rFonts w:eastAsia="Times New Roman"/>
                <w:bCs/>
                <w:color w:val="auto"/>
              </w:rPr>
              <w:t xml:space="preserve">», </w:t>
            </w:r>
          </w:p>
          <w:p w:rsidR="007E47DC" w:rsidRPr="00A84AED" w:rsidRDefault="007E47DC" w:rsidP="007E47DC">
            <w:pPr>
              <w:pStyle w:val="Default"/>
              <w:rPr>
                <w:rFonts w:eastAsia="Times New Roman"/>
                <w:bCs/>
                <w:color w:val="auto"/>
              </w:rPr>
            </w:pPr>
            <w:proofErr w:type="gramStart"/>
            <w:r>
              <w:rPr>
                <w:rFonts w:eastAsia="Times New Roman"/>
                <w:bCs/>
                <w:color w:val="auto"/>
              </w:rPr>
              <w:t>(</w:t>
            </w:r>
            <w:r w:rsidRPr="00A84AED">
              <w:rPr>
                <w:rFonts w:eastAsia="Times New Roman"/>
                <w:bCs/>
                <w:color w:val="auto"/>
              </w:rPr>
              <w:t xml:space="preserve">ИНН7708797192, КПП770801001, </w:t>
            </w:r>
            <w:proofErr w:type="gramEnd"/>
          </w:p>
          <w:p w:rsidR="007E47DC" w:rsidRDefault="007E47DC" w:rsidP="007E47DC">
            <w:pPr>
              <w:pStyle w:val="Default"/>
            </w:pPr>
            <w:proofErr w:type="gramStart"/>
            <w:r w:rsidRPr="00A84AED">
              <w:rPr>
                <w:rFonts w:eastAsia="Times New Roman"/>
                <w:bCs/>
                <w:color w:val="auto"/>
              </w:rPr>
              <w:t>ОГРН 1137746854794</w:t>
            </w:r>
            <w:r>
              <w:rPr>
                <w:rFonts w:eastAsia="Times New Roman"/>
                <w:bCs/>
                <w:color w:val="auto"/>
              </w:rPr>
              <w:t>)</w:t>
            </w:r>
            <w:proofErr w:type="gramEnd"/>
          </w:p>
        </w:tc>
        <w:tc>
          <w:tcPr>
            <w:tcW w:w="4961" w:type="dxa"/>
          </w:tcPr>
          <w:p w:rsidR="007E47DC" w:rsidRPr="009071B2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</w:p>
    <w:p w:rsidR="007E47DC" w:rsidRDefault="007E47DC" w:rsidP="007E47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Pr="006E1D6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заседании ПРГ, назначенном на </w:t>
      </w:r>
      <w:r>
        <w:rPr>
          <w:bCs/>
          <w:sz w:val="24"/>
          <w:szCs w:val="24"/>
        </w:rPr>
        <w:t>1</w:t>
      </w:r>
      <w:r w:rsidRPr="00243D54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.04.2014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7E47DC" w:rsidRDefault="007E47DC" w:rsidP="007E47DC">
      <w:pPr>
        <w:jc w:val="both"/>
        <w:rPr>
          <w:bCs/>
          <w:sz w:val="24"/>
          <w:szCs w:val="24"/>
        </w:rPr>
      </w:pPr>
    </w:p>
    <w:p w:rsidR="007E47DC" w:rsidRDefault="007E47DC" w:rsidP="007E47DC">
      <w:pPr>
        <w:jc w:val="both"/>
        <w:rPr>
          <w:b/>
          <w:bCs/>
          <w:sz w:val="24"/>
          <w:szCs w:val="24"/>
          <w:u w:val="single"/>
        </w:rPr>
      </w:pPr>
      <w:r w:rsidRPr="007E47DC">
        <w:rPr>
          <w:b/>
          <w:bCs/>
          <w:sz w:val="24"/>
          <w:szCs w:val="24"/>
          <w:u w:val="single"/>
        </w:rPr>
        <w:t>Лот№4</w:t>
      </w:r>
      <w:r>
        <w:rPr>
          <w:b/>
          <w:bCs/>
          <w:sz w:val="24"/>
          <w:szCs w:val="24"/>
          <w:u w:val="single"/>
        </w:rPr>
        <w:t>:</w:t>
      </w:r>
    </w:p>
    <w:p w:rsidR="007E47DC" w:rsidRDefault="007E47DC" w:rsidP="007E47DC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74"/>
        <w:gridCol w:w="4960"/>
      </w:tblGrid>
      <w:tr w:rsidR="007E47DC" w:rsidRPr="000005B8" w:rsidTr="007E47DC">
        <w:trPr>
          <w:jc w:val="center"/>
        </w:trPr>
        <w:tc>
          <w:tcPr>
            <w:tcW w:w="4680" w:type="dxa"/>
            <w:gridSpan w:val="2"/>
            <w:vAlign w:val="center"/>
          </w:tcPr>
          <w:p w:rsidR="007E47DC" w:rsidRPr="000005B8" w:rsidRDefault="007E47DC" w:rsidP="007E47D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960" w:type="dxa"/>
            <w:vAlign w:val="center"/>
          </w:tcPr>
          <w:p w:rsidR="007E47DC" w:rsidRDefault="007E47DC" w:rsidP="007E47DC">
            <w:pPr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15.04.2014, 1</w:t>
            </w:r>
            <w:r>
              <w:rPr>
                <w:b/>
                <w:snapToGrid/>
                <w:sz w:val="24"/>
                <w:szCs w:val="24"/>
                <w:lang w:val="en-US"/>
              </w:rPr>
              <w:t>4</w:t>
            </w:r>
            <w:r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7E47DC" w:rsidRPr="000005B8" w:rsidTr="007E47DC">
        <w:trPr>
          <w:jc w:val="center"/>
        </w:trPr>
        <w:tc>
          <w:tcPr>
            <w:tcW w:w="4680" w:type="dxa"/>
            <w:gridSpan w:val="2"/>
            <w:vAlign w:val="center"/>
          </w:tcPr>
          <w:p w:rsidR="007E47DC" w:rsidRPr="000005B8" w:rsidRDefault="007E47DC" w:rsidP="007E47D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960" w:type="dxa"/>
            <w:vAlign w:val="center"/>
          </w:tcPr>
          <w:p w:rsidR="007E47DC" w:rsidRPr="000005B8" w:rsidRDefault="007E47DC" w:rsidP="007E47D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г.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Оружейный переулок, </w:t>
            </w:r>
            <w:r>
              <w:rPr>
                <w:b/>
                <w:snapToGrid/>
                <w:sz w:val="24"/>
                <w:szCs w:val="24"/>
              </w:rPr>
              <w:br/>
            </w:r>
            <w:r w:rsidRPr="000005B8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7E47DC" w:rsidRPr="000005B8" w:rsidTr="007E47DC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7E47DC" w:rsidRPr="000005B8" w:rsidRDefault="007E47DC" w:rsidP="007E47D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7E47DC" w:rsidRPr="000005B8" w:rsidTr="007E47DC">
        <w:trPr>
          <w:gridBefore w:val="1"/>
          <w:wBefore w:w="6" w:type="dxa"/>
          <w:jc w:val="center"/>
        </w:trPr>
        <w:tc>
          <w:tcPr>
            <w:tcW w:w="4674" w:type="dxa"/>
            <w:vAlign w:val="center"/>
          </w:tcPr>
          <w:p w:rsidR="007E47DC" w:rsidRPr="000005B8" w:rsidRDefault="007E47DC" w:rsidP="007E47DC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60" w:type="dxa"/>
            <w:vAlign w:val="center"/>
          </w:tcPr>
          <w:p w:rsidR="007E47DC" w:rsidRDefault="007E47DC" w:rsidP="007E47DC">
            <w:pPr>
              <w:ind w:firstLine="0"/>
              <w:rPr>
                <w:sz w:val="24"/>
                <w:szCs w:val="24"/>
              </w:rPr>
            </w:pPr>
            <w:r w:rsidRPr="00F27807">
              <w:rPr>
                <w:sz w:val="26"/>
                <w:szCs w:val="26"/>
              </w:rPr>
              <w:t xml:space="preserve">Аренда (субаренда) </w:t>
            </w:r>
            <w:r>
              <w:rPr>
                <w:sz w:val="26"/>
                <w:szCs w:val="26"/>
              </w:rPr>
              <w:t>4</w:t>
            </w:r>
            <w:r w:rsidRPr="00F27807">
              <w:rPr>
                <w:sz w:val="26"/>
                <w:szCs w:val="26"/>
              </w:rPr>
              <w:t>0-футовых железнодорожных вагонов-платформ для перевозки крупнотоннажных контейнеров.</w:t>
            </w:r>
          </w:p>
        </w:tc>
      </w:tr>
      <w:tr w:rsidR="007E47DC" w:rsidRPr="000005B8" w:rsidTr="007E47DC">
        <w:trPr>
          <w:gridBefore w:val="1"/>
          <w:wBefore w:w="6" w:type="dxa"/>
          <w:jc w:val="center"/>
        </w:trPr>
        <w:tc>
          <w:tcPr>
            <w:tcW w:w="4674" w:type="dxa"/>
            <w:vAlign w:val="center"/>
          </w:tcPr>
          <w:p w:rsidR="007E47DC" w:rsidRPr="000005B8" w:rsidRDefault="007E47DC" w:rsidP="007E47DC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60" w:type="dxa"/>
            <w:vAlign w:val="center"/>
          </w:tcPr>
          <w:p w:rsidR="007E47DC" w:rsidRPr="000005B8" w:rsidRDefault="007E47DC" w:rsidP="007E47DC">
            <w:pPr>
              <w:pStyle w:val="Default"/>
            </w:pPr>
            <w:r>
              <w:t>1 876 600 000</w:t>
            </w:r>
            <w:r w:rsidRPr="00C20103">
              <w:rPr>
                <w:color w:val="625F5F"/>
              </w:rPr>
              <w:t> </w:t>
            </w:r>
            <w:r w:rsidRPr="00424608">
              <w:t>руб. (</w:t>
            </w:r>
            <w:r>
              <w:t>один</w:t>
            </w:r>
            <w:r w:rsidRPr="00424608">
              <w:t xml:space="preserve"> миллиард</w:t>
            </w:r>
            <w:r>
              <w:t xml:space="preserve"> восемьсот семьдесят шесть миллионов</w:t>
            </w:r>
            <w:r w:rsidRPr="00424608">
              <w:t xml:space="preserve"> </w:t>
            </w:r>
            <w:r>
              <w:t xml:space="preserve">шестьсот </w:t>
            </w:r>
            <w:r w:rsidRPr="00424608">
              <w:t>тысяч рублей 00 копеек) с учетом всех налогов (кроме НДС</w:t>
            </w:r>
            <w:r>
              <w:t>),</w:t>
            </w:r>
            <w:r w:rsidRPr="00424608">
              <w:t xml:space="preserve"> а также всех затрат, расходов связанных с </w:t>
            </w:r>
            <w:r>
              <w:t>предоставлением Вагонов в аренду</w:t>
            </w:r>
            <w:r w:rsidRPr="00424608">
              <w:t>.</w:t>
            </w:r>
          </w:p>
        </w:tc>
      </w:tr>
    </w:tbl>
    <w:p w:rsidR="007E47DC" w:rsidRPr="007E47DC" w:rsidRDefault="007E47DC" w:rsidP="007E47DC">
      <w:pPr>
        <w:jc w:val="both"/>
        <w:rPr>
          <w:b/>
          <w:bCs/>
          <w:sz w:val="24"/>
          <w:szCs w:val="24"/>
          <w:u w:val="single"/>
        </w:rPr>
      </w:pPr>
    </w:p>
    <w:p w:rsidR="007E47DC" w:rsidRPr="006E1D62" w:rsidRDefault="007E47DC" w:rsidP="007E47DC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– 14.04.2014, 14</w:t>
      </w:r>
      <w:r w:rsidRPr="006E1D62">
        <w:rPr>
          <w:bCs/>
          <w:sz w:val="24"/>
          <w:szCs w:val="24"/>
        </w:rPr>
        <w:t>-00.</w:t>
      </w:r>
    </w:p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</w:p>
    <w:tbl>
      <w:tblPr>
        <w:tblW w:w="9638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"/>
        <w:gridCol w:w="3909"/>
        <w:gridCol w:w="1292"/>
        <w:gridCol w:w="2334"/>
        <w:gridCol w:w="1995"/>
        <w:gridCol w:w="53"/>
      </w:tblGrid>
      <w:tr w:rsidR="007E47DC" w:rsidRPr="000005B8" w:rsidTr="007E47DC">
        <w:trPr>
          <w:gridBefore w:val="1"/>
          <w:wBefore w:w="55" w:type="dxa"/>
          <w:jc w:val="center"/>
        </w:trPr>
        <w:tc>
          <w:tcPr>
            <w:tcW w:w="9583" w:type="dxa"/>
            <w:gridSpan w:val="5"/>
          </w:tcPr>
          <w:p w:rsidR="007E47DC" w:rsidRPr="000005B8" w:rsidRDefault="007E47DC" w:rsidP="007E47DC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7E47DC" w:rsidRPr="009621F1" w:rsidTr="007E47DC">
        <w:trPr>
          <w:gridBefore w:val="1"/>
          <w:wBefore w:w="55" w:type="dxa"/>
          <w:jc w:val="center"/>
        </w:trPr>
        <w:tc>
          <w:tcPr>
            <w:tcW w:w="3909" w:type="dxa"/>
            <w:vAlign w:val="center"/>
          </w:tcPr>
          <w:p w:rsidR="007E47DC" w:rsidRPr="00F1571B" w:rsidRDefault="007E47DC" w:rsidP="007E47DC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74" w:type="dxa"/>
            <w:gridSpan w:val="4"/>
            <w:vAlign w:val="center"/>
          </w:tcPr>
          <w:p w:rsidR="007E47DC" w:rsidRDefault="007E47DC" w:rsidP="007E47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Открытое акционерное общество </w:t>
            </w:r>
            <w:r w:rsidRPr="00000AB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ТрансФин-М</w:t>
            </w:r>
            <w:proofErr w:type="spellEnd"/>
            <w:r>
              <w:rPr>
                <w:color w:val="auto"/>
              </w:rPr>
              <w:t>»</w:t>
            </w:r>
            <w:r w:rsidRPr="001038E2">
              <w:rPr>
                <w:color w:val="auto"/>
              </w:rPr>
              <w:t xml:space="preserve">, </w:t>
            </w:r>
          </w:p>
          <w:p w:rsidR="007E47DC" w:rsidRDefault="007E47DC" w:rsidP="007E47DC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>ИНН</w:t>
            </w:r>
            <w:r>
              <w:rPr>
                <w:color w:val="auto"/>
              </w:rPr>
              <w:t xml:space="preserve"> 7708797192</w:t>
            </w:r>
            <w:r w:rsidRPr="00D35F9A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КПП770801001, </w:t>
            </w:r>
          </w:p>
          <w:p w:rsidR="007E47DC" w:rsidRPr="009621F1" w:rsidRDefault="007E47DC" w:rsidP="007E47DC">
            <w:pPr>
              <w:pStyle w:val="Default"/>
            </w:pPr>
            <w:r>
              <w:rPr>
                <w:color w:val="auto"/>
              </w:rPr>
              <w:t>ОГРН 1137746854794</w:t>
            </w:r>
          </w:p>
        </w:tc>
      </w:tr>
      <w:tr w:rsidR="007E47DC" w:rsidRPr="009621F1" w:rsidTr="007E47DC">
        <w:trPr>
          <w:gridBefore w:val="1"/>
          <w:wBefore w:w="55" w:type="dxa"/>
          <w:jc w:val="center"/>
        </w:trPr>
        <w:tc>
          <w:tcPr>
            <w:tcW w:w="3909" w:type="dxa"/>
            <w:vAlign w:val="center"/>
          </w:tcPr>
          <w:p w:rsidR="007E47DC" w:rsidRPr="00F1571B" w:rsidRDefault="007E47DC" w:rsidP="007E47DC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74" w:type="dxa"/>
            <w:gridSpan w:val="4"/>
            <w:vAlign w:val="center"/>
          </w:tcPr>
          <w:p w:rsidR="007E47DC" w:rsidRPr="009621F1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E47DC" w:rsidRPr="009621F1" w:rsidTr="007E47DC">
        <w:trPr>
          <w:gridBefore w:val="1"/>
          <w:wBefore w:w="55" w:type="dxa"/>
          <w:jc w:val="center"/>
        </w:trPr>
        <w:tc>
          <w:tcPr>
            <w:tcW w:w="3909" w:type="dxa"/>
            <w:vAlign w:val="center"/>
          </w:tcPr>
          <w:p w:rsidR="007E47DC" w:rsidRPr="00F1571B" w:rsidRDefault="007E47DC" w:rsidP="007E47DC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674" w:type="dxa"/>
            <w:gridSpan w:val="4"/>
            <w:vAlign w:val="center"/>
          </w:tcPr>
          <w:p w:rsidR="007E47DC" w:rsidRPr="00243D54" w:rsidRDefault="007E47DC" w:rsidP="007E47DC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14.04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13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</w:tr>
      <w:tr w:rsidR="007E47DC" w:rsidRPr="006503EE" w:rsidTr="007E47DC">
        <w:tblPrEx>
          <w:jc w:val="left"/>
        </w:tblPrEx>
        <w:trPr>
          <w:gridAfter w:val="1"/>
          <w:wAfter w:w="53" w:type="dxa"/>
        </w:trPr>
        <w:tc>
          <w:tcPr>
            <w:tcW w:w="9585" w:type="dxa"/>
            <w:gridSpan w:val="5"/>
            <w:vAlign w:val="center"/>
          </w:tcPr>
          <w:p w:rsidR="007E47DC" w:rsidRPr="006503EE" w:rsidRDefault="007E47DC" w:rsidP="007E47DC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</w:tcPr>
          <w:p w:rsidR="007E47DC" w:rsidRPr="000005B8" w:rsidRDefault="007E47DC" w:rsidP="007E47D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4" w:type="dxa"/>
          </w:tcPr>
          <w:p w:rsidR="007E47DC" w:rsidRPr="006503EE" w:rsidRDefault="007E47DC" w:rsidP="007E47D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Опись представленных документов</w:t>
            </w:r>
          </w:p>
        </w:tc>
        <w:tc>
          <w:tcPr>
            <w:tcW w:w="2334" w:type="dxa"/>
            <w:vAlign w:val="center"/>
          </w:tcPr>
          <w:p w:rsidR="007E47DC" w:rsidRPr="006503EE" w:rsidRDefault="007E47DC" w:rsidP="007E47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Заявка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7E47DC" w:rsidRPr="006503EE" w:rsidRDefault="007E47DC" w:rsidP="007E47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Сведения о претенденте</w:t>
            </w:r>
          </w:p>
        </w:tc>
        <w:tc>
          <w:tcPr>
            <w:tcW w:w="2334" w:type="dxa"/>
            <w:vAlign w:val="center"/>
          </w:tcPr>
          <w:p w:rsidR="007E47DC" w:rsidRPr="000005B8" w:rsidRDefault="007E47DC" w:rsidP="007E47DC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Финансово-коммерческое предложение</w:t>
            </w:r>
          </w:p>
        </w:tc>
        <w:tc>
          <w:tcPr>
            <w:tcW w:w="2334" w:type="dxa"/>
            <w:vAlign w:val="center"/>
          </w:tcPr>
          <w:p w:rsidR="007E47DC" w:rsidRPr="000005B8" w:rsidRDefault="007E47DC" w:rsidP="007E47DC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C64985">
              <w:rPr>
                <w:color w:val="auto"/>
              </w:rPr>
              <w:t xml:space="preserve"> </w:t>
            </w: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t xml:space="preserve">Протокол/решение или другой документ о </w:t>
            </w:r>
            <w:r w:rsidRPr="00F3414E">
              <w:lastRenderedPageBreak/>
              <w:t>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(либо доверенность на лицо, подписавшее заявку, в случае отсутствия полномочий по уставу)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</w:pPr>
            <w:r w:rsidRPr="00F3414E">
              <w:lastRenderedPageBreak/>
              <w:t>Заявление претендента об отсутствии задолженности по уплате налогов, сборов, пени, налоговых</w:t>
            </w:r>
            <w:r>
              <w:t xml:space="preserve"> санкций в бюджеты всех уровней</w:t>
            </w:r>
            <w:r w:rsidRPr="00F3414E">
              <w:t xml:space="preserve"> 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pStyle w:val="Default"/>
              <w:rPr>
                <w:color w:val="auto"/>
              </w:rPr>
            </w:pPr>
            <w:r w:rsidRPr="00F3414E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0C5AD6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 Вагонов с указанием года производства.</w:t>
            </w:r>
          </w:p>
        </w:tc>
        <w:tc>
          <w:tcPr>
            <w:tcW w:w="2334" w:type="dxa"/>
            <w:vAlign w:val="center"/>
          </w:tcPr>
          <w:p w:rsidR="007E47DC" w:rsidRPr="00903A0D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Бухгалтерская (финансовая</w:t>
            </w:r>
            <w:r w:rsidRPr="0097436C">
              <w:rPr>
                <w:color w:val="000000" w:themeColor="text1"/>
                <w:sz w:val="24"/>
              </w:rPr>
              <w:t>) отчетность, а именно: бухгалтерские балансы и отчеты о финансовых результатах, за 2013 год (при условии сдачи отчетности) (либо налоговые декларации для лиц, применяющих упрощенную систему налогообложения (УСН) до 2013 года</w:t>
            </w:r>
            <w:proofErr w:type="gramEnd"/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F3414E">
              <w:rPr>
                <w:sz w:val="24"/>
                <w:szCs w:val="24"/>
              </w:rPr>
              <w:t>Р</w:t>
            </w:r>
            <w:r w:rsidRPr="0097436C">
              <w:rPr>
                <w:color w:val="000000" w:themeColor="text1"/>
                <w:sz w:val="24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</w:t>
            </w:r>
          </w:p>
        </w:tc>
        <w:tc>
          <w:tcPr>
            <w:tcW w:w="2334" w:type="dxa"/>
            <w:vAlign w:val="center"/>
          </w:tcPr>
          <w:p w:rsidR="007E47DC" w:rsidRPr="00903A0D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 же согласие  (одобрение) контролирующих органов о совершении сделки.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лицензии, сертификации, разрешения, допуски, если деятельность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334" w:type="dxa"/>
            <w:vAlign w:val="center"/>
          </w:tcPr>
          <w:p w:rsidR="007E47DC" w:rsidRPr="00B42244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Pr="00F3414E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претендента передавать Вагоны в аренду (субаренду) на срок до 31.12.2018 г.</w:t>
            </w:r>
          </w:p>
        </w:tc>
        <w:tc>
          <w:tcPr>
            <w:tcW w:w="2334" w:type="dxa"/>
            <w:vAlign w:val="center"/>
          </w:tcPr>
          <w:p w:rsidR="007E47DC" w:rsidRPr="00903A0D" w:rsidRDefault="007E47DC" w:rsidP="007E47DC">
            <w:pPr>
              <w:pStyle w:val="Default"/>
              <w:jc w:val="center"/>
              <w:rPr>
                <w:color w:val="auto"/>
              </w:rPr>
            </w:pPr>
            <w:r w:rsidRPr="00903A0D"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  <w:tr w:rsidR="007E47DC" w:rsidRPr="000005B8" w:rsidTr="007E47DC">
        <w:tblPrEx>
          <w:jc w:val="left"/>
        </w:tblPrEx>
        <w:trPr>
          <w:gridAfter w:val="1"/>
          <w:wAfter w:w="53" w:type="dxa"/>
        </w:trPr>
        <w:tc>
          <w:tcPr>
            <w:tcW w:w="5256" w:type="dxa"/>
            <w:gridSpan w:val="3"/>
            <w:shd w:val="clear" w:color="auto" w:fill="auto"/>
            <w:vAlign w:val="center"/>
          </w:tcPr>
          <w:p w:rsidR="007E47DC" w:rsidRDefault="007E47DC" w:rsidP="007E47DC">
            <w:pPr>
              <w:pStyle w:val="af1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Справка</w:t>
            </w:r>
            <w:r w:rsidRPr="00D47A5A">
              <w:rPr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D47A5A">
              <w:rPr>
                <w:sz w:val="24"/>
              </w:rPr>
              <w:t>выданную</w:t>
            </w:r>
            <w:proofErr w:type="gramEnd"/>
            <w:r w:rsidRPr="00D47A5A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D47A5A">
              <w:rPr>
                <w:bCs/>
                <w:sz w:val="24"/>
              </w:rPr>
              <w:t xml:space="preserve">28 января 2013 г. № ММВ-7-12/29@ </w:t>
            </w:r>
            <w:r w:rsidRPr="00D47A5A">
              <w:rPr>
                <w:sz w:val="24"/>
              </w:rPr>
              <w:t xml:space="preserve">с учетом внесенных в приказ </w:t>
            </w:r>
          </w:p>
        </w:tc>
        <w:tc>
          <w:tcPr>
            <w:tcW w:w="2334" w:type="dxa"/>
            <w:vAlign w:val="center"/>
          </w:tcPr>
          <w:p w:rsidR="007E47DC" w:rsidRPr="00903A0D" w:rsidRDefault="007E47DC" w:rsidP="007E47D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95" w:type="dxa"/>
          </w:tcPr>
          <w:p w:rsidR="007E47DC" w:rsidRPr="000005B8" w:rsidRDefault="007E47DC" w:rsidP="007E47DC">
            <w:pPr>
              <w:pStyle w:val="Default"/>
              <w:jc w:val="center"/>
            </w:pPr>
          </w:p>
        </w:tc>
      </w:tr>
    </w:tbl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</w:p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proofErr w:type="gramStart"/>
      <w:r>
        <w:rPr>
          <w:bCs/>
          <w:sz w:val="24"/>
          <w:szCs w:val="24"/>
        </w:rPr>
        <w:t xml:space="preserve">  </w:t>
      </w:r>
      <w:r w:rsidRPr="006E1D62">
        <w:rPr>
          <w:bCs/>
          <w:sz w:val="24"/>
          <w:szCs w:val="24"/>
        </w:rPr>
        <w:t>В</w:t>
      </w:r>
      <w:proofErr w:type="gramEnd"/>
      <w:r w:rsidRPr="006E1D62">
        <w:rPr>
          <w:bCs/>
          <w:sz w:val="24"/>
          <w:szCs w:val="24"/>
        </w:rPr>
        <w:t xml:space="preserve"> результате анализа перечня документов, предоставленных в составе Заявок, приняты следующие решения:</w:t>
      </w:r>
    </w:p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544"/>
        <w:gridCol w:w="4961"/>
      </w:tblGrid>
      <w:tr w:rsidR="007E47DC" w:rsidRPr="00B31094" w:rsidTr="007E47DC">
        <w:tc>
          <w:tcPr>
            <w:tcW w:w="992" w:type="dxa"/>
          </w:tcPr>
          <w:p w:rsidR="007E47DC" w:rsidRDefault="007E47DC" w:rsidP="007E47DC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7E47DC" w:rsidRPr="009071B2" w:rsidRDefault="007E47DC" w:rsidP="007E47DC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544" w:type="dxa"/>
          </w:tcPr>
          <w:p w:rsidR="007E47DC" w:rsidRPr="00C86507" w:rsidRDefault="007E47DC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7E47DC" w:rsidRDefault="007E47DC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  <w:p w:rsidR="007E47DC" w:rsidRPr="00397971" w:rsidRDefault="007E47DC" w:rsidP="007E47D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(ИНН, КПП, ОГРН)</w:t>
            </w:r>
          </w:p>
        </w:tc>
        <w:tc>
          <w:tcPr>
            <w:tcW w:w="4961" w:type="dxa"/>
          </w:tcPr>
          <w:p w:rsidR="007E47DC" w:rsidRPr="00C86507" w:rsidRDefault="007E47DC" w:rsidP="007E47DC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7E47DC" w:rsidTr="007E47DC">
        <w:tc>
          <w:tcPr>
            <w:tcW w:w="992" w:type="dxa"/>
          </w:tcPr>
          <w:p w:rsidR="007E47DC" w:rsidRDefault="007E47DC" w:rsidP="007E47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E47DC" w:rsidRPr="00A84AED" w:rsidRDefault="007E47DC" w:rsidP="007E47DC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A84AED">
              <w:rPr>
                <w:rFonts w:eastAsia="Times New Roman"/>
                <w:bCs/>
                <w:color w:val="auto"/>
              </w:rPr>
              <w:t>Открытое акционерное общество  «</w:t>
            </w:r>
            <w:proofErr w:type="spellStart"/>
            <w:r w:rsidRPr="00A84AED">
              <w:rPr>
                <w:rFonts w:eastAsia="Times New Roman"/>
                <w:bCs/>
                <w:color w:val="auto"/>
              </w:rPr>
              <w:t>ТрансФин-М</w:t>
            </w:r>
            <w:proofErr w:type="spellEnd"/>
            <w:r w:rsidRPr="00A84AED">
              <w:rPr>
                <w:rFonts w:eastAsia="Times New Roman"/>
                <w:bCs/>
                <w:color w:val="auto"/>
              </w:rPr>
              <w:t xml:space="preserve">», </w:t>
            </w:r>
          </w:p>
          <w:p w:rsidR="007E47DC" w:rsidRPr="00A84AED" w:rsidRDefault="007E47DC" w:rsidP="007E47DC">
            <w:pPr>
              <w:pStyle w:val="Default"/>
              <w:rPr>
                <w:rFonts w:eastAsia="Times New Roman"/>
                <w:bCs/>
                <w:color w:val="auto"/>
              </w:rPr>
            </w:pPr>
            <w:proofErr w:type="gramStart"/>
            <w:r>
              <w:rPr>
                <w:rFonts w:eastAsia="Times New Roman"/>
                <w:bCs/>
                <w:color w:val="auto"/>
              </w:rPr>
              <w:t>(</w:t>
            </w:r>
            <w:r w:rsidRPr="00A84AED">
              <w:rPr>
                <w:rFonts w:eastAsia="Times New Roman"/>
                <w:bCs/>
                <w:color w:val="auto"/>
              </w:rPr>
              <w:t xml:space="preserve">ИНН7708797192, КПП770801001, </w:t>
            </w:r>
            <w:proofErr w:type="gramEnd"/>
          </w:p>
          <w:p w:rsidR="007E47DC" w:rsidRDefault="007E47DC" w:rsidP="007E47DC">
            <w:pPr>
              <w:pStyle w:val="Default"/>
            </w:pPr>
            <w:proofErr w:type="gramStart"/>
            <w:r w:rsidRPr="00A84AED">
              <w:rPr>
                <w:rFonts w:eastAsia="Times New Roman"/>
                <w:bCs/>
                <w:color w:val="auto"/>
              </w:rPr>
              <w:t>ОГРН 1137746854794</w:t>
            </w:r>
            <w:r>
              <w:rPr>
                <w:rFonts w:eastAsia="Times New Roman"/>
                <w:bCs/>
                <w:color w:val="auto"/>
              </w:rPr>
              <w:t>)</w:t>
            </w:r>
            <w:proofErr w:type="gramEnd"/>
          </w:p>
        </w:tc>
        <w:tc>
          <w:tcPr>
            <w:tcW w:w="4961" w:type="dxa"/>
          </w:tcPr>
          <w:p w:rsidR="007E47DC" w:rsidRPr="009071B2" w:rsidRDefault="007E47DC" w:rsidP="007E47DC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7E47DC" w:rsidRDefault="007E47DC" w:rsidP="007E47DC">
      <w:pPr>
        <w:pStyle w:val="1"/>
        <w:suppressAutoHyphens/>
        <w:rPr>
          <w:bCs/>
          <w:sz w:val="24"/>
          <w:szCs w:val="24"/>
        </w:rPr>
      </w:pPr>
    </w:p>
    <w:p w:rsidR="007E47DC" w:rsidRDefault="0020569D" w:rsidP="007E47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E47DC" w:rsidRPr="006E1D62">
        <w:rPr>
          <w:bCs/>
          <w:sz w:val="24"/>
          <w:szCs w:val="24"/>
        </w:rPr>
        <w:t>.</w:t>
      </w:r>
      <w:r w:rsidR="007E47DC">
        <w:rPr>
          <w:bCs/>
          <w:sz w:val="24"/>
          <w:szCs w:val="24"/>
        </w:rPr>
        <w:t>4</w:t>
      </w:r>
      <w:r w:rsidR="007E47DC" w:rsidRPr="006E1D62">
        <w:rPr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заседании ПРГ, назначенном на </w:t>
      </w:r>
      <w:r w:rsidR="007E47DC">
        <w:rPr>
          <w:bCs/>
          <w:sz w:val="24"/>
          <w:szCs w:val="24"/>
        </w:rPr>
        <w:t>1</w:t>
      </w:r>
      <w:r w:rsidR="007E47DC" w:rsidRPr="00243D54">
        <w:rPr>
          <w:bCs/>
          <w:sz w:val="24"/>
          <w:szCs w:val="24"/>
        </w:rPr>
        <w:t>7</w:t>
      </w:r>
      <w:r w:rsidR="007E47DC">
        <w:rPr>
          <w:bCs/>
          <w:sz w:val="24"/>
          <w:szCs w:val="24"/>
        </w:rPr>
        <w:t>.04.2014</w:t>
      </w:r>
      <w:r w:rsidR="007E47DC" w:rsidRPr="006E1D62">
        <w:rPr>
          <w:bCs/>
          <w:sz w:val="24"/>
          <w:szCs w:val="24"/>
        </w:rPr>
        <w:t>, с приглашением представителей Заказчика.</w:t>
      </w:r>
    </w:p>
    <w:p w:rsidR="00334F91" w:rsidRDefault="00334F91" w:rsidP="00334F91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</w:p>
    <w:p w:rsidR="00334F91" w:rsidRPr="001038E2" w:rsidRDefault="00334F91" w:rsidP="00334F91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1038E2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3-х дней </w:t>
      </w:r>
      <w:proofErr w:type="gramStart"/>
      <w:r w:rsidRPr="001038E2">
        <w:rPr>
          <w:b/>
          <w:sz w:val="24"/>
          <w:szCs w:val="24"/>
        </w:rPr>
        <w:t>с даты</w:t>
      </w:r>
      <w:proofErr w:type="gramEnd"/>
      <w:r w:rsidRPr="001038E2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34F91" w:rsidRDefault="00334F91" w:rsidP="00334F91">
      <w:pPr>
        <w:jc w:val="both"/>
        <w:rPr>
          <w:sz w:val="24"/>
          <w:szCs w:val="24"/>
        </w:rPr>
      </w:pPr>
    </w:p>
    <w:p w:rsidR="00334F91" w:rsidRPr="001038E2" w:rsidRDefault="00334F91" w:rsidP="00334F91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34F91" w:rsidRPr="001038E2" w:rsidTr="006B6BE7">
        <w:trPr>
          <w:trHeight w:val="567"/>
        </w:trPr>
        <w:tc>
          <w:tcPr>
            <w:tcW w:w="3402" w:type="dxa"/>
          </w:tcPr>
          <w:p w:rsidR="00334F91" w:rsidRPr="001038E2" w:rsidRDefault="00334F91" w:rsidP="006B6BE7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1038E2">
              <w:rPr>
                <w:sz w:val="24"/>
                <w:szCs w:val="24"/>
              </w:rPr>
              <w:t>ПРГ</w:t>
            </w:r>
          </w:p>
        </w:tc>
        <w:tc>
          <w:tcPr>
            <w:tcW w:w="3402" w:type="dxa"/>
          </w:tcPr>
          <w:p w:rsidR="00334F91" w:rsidRPr="001038E2" w:rsidRDefault="00334F91" w:rsidP="006B6BE7">
            <w:pPr>
              <w:spacing w:after="120"/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Pr="001038E2" w:rsidRDefault="00334F91" w:rsidP="006B6BE7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6B6BE7">
        <w:trPr>
          <w:trHeight w:val="567"/>
        </w:trPr>
        <w:tc>
          <w:tcPr>
            <w:tcW w:w="3402" w:type="dxa"/>
          </w:tcPr>
          <w:p w:rsidR="00334F91" w:rsidRPr="001038E2" w:rsidRDefault="00334F91" w:rsidP="006B6BE7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</w:t>
            </w:r>
            <w:r w:rsidRPr="001038E2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3402" w:type="dxa"/>
          </w:tcPr>
          <w:p w:rsidR="00334F91" w:rsidRPr="001038E2" w:rsidRDefault="00334F91" w:rsidP="006B6BE7">
            <w:pPr>
              <w:spacing w:after="120"/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Pr="001038E2" w:rsidRDefault="00334F91" w:rsidP="006B6BE7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6B6BE7">
        <w:trPr>
          <w:trHeight w:val="567"/>
        </w:trPr>
        <w:tc>
          <w:tcPr>
            <w:tcW w:w="9462" w:type="dxa"/>
            <w:gridSpan w:val="3"/>
          </w:tcPr>
          <w:p w:rsidR="00334F91" w:rsidRPr="001038E2" w:rsidRDefault="00334F91" w:rsidP="006B6BE7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Члены ПРГ:</w:t>
            </w:r>
          </w:p>
        </w:tc>
      </w:tr>
      <w:tr w:rsidR="00334F91" w:rsidRPr="001038E2" w:rsidTr="006B6BE7">
        <w:trPr>
          <w:trHeight w:val="567"/>
        </w:trPr>
        <w:tc>
          <w:tcPr>
            <w:tcW w:w="3402" w:type="dxa"/>
          </w:tcPr>
          <w:p w:rsidR="00334F91" w:rsidRPr="001038E2" w:rsidRDefault="00334F91" w:rsidP="006B6BE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F91" w:rsidRPr="001038E2" w:rsidRDefault="00334F91" w:rsidP="006B6BE7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Pr="001038E2" w:rsidRDefault="00334F91" w:rsidP="006B6BE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6B6BE7">
        <w:trPr>
          <w:trHeight w:val="567"/>
        </w:trPr>
        <w:tc>
          <w:tcPr>
            <w:tcW w:w="3402" w:type="dxa"/>
          </w:tcPr>
          <w:p w:rsidR="00334F91" w:rsidRPr="001038E2" w:rsidRDefault="00334F91" w:rsidP="006B6BE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F91" w:rsidRPr="001038E2" w:rsidRDefault="00334F91" w:rsidP="006B6BE7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Pr="001038E2" w:rsidRDefault="00334F91" w:rsidP="006B6BE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6B6BE7">
        <w:trPr>
          <w:trHeight w:val="567"/>
        </w:trPr>
        <w:tc>
          <w:tcPr>
            <w:tcW w:w="3402" w:type="dxa"/>
          </w:tcPr>
          <w:p w:rsidR="00334F91" w:rsidRPr="001038E2" w:rsidRDefault="00334F91" w:rsidP="006B6BE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F91" w:rsidRPr="001038E2" w:rsidRDefault="00334F91" w:rsidP="006B6BE7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Default="00334F91" w:rsidP="006B6BE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6B6BE7">
        <w:trPr>
          <w:trHeight w:val="567"/>
        </w:trPr>
        <w:tc>
          <w:tcPr>
            <w:tcW w:w="3402" w:type="dxa"/>
          </w:tcPr>
          <w:p w:rsidR="00334F91" w:rsidRPr="001038E2" w:rsidRDefault="00334F91" w:rsidP="006B6BE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F91" w:rsidRPr="001038E2" w:rsidRDefault="00334F91" w:rsidP="006B6BE7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Default="00334F91" w:rsidP="006B6BE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34F91" w:rsidRPr="001038E2" w:rsidTr="006B6BE7">
        <w:trPr>
          <w:trHeight w:val="567"/>
        </w:trPr>
        <w:tc>
          <w:tcPr>
            <w:tcW w:w="3402" w:type="dxa"/>
          </w:tcPr>
          <w:p w:rsidR="00334F91" w:rsidRPr="001038E2" w:rsidRDefault="00334F91" w:rsidP="006B6BE7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34F91" w:rsidRPr="001038E2" w:rsidRDefault="00334F91" w:rsidP="006B6BE7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34F91" w:rsidRPr="001038E2" w:rsidRDefault="00334F91" w:rsidP="006B6BE7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334F91" w:rsidRPr="001038E2" w:rsidRDefault="00334F91" w:rsidP="00334F9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34F91" w:rsidRDefault="00334F91" w:rsidP="00334F91">
      <w:pPr>
        <w:pStyle w:val="1"/>
        <w:suppressAutoHyphens/>
        <w:rPr>
          <w:sz w:val="24"/>
          <w:szCs w:val="24"/>
        </w:rPr>
      </w:pPr>
    </w:p>
    <w:p w:rsidR="00334F91" w:rsidRDefault="00334F91" w:rsidP="00334F91">
      <w:pPr>
        <w:pStyle w:val="1"/>
        <w:suppressAutoHyphens/>
        <w:ind w:firstLine="709"/>
        <w:rPr>
          <w:sz w:val="24"/>
          <w:szCs w:val="24"/>
        </w:rPr>
      </w:pPr>
    </w:p>
    <w:p w:rsidR="00334F91" w:rsidRDefault="00334F91" w:rsidP="00334F91">
      <w:pPr>
        <w:pStyle w:val="1"/>
        <w:suppressAutoHyphens/>
        <w:ind w:firstLine="709"/>
        <w:rPr>
          <w:sz w:val="24"/>
          <w:szCs w:val="24"/>
        </w:rPr>
      </w:pPr>
    </w:p>
    <w:p w:rsidR="00334F91" w:rsidRPr="00C7118D" w:rsidRDefault="00334F91" w:rsidP="00334F9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1C32FA">
        <w:rPr>
          <w:b/>
          <w:sz w:val="24"/>
          <w:szCs w:val="24"/>
          <w:lang w:val="en-US"/>
        </w:rPr>
        <w:t>17</w:t>
      </w:r>
      <w:r w:rsidRPr="00C7118D">
        <w:rPr>
          <w:b/>
          <w:sz w:val="24"/>
          <w:szCs w:val="24"/>
        </w:rPr>
        <w:t xml:space="preserve">» </w:t>
      </w:r>
      <w:r w:rsidR="0020569D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2014</w:t>
      </w:r>
      <w:r w:rsidRPr="00C7118D">
        <w:rPr>
          <w:b/>
          <w:sz w:val="24"/>
          <w:szCs w:val="24"/>
        </w:rPr>
        <w:t xml:space="preserve"> г. </w:t>
      </w:r>
    </w:p>
    <w:p w:rsidR="00895496" w:rsidRDefault="00895496"/>
    <w:sectPr w:rsidR="00895496" w:rsidSect="006B6BE7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DF" w:rsidRDefault="00FB42DF" w:rsidP="005548C9">
      <w:r>
        <w:separator/>
      </w:r>
    </w:p>
  </w:endnote>
  <w:endnote w:type="continuationSeparator" w:id="1">
    <w:p w:rsidR="00FB42DF" w:rsidRDefault="00FB42DF" w:rsidP="0055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DF" w:rsidRDefault="00FB42DF" w:rsidP="005548C9">
      <w:r>
        <w:separator/>
      </w:r>
    </w:p>
  </w:footnote>
  <w:footnote w:type="continuationSeparator" w:id="1">
    <w:p w:rsidR="00FB42DF" w:rsidRDefault="00FB42DF" w:rsidP="00554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DC" w:rsidRDefault="00644F87">
    <w:pPr>
      <w:pStyle w:val="a6"/>
      <w:jc w:val="center"/>
    </w:pPr>
    <w:fldSimple w:instr=" PAGE   \* MERGEFORMAT ">
      <w:r w:rsidR="001C32FA">
        <w:rPr>
          <w:noProof/>
        </w:rPr>
        <w:t>2</w:t>
      </w:r>
    </w:fldSimple>
  </w:p>
  <w:p w:rsidR="007E47DC" w:rsidRDefault="007E47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F91"/>
    <w:rsid w:val="00001140"/>
    <w:rsid w:val="0008374A"/>
    <w:rsid w:val="000C5AD6"/>
    <w:rsid w:val="00160774"/>
    <w:rsid w:val="00171741"/>
    <w:rsid w:val="001B44A7"/>
    <w:rsid w:val="001C32FA"/>
    <w:rsid w:val="001F0414"/>
    <w:rsid w:val="0020569D"/>
    <w:rsid w:val="00243D54"/>
    <w:rsid w:val="00264701"/>
    <w:rsid w:val="0029235D"/>
    <w:rsid w:val="00334F91"/>
    <w:rsid w:val="003B3C8C"/>
    <w:rsid w:val="003D13E8"/>
    <w:rsid w:val="003E07B6"/>
    <w:rsid w:val="00447E2C"/>
    <w:rsid w:val="00487FFE"/>
    <w:rsid w:val="004C057A"/>
    <w:rsid w:val="004C3AEC"/>
    <w:rsid w:val="005548C9"/>
    <w:rsid w:val="005704F4"/>
    <w:rsid w:val="005C564C"/>
    <w:rsid w:val="00644F87"/>
    <w:rsid w:val="006B6BE7"/>
    <w:rsid w:val="007E47DC"/>
    <w:rsid w:val="00805CEF"/>
    <w:rsid w:val="00807BB2"/>
    <w:rsid w:val="00877EEB"/>
    <w:rsid w:val="00895496"/>
    <w:rsid w:val="008A3EBA"/>
    <w:rsid w:val="008D4BFB"/>
    <w:rsid w:val="008D531B"/>
    <w:rsid w:val="00936F6A"/>
    <w:rsid w:val="009805D1"/>
    <w:rsid w:val="00A84AED"/>
    <w:rsid w:val="00AA2229"/>
    <w:rsid w:val="00B11A51"/>
    <w:rsid w:val="00B8036C"/>
    <w:rsid w:val="00BD751C"/>
    <w:rsid w:val="00C20103"/>
    <w:rsid w:val="00C64985"/>
    <w:rsid w:val="00CF6948"/>
    <w:rsid w:val="00D25B55"/>
    <w:rsid w:val="00D46CE7"/>
    <w:rsid w:val="00D634D2"/>
    <w:rsid w:val="00D646D6"/>
    <w:rsid w:val="00D750BF"/>
    <w:rsid w:val="00DF252E"/>
    <w:rsid w:val="00EC5C6D"/>
    <w:rsid w:val="00ED573E"/>
    <w:rsid w:val="00F0314D"/>
    <w:rsid w:val="00F32E0C"/>
    <w:rsid w:val="00F378D1"/>
    <w:rsid w:val="00F41A84"/>
    <w:rsid w:val="00F76E09"/>
    <w:rsid w:val="00FA5FB7"/>
    <w:rsid w:val="00FB0C66"/>
    <w:rsid w:val="00FB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91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34F9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34F9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334F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334F9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334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4F91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F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34F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4F91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4F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F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F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A5FB7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A5FB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5C564C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C564C"/>
    <w:rPr>
      <w:b/>
      <w:bCs/>
    </w:rPr>
  </w:style>
  <w:style w:type="paragraph" w:styleId="af1">
    <w:name w:val="Body Text"/>
    <w:basedOn w:val="a"/>
    <w:link w:val="af2"/>
    <w:uiPriority w:val="99"/>
    <w:unhideWhenUsed/>
    <w:rsid w:val="001F041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F0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BushinskayaEA</dc:creator>
  <cp:lastModifiedBy>Лучезарный</cp:lastModifiedBy>
  <cp:revision>2</cp:revision>
  <cp:lastPrinted>2014-04-16T09:53:00Z</cp:lastPrinted>
  <dcterms:created xsi:type="dcterms:W3CDTF">2014-04-18T12:49:00Z</dcterms:created>
  <dcterms:modified xsi:type="dcterms:W3CDTF">2014-04-18T12:49:00Z</dcterms:modified>
</cp:coreProperties>
</file>